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C1" w:rsidRPr="00353F28" w:rsidRDefault="002A37C1" w:rsidP="002A37C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Soupis</w:t>
      </w:r>
      <w:r w:rsidRPr="00353F28">
        <w:rPr>
          <w:rFonts w:ascii="Arial" w:hAnsi="Arial" w:cs="Arial"/>
          <w:b/>
          <w:sz w:val="32"/>
          <w:szCs w:val="32"/>
          <w:u w:val="single"/>
        </w:rPr>
        <w:t xml:space="preserve"> prací VZMR – „</w:t>
      </w:r>
      <w:r>
        <w:rPr>
          <w:rFonts w:ascii="Arial" w:hAnsi="Arial" w:cs="Arial"/>
          <w:b/>
          <w:sz w:val="32"/>
          <w:szCs w:val="32"/>
          <w:u w:val="single"/>
        </w:rPr>
        <w:t>Stavební opravy</w:t>
      </w:r>
      <w:r w:rsidRPr="00353F28">
        <w:rPr>
          <w:rFonts w:ascii="Arial" w:hAnsi="Arial" w:cs="Arial"/>
          <w:b/>
          <w:sz w:val="32"/>
          <w:szCs w:val="32"/>
          <w:u w:val="single"/>
        </w:rPr>
        <w:t xml:space="preserve"> v objektu Domova Unhošť „</w:t>
      </w:r>
    </w:p>
    <w:p w:rsidR="00EC4BB0" w:rsidRPr="002E202A" w:rsidRDefault="00EC4BB0" w:rsidP="00150DF9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 xml:space="preserve">Jedná se o stavební opravy pokojů č. </w:t>
      </w:r>
      <w:r w:rsidR="00CE1C1E" w:rsidRPr="002E202A">
        <w:rPr>
          <w:rFonts w:ascii="Arial" w:hAnsi="Arial" w:cs="Arial"/>
          <w:sz w:val="24"/>
          <w:szCs w:val="24"/>
        </w:rPr>
        <w:t xml:space="preserve">21, 22, 23, </w:t>
      </w:r>
      <w:r w:rsidRPr="002E202A">
        <w:rPr>
          <w:rFonts w:ascii="Arial" w:hAnsi="Arial" w:cs="Arial"/>
          <w:sz w:val="24"/>
          <w:szCs w:val="24"/>
        </w:rPr>
        <w:t>přilehlé chodby</w:t>
      </w:r>
      <w:r w:rsidR="007954E8">
        <w:rPr>
          <w:rFonts w:ascii="Arial" w:hAnsi="Arial" w:cs="Arial"/>
          <w:sz w:val="24"/>
          <w:szCs w:val="24"/>
        </w:rPr>
        <w:t>,</w:t>
      </w:r>
      <w:r w:rsidR="00950F5A" w:rsidRPr="00F9425E">
        <w:rPr>
          <w:rFonts w:ascii="Arial" w:hAnsi="Arial" w:cs="Arial"/>
          <w:sz w:val="24"/>
          <w:szCs w:val="24"/>
        </w:rPr>
        <w:t>truhlárny</w:t>
      </w:r>
      <w:r w:rsidR="004D6578">
        <w:rPr>
          <w:rFonts w:ascii="Arial" w:hAnsi="Arial" w:cs="Arial"/>
          <w:sz w:val="24"/>
          <w:szCs w:val="24"/>
        </w:rPr>
        <w:t>,</w:t>
      </w:r>
      <w:r w:rsidR="007954E8">
        <w:rPr>
          <w:rFonts w:ascii="Arial" w:hAnsi="Arial" w:cs="Arial"/>
          <w:sz w:val="24"/>
          <w:szCs w:val="24"/>
        </w:rPr>
        <w:t xml:space="preserve"> prádelny</w:t>
      </w:r>
      <w:r w:rsidR="004D6578">
        <w:rPr>
          <w:rFonts w:ascii="Arial" w:hAnsi="Arial" w:cs="Arial"/>
          <w:sz w:val="24"/>
          <w:szCs w:val="24"/>
        </w:rPr>
        <w:t xml:space="preserve"> a jídelny</w:t>
      </w:r>
      <w:r w:rsidRPr="00F9425E">
        <w:rPr>
          <w:rFonts w:ascii="Arial" w:hAnsi="Arial" w:cs="Arial"/>
          <w:sz w:val="24"/>
          <w:szCs w:val="24"/>
        </w:rPr>
        <w:t>.</w:t>
      </w:r>
    </w:p>
    <w:p w:rsidR="00150DF9" w:rsidRPr="002E202A" w:rsidRDefault="00150DF9" w:rsidP="00150DF9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 xml:space="preserve">Práce je potřeba koordinovat s firmou, která bude provádět opravu elektroinstalace a osvětlení v těchto prostorech. Termíny budou dohodnuty před podpisem smlouvy o dílo v Harmonogramu prací (příloha č. 1 Smlouvy). </w:t>
      </w:r>
    </w:p>
    <w:p w:rsidR="005634D7" w:rsidRPr="002E202A" w:rsidRDefault="001F28C7" w:rsidP="00150DF9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Opravy pokojů je nutné realizovat postupně</w:t>
      </w:r>
      <w:r w:rsidR="00793CA2" w:rsidRPr="002E202A">
        <w:rPr>
          <w:rFonts w:ascii="Arial" w:hAnsi="Arial" w:cs="Arial"/>
          <w:sz w:val="24"/>
          <w:szCs w:val="24"/>
        </w:rPr>
        <w:t>,</w:t>
      </w:r>
      <w:r w:rsidRPr="002E202A">
        <w:rPr>
          <w:rFonts w:ascii="Arial" w:hAnsi="Arial" w:cs="Arial"/>
          <w:sz w:val="24"/>
          <w:szCs w:val="24"/>
        </w:rPr>
        <w:t xml:space="preserve"> z důvodu omezených možností umístění klientů do náhradního ubytování a zároveň </w:t>
      </w:r>
      <w:r w:rsidR="00793CA2" w:rsidRPr="002E202A">
        <w:rPr>
          <w:rFonts w:ascii="Arial" w:hAnsi="Arial" w:cs="Arial"/>
          <w:sz w:val="24"/>
          <w:szCs w:val="24"/>
        </w:rPr>
        <w:t xml:space="preserve">v co nejkratším termínu </w:t>
      </w:r>
      <w:r w:rsidRPr="002E202A">
        <w:rPr>
          <w:rFonts w:ascii="Arial" w:hAnsi="Arial" w:cs="Arial"/>
          <w:sz w:val="24"/>
          <w:szCs w:val="24"/>
        </w:rPr>
        <w:t xml:space="preserve">bez přerušení prací, vyjma nezbytných technologických </w:t>
      </w:r>
      <w:r w:rsidR="000D13CF" w:rsidRPr="002E202A">
        <w:rPr>
          <w:rFonts w:ascii="Arial" w:hAnsi="Arial" w:cs="Arial"/>
          <w:sz w:val="24"/>
          <w:szCs w:val="24"/>
        </w:rPr>
        <w:t>přestávek.</w:t>
      </w:r>
      <w:r w:rsidR="00BB1F07" w:rsidRPr="002E202A">
        <w:rPr>
          <w:rFonts w:ascii="Arial" w:hAnsi="Arial" w:cs="Arial"/>
          <w:sz w:val="24"/>
          <w:szCs w:val="24"/>
        </w:rPr>
        <w:t xml:space="preserve"> </w:t>
      </w:r>
    </w:p>
    <w:p w:rsidR="001F28C7" w:rsidRPr="002E202A" w:rsidRDefault="00BB1F07" w:rsidP="000C70ED">
      <w:pPr>
        <w:spacing w:line="240" w:lineRule="auto"/>
        <w:ind w:left="-567"/>
        <w:rPr>
          <w:rFonts w:ascii="Arial" w:hAnsi="Arial" w:cs="Arial"/>
          <w:i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(</w:t>
      </w:r>
      <w:r w:rsidRPr="002E202A">
        <w:rPr>
          <w:rFonts w:ascii="Arial" w:hAnsi="Arial" w:cs="Arial"/>
          <w:b/>
          <w:i/>
          <w:sz w:val="24"/>
          <w:szCs w:val="24"/>
        </w:rPr>
        <w:t>Příklad:</w:t>
      </w:r>
      <w:r w:rsidRPr="002E202A">
        <w:rPr>
          <w:rFonts w:ascii="Arial" w:hAnsi="Arial" w:cs="Arial"/>
          <w:i/>
          <w:sz w:val="24"/>
          <w:szCs w:val="24"/>
        </w:rPr>
        <w:t xml:space="preserve"> </w:t>
      </w:r>
      <w:r w:rsidR="00950F5A" w:rsidRPr="002E202A">
        <w:rPr>
          <w:rFonts w:ascii="Arial" w:hAnsi="Arial" w:cs="Arial"/>
          <w:i/>
          <w:sz w:val="24"/>
          <w:szCs w:val="24"/>
        </w:rPr>
        <w:t>1</w:t>
      </w:r>
      <w:r w:rsidR="00793CA2" w:rsidRPr="002E202A">
        <w:rPr>
          <w:rFonts w:ascii="Arial" w:hAnsi="Arial" w:cs="Arial"/>
          <w:i/>
          <w:sz w:val="24"/>
          <w:szCs w:val="24"/>
        </w:rPr>
        <w:t xml:space="preserve"> </w:t>
      </w:r>
      <w:r w:rsidRPr="002E202A">
        <w:rPr>
          <w:rFonts w:ascii="Arial" w:hAnsi="Arial" w:cs="Arial"/>
          <w:i/>
          <w:sz w:val="24"/>
          <w:szCs w:val="24"/>
        </w:rPr>
        <w:t>pokoj se začn</w:t>
      </w:r>
      <w:r w:rsidR="00950F5A" w:rsidRPr="002E202A">
        <w:rPr>
          <w:rFonts w:ascii="Arial" w:hAnsi="Arial" w:cs="Arial"/>
          <w:i/>
          <w:sz w:val="24"/>
          <w:szCs w:val="24"/>
        </w:rPr>
        <w:t>e</w:t>
      </w:r>
      <w:r w:rsidRPr="002E202A">
        <w:rPr>
          <w:rFonts w:ascii="Arial" w:hAnsi="Arial" w:cs="Arial"/>
          <w:i/>
          <w:sz w:val="24"/>
          <w:szCs w:val="24"/>
        </w:rPr>
        <w:t xml:space="preserve"> opravovat 10. 5. 20</w:t>
      </w:r>
      <w:r w:rsidR="00950F5A" w:rsidRPr="002E202A">
        <w:rPr>
          <w:rFonts w:ascii="Arial" w:hAnsi="Arial" w:cs="Arial"/>
          <w:i/>
          <w:sz w:val="24"/>
          <w:szCs w:val="24"/>
        </w:rPr>
        <w:t>20</w:t>
      </w:r>
      <w:r w:rsidRPr="002E202A">
        <w:rPr>
          <w:rFonts w:ascii="Arial" w:hAnsi="Arial" w:cs="Arial"/>
          <w:i/>
          <w:sz w:val="24"/>
          <w:szCs w:val="24"/>
        </w:rPr>
        <w:t xml:space="preserve"> a dokončen</w:t>
      </w:r>
      <w:r w:rsidR="00950F5A" w:rsidRPr="002E202A">
        <w:rPr>
          <w:rFonts w:ascii="Arial" w:hAnsi="Arial" w:cs="Arial"/>
          <w:i/>
          <w:sz w:val="24"/>
          <w:szCs w:val="24"/>
        </w:rPr>
        <w:t>ý</w:t>
      </w:r>
      <w:r w:rsidRPr="002E202A">
        <w:rPr>
          <w:rFonts w:ascii="Arial" w:hAnsi="Arial" w:cs="Arial"/>
          <w:i/>
          <w:sz w:val="24"/>
          <w:szCs w:val="24"/>
        </w:rPr>
        <w:t xml:space="preserve"> bud</w:t>
      </w:r>
      <w:r w:rsidR="00950F5A" w:rsidRPr="002E202A">
        <w:rPr>
          <w:rFonts w:ascii="Arial" w:hAnsi="Arial" w:cs="Arial"/>
          <w:i/>
          <w:sz w:val="24"/>
          <w:szCs w:val="24"/>
        </w:rPr>
        <w:t>e</w:t>
      </w:r>
      <w:r w:rsidRPr="002E202A">
        <w:rPr>
          <w:rFonts w:ascii="Arial" w:hAnsi="Arial" w:cs="Arial"/>
          <w:i/>
          <w:sz w:val="24"/>
          <w:szCs w:val="24"/>
        </w:rPr>
        <w:t xml:space="preserve"> 20. 5. 20</w:t>
      </w:r>
      <w:r w:rsidR="00950F5A" w:rsidRPr="002E202A">
        <w:rPr>
          <w:rFonts w:ascii="Arial" w:hAnsi="Arial" w:cs="Arial"/>
          <w:i/>
          <w:sz w:val="24"/>
          <w:szCs w:val="24"/>
        </w:rPr>
        <w:t>20</w:t>
      </w:r>
      <w:r w:rsidRPr="002E202A">
        <w:rPr>
          <w:rFonts w:ascii="Arial" w:hAnsi="Arial" w:cs="Arial"/>
          <w:i/>
          <w:sz w:val="24"/>
          <w:szCs w:val="24"/>
        </w:rPr>
        <w:t>.</w:t>
      </w:r>
      <w:r w:rsidR="000C70ED" w:rsidRPr="002E202A">
        <w:rPr>
          <w:rFonts w:ascii="Arial" w:hAnsi="Arial" w:cs="Arial"/>
          <w:i/>
          <w:sz w:val="24"/>
          <w:szCs w:val="24"/>
        </w:rPr>
        <w:t xml:space="preserve"> </w:t>
      </w:r>
      <w:r w:rsidRPr="002E202A">
        <w:rPr>
          <w:rFonts w:ascii="Arial" w:hAnsi="Arial" w:cs="Arial"/>
          <w:i/>
          <w:sz w:val="24"/>
          <w:szCs w:val="24"/>
        </w:rPr>
        <w:t>Pot</w:t>
      </w:r>
      <w:r w:rsidR="005634D7" w:rsidRPr="002E202A">
        <w:rPr>
          <w:rFonts w:ascii="Arial" w:hAnsi="Arial" w:cs="Arial"/>
          <w:i/>
          <w:sz w:val="24"/>
          <w:szCs w:val="24"/>
        </w:rPr>
        <w:t>om</w:t>
      </w:r>
      <w:r w:rsidRPr="002E202A">
        <w:rPr>
          <w:rFonts w:ascii="Arial" w:hAnsi="Arial" w:cs="Arial"/>
          <w:i/>
          <w:sz w:val="24"/>
          <w:szCs w:val="24"/>
        </w:rPr>
        <w:t xml:space="preserve"> bude nutná</w:t>
      </w:r>
      <w:r w:rsidR="005634D7" w:rsidRPr="002E202A">
        <w:rPr>
          <w:rFonts w:ascii="Arial" w:hAnsi="Arial" w:cs="Arial"/>
          <w:i/>
          <w:sz w:val="24"/>
          <w:szCs w:val="24"/>
        </w:rPr>
        <w:t xml:space="preserve"> přestávka cca 2 – 3 týdny z důvodu úklidu, zařízení pokojů, nastěhování klientů, vystěhování klientů z dalšího pokoje, vyklizení, oprava </w:t>
      </w:r>
      <w:proofErr w:type="spellStart"/>
      <w:r w:rsidR="005634D7" w:rsidRPr="002E202A">
        <w:rPr>
          <w:rFonts w:ascii="Arial" w:hAnsi="Arial" w:cs="Arial"/>
          <w:i/>
          <w:sz w:val="24"/>
          <w:szCs w:val="24"/>
        </w:rPr>
        <w:t>elektro</w:t>
      </w:r>
      <w:proofErr w:type="spellEnd"/>
      <w:r w:rsidR="00793CA2" w:rsidRPr="002E202A">
        <w:rPr>
          <w:rFonts w:ascii="Arial" w:hAnsi="Arial" w:cs="Arial"/>
          <w:i/>
          <w:sz w:val="24"/>
          <w:szCs w:val="24"/>
        </w:rPr>
        <w:t>, příprava</w:t>
      </w:r>
      <w:r w:rsidR="005634D7" w:rsidRPr="002E202A">
        <w:rPr>
          <w:rFonts w:ascii="Arial" w:hAnsi="Arial" w:cs="Arial"/>
          <w:i/>
          <w:sz w:val="24"/>
          <w:szCs w:val="24"/>
        </w:rPr>
        <w:t xml:space="preserve"> a</w:t>
      </w:r>
      <w:r w:rsidR="000C70ED" w:rsidRPr="002E202A">
        <w:rPr>
          <w:rFonts w:ascii="Arial" w:hAnsi="Arial" w:cs="Arial"/>
          <w:i/>
          <w:sz w:val="24"/>
          <w:szCs w:val="24"/>
        </w:rPr>
        <w:t>td</w:t>
      </w:r>
      <w:r w:rsidR="005634D7" w:rsidRPr="002E202A">
        <w:rPr>
          <w:rFonts w:ascii="Arial" w:hAnsi="Arial" w:cs="Arial"/>
          <w:i/>
          <w:sz w:val="24"/>
          <w:szCs w:val="24"/>
        </w:rPr>
        <w:t>.</w:t>
      </w:r>
      <w:r w:rsidR="000C70ED" w:rsidRPr="002E202A">
        <w:rPr>
          <w:rFonts w:ascii="Arial" w:hAnsi="Arial" w:cs="Arial"/>
          <w:i/>
          <w:sz w:val="24"/>
          <w:szCs w:val="24"/>
        </w:rPr>
        <w:t xml:space="preserve"> </w:t>
      </w:r>
      <w:r w:rsidR="005634D7" w:rsidRPr="002E202A">
        <w:rPr>
          <w:rFonts w:ascii="Arial" w:hAnsi="Arial" w:cs="Arial"/>
          <w:i/>
          <w:sz w:val="24"/>
          <w:szCs w:val="24"/>
        </w:rPr>
        <w:t>Práce na dalším pokoji tedy mohou začít až cca 10. 6. 20</w:t>
      </w:r>
      <w:r w:rsidR="00950F5A" w:rsidRPr="002E202A">
        <w:rPr>
          <w:rFonts w:ascii="Arial" w:hAnsi="Arial" w:cs="Arial"/>
          <w:i/>
          <w:sz w:val="24"/>
          <w:szCs w:val="24"/>
        </w:rPr>
        <w:t>20</w:t>
      </w:r>
      <w:r w:rsidR="005634D7" w:rsidRPr="002E202A">
        <w:rPr>
          <w:rFonts w:ascii="Arial" w:hAnsi="Arial" w:cs="Arial"/>
          <w:i/>
          <w:sz w:val="24"/>
          <w:szCs w:val="24"/>
        </w:rPr>
        <w:t>)</w:t>
      </w:r>
      <w:r w:rsidR="00793CA2" w:rsidRPr="002E202A">
        <w:rPr>
          <w:rFonts w:ascii="Arial" w:hAnsi="Arial" w:cs="Arial"/>
          <w:i/>
          <w:sz w:val="24"/>
          <w:szCs w:val="24"/>
        </w:rPr>
        <w:t xml:space="preserve">. </w:t>
      </w:r>
      <w:r w:rsidR="00793CA2" w:rsidRPr="002E202A">
        <w:rPr>
          <w:rFonts w:ascii="Arial" w:hAnsi="Arial" w:cs="Arial"/>
          <w:b/>
          <w:i/>
          <w:sz w:val="24"/>
          <w:szCs w:val="24"/>
          <w:u w:val="single"/>
        </w:rPr>
        <w:t>Dohoda nutná!!!</w:t>
      </w:r>
      <w:r w:rsidRPr="002E202A">
        <w:rPr>
          <w:rFonts w:ascii="Arial" w:hAnsi="Arial" w:cs="Arial"/>
          <w:i/>
          <w:sz w:val="24"/>
          <w:szCs w:val="24"/>
        </w:rPr>
        <w:t xml:space="preserve"> </w:t>
      </w:r>
      <w:r w:rsidR="000D13CF" w:rsidRPr="002E202A">
        <w:rPr>
          <w:rFonts w:ascii="Arial" w:hAnsi="Arial" w:cs="Arial"/>
          <w:sz w:val="24"/>
          <w:szCs w:val="24"/>
        </w:rPr>
        <w:t xml:space="preserve"> </w:t>
      </w:r>
    </w:p>
    <w:p w:rsidR="000D13CF" w:rsidRPr="002E202A" w:rsidRDefault="000D13CF" w:rsidP="000D13C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E202A">
        <w:rPr>
          <w:rFonts w:ascii="Arial" w:hAnsi="Arial" w:cs="Arial"/>
          <w:b/>
          <w:sz w:val="24"/>
          <w:szCs w:val="24"/>
        </w:rPr>
        <w:t xml:space="preserve">Oprava pokoje č. </w:t>
      </w:r>
      <w:r w:rsidR="00CE1C1E" w:rsidRPr="002E202A">
        <w:rPr>
          <w:rFonts w:ascii="Arial" w:hAnsi="Arial" w:cs="Arial"/>
          <w:b/>
          <w:sz w:val="24"/>
          <w:szCs w:val="24"/>
        </w:rPr>
        <w:t>21</w:t>
      </w:r>
      <w:r w:rsidRPr="002E202A">
        <w:rPr>
          <w:rFonts w:ascii="Arial" w:hAnsi="Arial" w:cs="Arial"/>
          <w:b/>
          <w:sz w:val="24"/>
          <w:szCs w:val="24"/>
        </w:rPr>
        <w:t xml:space="preserve"> </w:t>
      </w:r>
      <w:r w:rsidR="003C22D1" w:rsidRPr="002E202A">
        <w:rPr>
          <w:rFonts w:ascii="Arial" w:hAnsi="Arial" w:cs="Arial"/>
          <w:b/>
          <w:sz w:val="24"/>
          <w:szCs w:val="24"/>
        </w:rPr>
        <w:t xml:space="preserve">– rozměry </w:t>
      </w:r>
      <w:proofErr w:type="gramStart"/>
      <w:r w:rsidR="003C22D1" w:rsidRPr="002E202A">
        <w:rPr>
          <w:rFonts w:ascii="Arial" w:hAnsi="Arial" w:cs="Arial"/>
          <w:b/>
          <w:sz w:val="24"/>
          <w:szCs w:val="24"/>
        </w:rPr>
        <w:t xml:space="preserve">pokoje š,d,v, - </w:t>
      </w:r>
      <w:r w:rsidR="008B087D" w:rsidRPr="002E202A">
        <w:rPr>
          <w:rFonts w:ascii="Arial" w:hAnsi="Arial" w:cs="Arial"/>
          <w:b/>
          <w:sz w:val="24"/>
          <w:szCs w:val="24"/>
        </w:rPr>
        <w:t>300</w:t>
      </w:r>
      <w:proofErr w:type="gramEnd"/>
      <w:r w:rsidR="003C22D1" w:rsidRPr="002E202A">
        <w:rPr>
          <w:rFonts w:ascii="Arial" w:hAnsi="Arial" w:cs="Arial"/>
          <w:b/>
          <w:sz w:val="24"/>
          <w:szCs w:val="24"/>
        </w:rPr>
        <w:t xml:space="preserve"> x 5</w:t>
      </w:r>
      <w:r w:rsidR="002F3A27" w:rsidRPr="002E202A">
        <w:rPr>
          <w:rFonts w:ascii="Arial" w:hAnsi="Arial" w:cs="Arial"/>
          <w:b/>
          <w:sz w:val="24"/>
          <w:szCs w:val="24"/>
        </w:rPr>
        <w:t>52</w:t>
      </w:r>
      <w:r w:rsidR="003C22D1" w:rsidRPr="002E202A">
        <w:rPr>
          <w:rFonts w:ascii="Arial" w:hAnsi="Arial" w:cs="Arial"/>
          <w:b/>
          <w:sz w:val="24"/>
          <w:szCs w:val="24"/>
        </w:rPr>
        <w:t xml:space="preserve"> x 3</w:t>
      </w:r>
      <w:r w:rsidR="002F3A27" w:rsidRPr="002E202A">
        <w:rPr>
          <w:rFonts w:ascii="Arial" w:hAnsi="Arial" w:cs="Arial"/>
          <w:b/>
          <w:sz w:val="24"/>
          <w:szCs w:val="24"/>
        </w:rPr>
        <w:t>1</w:t>
      </w:r>
      <w:r w:rsidR="003C22D1" w:rsidRPr="002E202A">
        <w:rPr>
          <w:rFonts w:ascii="Arial" w:hAnsi="Arial" w:cs="Arial"/>
          <w:b/>
          <w:sz w:val="24"/>
          <w:szCs w:val="24"/>
        </w:rPr>
        <w:t xml:space="preserve">0cm. </w:t>
      </w:r>
    </w:p>
    <w:p w:rsidR="00B307FC" w:rsidRPr="002E202A" w:rsidRDefault="00B307FC" w:rsidP="000D13CF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:rsidR="008D1ACD" w:rsidRPr="002E202A" w:rsidRDefault="00EE1C5F" w:rsidP="000D13CF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Oprava omítek – odstranění starých maleb a nátěrů na stěnách, zednické opravy jádrové omítky po opravě elektroinstalace + ostatní opravy,</w:t>
      </w:r>
      <w:r w:rsidR="008D1ACD" w:rsidRPr="002E202A">
        <w:rPr>
          <w:rFonts w:ascii="Arial" w:hAnsi="Arial" w:cs="Arial"/>
          <w:sz w:val="24"/>
          <w:szCs w:val="24"/>
        </w:rPr>
        <w:t xml:space="preserve"> lepení armovací tkaniny včetně vyrovnání omítek, štukování omítek, malování.</w:t>
      </w:r>
      <w:r w:rsidR="00A73B44" w:rsidRPr="002E202A">
        <w:rPr>
          <w:rFonts w:ascii="Arial" w:hAnsi="Arial" w:cs="Arial"/>
          <w:sz w:val="24"/>
          <w:szCs w:val="24"/>
        </w:rPr>
        <w:t xml:space="preserve"> </w:t>
      </w:r>
      <w:r w:rsidR="00C703E3" w:rsidRPr="002E202A">
        <w:rPr>
          <w:rFonts w:ascii="Arial" w:hAnsi="Arial" w:cs="Arial"/>
          <w:sz w:val="24"/>
          <w:szCs w:val="24"/>
        </w:rPr>
        <w:t xml:space="preserve">Výmalba strop bílý, stěny tónované Primalex </w:t>
      </w:r>
      <w:proofErr w:type="spellStart"/>
      <w:r w:rsidR="00C703E3" w:rsidRPr="002E202A">
        <w:rPr>
          <w:rFonts w:ascii="Arial" w:hAnsi="Arial" w:cs="Arial"/>
          <w:sz w:val="24"/>
          <w:szCs w:val="24"/>
        </w:rPr>
        <w:t>Inspiro</w:t>
      </w:r>
      <w:proofErr w:type="spellEnd"/>
      <w:r w:rsidR="00C703E3" w:rsidRPr="002E202A">
        <w:rPr>
          <w:rFonts w:ascii="Arial" w:hAnsi="Arial" w:cs="Arial"/>
          <w:sz w:val="24"/>
          <w:szCs w:val="24"/>
        </w:rPr>
        <w:t>.</w:t>
      </w:r>
    </w:p>
    <w:p w:rsidR="002F3A27" w:rsidRPr="002E202A" w:rsidRDefault="002F3A27" w:rsidP="002F3A27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Nalepení obvodových soklíků.</w:t>
      </w:r>
    </w:p>
    <w:p w:rsidR="00B307FC" w:rsidRPr="002E202A" w:rsidRDefault="00B307FC" w:rsidP="000D13CF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:rsidR="003C22D1" w:rsidRPr="002E202A" w:rsidRDefault="008D1ACD" w:rsidP="000D13CF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Oprava stropu – snížení stropu sádrokartonem s vý</w:t>
      </w:r>
      <w:r w:rsidR="0094611D" w:rsidRPr="002E202A">
        <w:rPr>
          <w:rFonts w:ascii="Arial" w:hAnsi="Arial" w:cs="Arial"/>
          <w:sz w:val="24"/>
          <w:szCs w:val="24"/>
        </w:rPr>
        <w:t>z</w:t>
      </w:r>
      <w:r w:rsidRPr="002E202A">
        <w:rPr>
          <w:rFonts w:ascii="Arial" w:hAnsi="Arial" w:cs="Arial"/>
          <w:sz w:val="24"/>
          <w:szCs w:val="24"/>
        </w:rPr>
        <w:t xml:space="preserve">tuhou pro zavěšení </w:t>
      </w:r>
      <w:r w:rsidR="003C22D1" w:rsidRPr="002E202A">
        <w:rPr>
          <w:rFonts w:ascii="Arial" w:hAnsi="Arial" w:cs="Arial"/>
          <w:sz w:val="24"/>
          <w:szCs w:val="24"/>
        </w:rPr>
        <w:t>ventilátorů.</w:t>
      </w:r>
    </w:p>
    <w:p w:rsidR="003C22D1" w:rsidRPr="002E202A" w:rsidRDefault="003C22D1" w:rsidP="000D13CF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Vše včetně dodávky, dopravy a likvidace veškerých odpadů.</w:t>
      </w:r>
    </w:p>
    <w:p w:rsidR="003C22D1" w:rsidRPr="002E202A" w:rsidRDefault="003C22D1" w:rsidP="000D13CF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Přesné určení rozměrů, množství apod. je uvedeno v</w:t>
      </w:r>
      <w:r w:rsidR="00FE0210" w:rsidRPr="002E202A">
        <w:rPr>
          <w:rFonts w:ascii="Arial" w:hAnsi="Arial" w:cs="Arial"/>
          <w:sz w:val="24"/>
          <w:szCs w:val="24"/>
        </w:rPr>
        <w:t> </w:t>
      </w:r>
      <w:r w:rsidR="00B307FC" w:rsidRPr="002E202A">
        <w:rPr>
          <w:rFonts w:ascii="Arial" w:hAnsi="Arial" w:cs="Arial"/>
          <w:sz w:val="24"/>
          <w:szCs w:val="24"/>
        </w:rPr>
        <w:t>P</w:t>
      </w:r>
      <w:r w:rsidR="00FE0210" w:rsidRPr="002E202A">
        <w:rPr>
          <w:rFonts w:ascii="Arial" w:hAnsi="Arial" w:cs="Arial"/>
          <w:sz w:val="24"/>
          <w:szCs w:val="24"/>
        </w:rPr>
        <w:t xml:space="preserve">oložkovém rozpočtu </w:t>
      </w:r>
      <w:r w:rsidR="00B307FC" w:rsidRPr="002E202A">
        <w:rPr>
          <w:rFonts w:ascii="Arial" w:hAnsi="Arial" w:cs="Arial"/>
          <w:sz w:val="24"/>
          <w:szCs w:val="24"/>
        </w:rPr>
        <w:t>(Př. č. 6 Zadávací dokumentace)</w:t>
      </w:r>
    </w:p>
    <w:p w:rsidR="00EE1C5F" w:rsidRPr="002E202A" w:rsidRDefault="008D1ACD" w:rsidP="000D13CF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 xml:space="preserve">   </w:t>
      </w:r>
    </w:p>
    <w:p w:rsidR="00B307FC" w:rsidRPr="002E202A" w:rsidRDefault="00B307FC" w:rsidP="00B307FC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E202A">
        <w:rPr>
          <w:rFonts w:ascii="Arial" w:hAnsi="Arial" w:cs="Arial"/>
          <w:b/>
          <w:sz w:val="24"/>
          <w:szCs w:val="24"/>
        </w:rPr>
        <w:t xml:space="preserve">Oprava pokoje č. </w:t>
      </w:r>
      <w:r w:rsidR="00CE1C1E" w:rsidRPr="002E202A">
        <w:rPr>
          <w:rFonts w:ascii="Arial" w:hAnsi="Arial" w:cs="Arial"/>
          <w:b/>
          <w:sz w:val="24"/>
          <w:szCs w:val="24"/>
        </w:rPr>
        <w:t>22</w:t>
      </w:r>
      <w:r w:rsidRPr="002E202A">
        <w:rPr>
          <w:rFonts w:ascii="Arial" w:hAnsi="Arial" w:cs="Arial"/>
          <w:b/>
          <w:sz w:val="24"/>
          <w:szCs w:val="24"/>
        </w:rPr>
        <w:t xml:space="preserve"> – rozměry pokoje š,</w:t>
      </w:r>
      <w:r w:rsidR="0094611D" w:rsidRPr="002E202A">
        <w:rPr>
          <w:rFonts w:ascii="Arial" w:hAnsi="Arial" w:cs="Arial"/>
          <w:b/>
          <w:sz w:val="24"/>
          <w:szCs w:val="24"/>
        </w:rPr>
        <w:t xml:space="preserve"> </w:t>
      </w:r>
      <w:r w:rsidRPr="002E202A">
        <w:rPr>
          <w:rFonts w:ascii="Arial" w:hAnsi="Arial" w:cs="Arial"/>
          <w:b/>
          <w:sz w:val="24"/>
          <w:szCs w:val="24"/>
        </w:rPr>
        <w:t>d,</w:t>
      </w:r>
      <w:r w:rsidR="0094611D" w:rsidRPr="002E202A">
        <w:rPr>
          <w:rFonts w:ascii="Arial" w:hAnsi="Arial" w:cs="Arial"/>
          <w:b/>
          <w:sz w:val="24"/>
          <w:szCs w:val="24"/>
        </w:rPr>
        <w:t xml:space="preserve"> </w:t>
      </w:r>
      <w:r w:rsidRPr="002E202A">
        <w:rPr>
          <w:rFonts w:ascii="Arial" w:hAnsi="Arial" w:cs="Arial"/>
          <w:b/>
          <w:sz w:val="24"/>
          <w:szCs w:val="24"/>
        </w:rPr>
        <w:t xml:space="preserve">v, - </w:t>
      </w:r>
      <w:r w:rsidR="00F33C45" w:rsidRPr="002E202A">
        <w:rPr>
          <w:rFonts w:ascii="Arial" w:hAnsi="Arial" w:cs="Arial"/>
          <w:b/>
          <w:sz w:val="24"/>
          <w:szCs w:val="24"/>
        </w:rPr>
        <w:t>7</w:t>
      </w:r>
      <w:r w:rsidR="000672D5" w:rsidRPr="002E202A">
        <w:rPr>
          <w:rFonts w:ascii="Arial" w:hAnsi="Arial" w:cs="Arial"/>
          <w:b/>
          <w:sz w:val="24"/>
          <w:szCs w:val="24"/>
        </w:rPr>
        <w:t>10</w:t>
      </w:r>
      <w:r w:rsidRPr="002E202A">
        <w:rPr>
          <w:rFonts w:ascii="Arial" w:hAnsi="Arial" w:cs="Arial"/>
          <w:b/>
          <w:sz w:val="24"/>
          <w:szCs w:val="24"/>
        </w:rPr>
        <w:t xml:space="preserve"> x 500 x 3</w:t>
      </w:r>
      <w:r w:rsidR="000672D5" w:rsidRPr="002E202A">
        <w:rPr>
          <w:rFonts w:ascii="Arial" w:hAnsi="Arial" w:cs="Arial"/>
          <w:b/>
          <w:sz w:val="24"/>
          <w:szCs w:val="24"/>
        </w:rPr>
        <w:t>1</w:t>
      </w:r>
      <w:r w:rsidRPr="002E202A">
        <w:rPr>
          <w:rFonts w:ascii="Arial" w:hAnsi="Arial" w:cs="Arial"/>
          <w:b/>
          <w:sz w:val="24"/>
          <w:szCs w:val="24"/>
        </w:rPr>
        <w:t xml:space="preserve">0cm. </w:t>
      </w:r>
    </w:p>
    <w:p w:rsidR="00B307FC" w:rsidRPr="002E202A" w:rsidRDefault="00B307FC" w:rsidP="00B307FC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:rsidR="00B307FC" w:rsidRPr="002E202A" w:rsidRDefault="00B307FC" w:rsidP="00B307FC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Oprava podlahy - stržení až</w:t>
      </w:r>
      <w:r w:rsidR="00CE1C1E" w:rsidRPr="002E202A">
        <w:rPr>
          <w:rFonts w:ascii="Arial" w:hAnsi="Arial" w:cs="Arial"/>
          <w:sz w:val="24"/>
          <w:szCs w:val="24"/>
        </w:rPr>
        <w:t xml:space="preserve"> dvou </w:t>
      </w:r>
      <w:r w:rsidRPr="002E202A">
        <w:rPr>
          <w:rFonts w:ascii="Arial" w:hAnsi="Arial" w:cs="Arial"/>
          <w:sz w:val="24"/>
          <w:szCs w:val="24"/>
        </w:rPr>
        <w:t>vrstev PVC,</w:t>
      </w:r>
      <w:r w:rsidR="00F33C45" w:rsidRPr="002E202A">
        <w:rPr>
          <w:rFonts w:ascii="Arial" w:hAnsi="Arial" w:cs="Arial"/>
          <w:sz w:val="24"/>
          <w:szCs w:val="24"/>
        </w:rPr>
        <w:t xml:space="preserve"> </w:t>
      </w:r>
      <w:r w:rsidRPr="002E202A">
        <w:rPr>
          <w:rFonts w:ascii="Arial" w:hAnsi="Arial" w:cs="Arial"/>
          <w:sz w:val="24"/>
          <w:szCs w:val="24"/>
        </w:rPr>
        <w:t>oprava prasklin a děr v podlaze, lití 2 vrstev pryskyřice, nátěr podlahy a soklů adhezním můstkem, penetrace a nivelační stěrka. Položení a nalepení PVC Noblesa a nalepení obvodových soklíků.</w:t>
      </w:r>
    </w:p>
    <w:p w:rsidR="00B307FC" w:rsidRPr="002E202A" w:rsidRDefault="00B307FC" w:rsidP="00B307FC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:rsidR="00B307FC" w:rsidRPr="002E202A" w:rsidRDefault="00B307FC" w:rsidP="00B307FC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Oprava omítek – odstranění starých maleb a nátěrů na stěnách, zednické opravy jádrové omítky po opravě elektroinstalace + ostatní opravy, vybourání dřevěné zárubně 90cm, zazdění nové ocelové zárubně 110cm, lepení armovací tkaniny včetně vyrovnání omítek, štukování omítek, malování.</w:t>
      </w:r>
      <w:r w:rsidR="00713B32" w:rsidRPr="002E202A">
        <w:rPr>
          <w:rFonts w:ascii="Arial" w:hAnsi="Arial" w:cs="Arial"/>
          <w:sz w:val="24"/>
          <w:szCs w:val="24"/>
        </w:rPr>
        <w:t xml:space="preserve"> Natření zárubně a dodávka nových dveří včetně kování.</w:t>
      </w:r>
      <w:r w:rsidR="00C703E3" w:rsidRPr="002E202A">
        <w:rPr>
          <w:rFonts w:ascii="Arial" w:hAnsi="Arial" w:cs="Arial"/>
          <w:sz w:val="24"/>
          <w:szCs w:val="24"/>
        </w:rPr>
        <w:t xml:space="preserve"> Výmalba strop bílý, stěny tónované Primalex </w:t>
      </w:r>
      <w:proofErr w:type="spellStart"/>
      <w:r w:rsidR="00C703E3" w:rsidRPr="002E202A">
        <w:rPr>
          <w:rFonts w:ascii="Arial" w:hAnsi="Arial" w:cs="Arial"/>
          <w:sz w:val="24"/>
          <w:szCs w:val="24"/>
        </w:rPr>
        <w:t>Inspiro</w:t>
      </w:r>
      <w:proofErr w:type="spellEnd"/>
      <w:r w:rsidR="00C703E3" w:rsidRPr="002E202A">
        <w:rPr>
          <w:rFonts w:ascii="Arial" w:hAnsi="Arial" w:cs="Arial"/>
          <w:sz w:val="24"/>
          <w:szCs w:val="24"/>
        </w:rPr>
        <w:t>.</w:t>
      </w:r>
    </w:p>
    <w:p w:rsidR="00B307FC" w:rsidRPr="002E202A" w:rsidRDefault="00B307FC" w:rsidP="00B307FC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:rsidR="00B307FC" w:rsidRPr="002E202A" w:rsidRDefault="00B307FC" w:rsidP="00B307FC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Oprava stropu – snížení stropu sádrokartonem s vý</w:t>
      </w:r>
      <w:r w:rsidR="0094611D" w:rsidRPr="002E202A">
        <w:rPr>
          <w:rFonts w:ascii="Arial" w:hAnsi="Arial" w:cs="Arial"/>
          <w:sz w:val="24"/>
          <w:szCs w:val="24"/>
        </w:rPr>
        <w:t>z</w:t>
      </w:r>
      <w:r w:rsidRPr="002E202A">
        <w:rPr>
          <w:rFonts w:ascii="Arial" w:hAnsi="Arial" w:cs="Arial"/>
          <w:sz w:val="24"/>
          <w:szCs w:val="24"/>
        </w:rPr>
        <w:t>tuhou pro zavěšení ventilátorů.</w:t>
      </w:r>
    </w:p>
    <w:p w:rsidR="00B307FC" w:rsidRPr="002E202A" w:rsidRDefault="00B307FC" w:rsidP="00B307FC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Vše včetně dodávky, dopravy a likvidace veškerých odpadů.</w:t>
      </w:r>
    </w:p>
    <w:p w:rsidR="004475BC" w:rsidRDefault="004475BC" w:rsidP="004475BC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:rsidR="004475BC" w:rsidRPr="002E202A" w:rsidRDefault="004475BC" w:rsidP="004475BC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Úprava vody a odpadů – příprava na instalaci (připojení) kuchyňské linky.</w:t>
      </w:r>
    </w:p>
    <w:p w:rsidR="00CF5BAE" w:rsidRPr="002E202A" w:rsidRDefault="00CF5BAE" w:rsidP="00B307FC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Zhotovení obkladu kuchyňské linky.</w:t>
      </w:r>
    </w:p>
    <w:p w:rsidR="00CF5BAE" w:rsidRPr="002E202A" w:rsidRDefault="00CF5BAE" w:rsidP="00B307FC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 xml:space="preserve"> </w:t>
      </w:r>
    </w:p>
    <w:p w:rsidR="00B307FC" w:rsidRPr="002E202A" w:rsidRDefault="00B307FC" w:rsidP="00B307FC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Přesné určení rozměrů, množství apod. je uvedeno v Položkovém rozpočtu (Př. č. 6 Zadávací dokumentace)</w:t>
      </w:r>
    </w:p>
    <w:p w:rsidR="000D13CF" w:rsidRPr="002E202A" w:rsidRDefault="000D13CF" w:rsidP="000D13CF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:rsidR="00F33C45" w:rsidRPr="002E202A" w:rsidRDefault="00F33C45" w:rsidP="00F33C4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E202A">
        <w:rPr>
          <w:rFonts w:ascii="Arial" w:hAnsi="Arial" w:cs="Arial"/>
          <w:b/>
          <w:sz w:val="24"/>
          <w:szCs w:val="24"/>
        </w:rPr>
        <w:t xml:space="preserve">Oprava pokoje č. </w:t>
      </w:r>
      <w:r w:rsidR="00CE1C1E" w:rsidRPr="002E202A">
        <w:rPr>
          <w:rFonts w:ascii="Arial" w:hAnsi="Arial" w:cs="Arial"/>
          <w:b/>
          <w:sz w:val="24"/>
          <w:szCs w:val="24"/>
        </w:rPr>
        <w:t>2</w:t>
      </w:r>
      <w:r w:rsidRPr="002E202A">
        <w:rPr>
          <w:rFonts w:ascii="Arial" w:hAnsi="Arial" w:cs="Arial"/>
          <w:b/>
          <w:sz w:val="24"/>
          <w:szCs w:val="24"/>
        </w:rPr>
        <w:t>3 – rozměry pokoje š,</w:t>
      </w:r>
      <w:r w:rsidR="0094611D" w:rsidRPr="002E202A">
        <w:rPr>
          <w:rFonts w:ascii="Arial" w:hAnsi="Arial" w:cs="Arial"/>
          <w:b/>
          <w:sz w:val="24"/>
          <w:szCs w:val="24"/>
        </w:rPr>
        <w:t xml:space="preserve"> </w:t>
      </w:r>
      <w:r w:rsidRPr="002E202A">
        <w:rPr>
          <w:rFonts w:ascii="Arial" w:hAnsi="Arial" w:cs="Arial"/>
          <w:b/>
          <w:sz w:val="24"/>
          <w:szCs w:val="24"/>
        </w:rPr>
        <w:t>d,</w:t>
      </w:r>
      <w:r w:rsidR="0094611D" w:rsidRPr="002E202A">
        <w:rPr>
          <w:rFonts w:ascii="Arial" w:hAnsi="Arial" w:cs="Arial"/>
          <w:b/>
          <w:sz w:val="24"/>
          <w:szCs w:val="24"/>
        </w:rPr>
        <w:t xml:space="preserve"> </w:t>
      </w:r>
      <w:r w:rsidR="000672D5" w:rsidRPr="002E202A">
        <w:rPr>
          <w:rFonts w:ascii="Arial" w:hAnsi="Arial" w:cs="Arial"/>
          <w:b/>
          <w:sz w:val="24"/>
          <w:szCs w:val="24"/>
        </w:rPr>
        <w:t>v, - 595</w:t>
      </w:r>
      <w:r w:rsidRPr="002E202A">
        <w:rPr>
          <w:rFonts w:ascii="Arial" w:hAnsi="Arial" w:cs="Arial"/>
          <w:b/>
          <w:sz w:val="24"/>
          <w:szCs w:val="24"/>
        </w:rPr>
        <w:t xml:space="preserve"> x 500 x 3</w:t>
      </w:r>
      <w:r w:rsidR="000672D5" w:rsidRPr="002E202A">
        <w:rPr>
          <w:rFonts w:ascii="Arial" w:hAnsi="Arial" w:cs="Arial"/>
          <w:b/>
          <w:sz w:val="24"/>
          <w:szCs w:val="24"/>
        </w:rPr>
        <w:t>1</w:t>
      </w:r>
      <w:r w:rsidRPr="002E202A">
        <w:rPr>
          <w:rFonts w:ascii="Arial" w:hAnsi="Arial" w:cs="Arial"/>
          <w:b/>
          <w:sz w:val="24"/>
          <w:szCs w:val="24"/>
        </w:rPr>
        <w:t xml:space="preserve">0cm. </w:t>
      </w:r>
    </w:p>
    <w:p w:rsidR="00F33C45" w:rsidRPr="002E202A" w:rsidRDefault="00F33C45" w:rsidP="00CE1C1E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 xml:space="preserve">Oprava podlahy - stržení až </w:t>
      </w:r>
      <w:r w:rsidR="00CE1C1E" w:rsidRPr="002E202A">
        <w:rPr>
          <w:rFonts w:ascii="Arial" w:hAnsi="Arial" w:cs="Arial"/>
          <w:sz w:val="24"/>
          <w:szCs w:val="24"/>
        </w:rPr>
        <w:t xml:space="preserve">dvou </w:t>
      </w:r>
      <w:r w:rsidRPr="002E202A">
        <w:rPr>
          <w:rFonts w:ascii="Arial" w:hAnsi="Arial" w:cs="Arial"/>
          <w:sz w:val="24"/>
          <w:szCs w:val="24"/>
        </w:rPr>
        <w:t>vrstev PVC, oprava prasklin a děr v podlaze, lití 2 vrstev pryskyřice, nátěr podlahy a soklů adhezním můstkem, penetrace a nivelační stěrka. Položení a nalepení PVC Noblesa a nalepení obvodových soklíků.</w:t>
      </w:r>
    </w:p>
    <w:p w:rsidR="00F33C45" w:rsidRPr="002E202A" w:rsidRDefault="00F33C45" w:rsidP="00F33C45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:rsidR="00F33C45" w:rsidRPr="002E202A" w:rsidRDefault="00F33C45" w:rsidP="00F33C45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Oprava omítek – odstranění starých maleb a nátěrů na stěnách, zednické opravy jádrové omítky po opravě elektroinstalace + ostatní opravy, vybourání dřevěné zárubně 90cm, zazdění nové ocelové zárubně 110cm, lepení armovací tkaniny včetně vyrovnání omítek, štukování omítek, malování.</w:t>
      </w:r>
      <w:r w:rsidR="00713B32" w:rsidRPr="002E202A">
        <w:rPr>
          <w:rFonts w:ascii="Arial" w:hAnsi="Arial" w:cs="Arial"/>
          <w:sz w:val="24"/>
          <w:szCs w:val="24"/>
        </w:rPr>
        <w:t xml:space="preserve"> Natření zárubně a dodávka nových dveří včetně kování.</w:t>
      </w:r>
      <w:r w:rsidR="00C703E3" w:rsidRPr="002E202A">
        <w:rPr>
          <w:rFonts w:ascii="Arial" w:hAnsi="Arial" w:cs="Arial"/>
          <w:sz w:val="24"/>
          <w:szCs w:val="24"/>
        </w:rPr>
        <w:t xml:space="preserve"> Výmalba strop bílý, stěny tónované Primalex </w:t>
      </w:r>
      <w:proofErr w:type="spellStart"/>
      <w:r w:rsidR="00C703E3" w:rsidRPr="002E202A">
        <w:rPr>
          <w:rFonts w:ascii="Arial" w:hAnsi="Arial" w:cs="Arial"/>
          <w:sz w:val="24"/>
          <w:szCs w:val="24"/>
        </w:rPr>
        <w:t>Inspiro</w:t>
      </w:r>
      <w:proofErr w:type="spellEnd"/>
      <w:r w:rsidR="00C703E3" w:rsidRPr="002E202A">
        <w:rPr>
          <w:rFonts w:ascii="Arial" w:hAnsi="Arial" w:cs="Arial"/>
          <w:sz w:val="24"/>
          <w:szCs w:val="24"/>
        </w:rPr>
        <w:t>.</w:t>
      </w:r>
    </w:p>
    <w:p w:rsidR="00F33C45" w:rsidRPr="002E202A" w:rsidRDefault="00F33C45" w:rsidP="00F33C45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:rsidR="00F33C45" w:rsidRPr="002E202A" w:rsidRDefault="00F33C45" w:rsidP="00F33C45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Oprava stropu – snížení stropu sádrokartonem s vý</w:t>
      </w:r>
      <w:r w:rsidR="0094611D" w:rsidRPr="002E202A">
        <w:rPr>
          <w:rFonts w:ascii="Arial" w:hAnsi="Arial" w:cs="Arial"/>
          <w:sz w:val="24"/>
          <w:szCs w:val="24"/>
        </w:rPr>
        <w:t>z</w:t>
      </w:r>
      <w:r w:rsidRPr="002E202A">
        <w:rPr>
          <w:rFonts w:ascii="Arial" w:hAnsi="Arial" w:cs="Arial"/>
          <w:sz w:val="24"/>
          <w:szCs w:val="24"/>
        </w:rPr>
        <w:t>tuhou pro zavěšení ventilátorů.</w:t>
      </w:r>
    </w:p>
    <w:p w:rsidR="00F33C45" w:rsidRPr="002E202A" w:rsidRDefault="00F33C45" w:rsidP="00F33C45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Vše včetně dodávky, dopravy a likvidace veškerých odpadů.</w:t>
      </w:r>
    </w:p>
    <w:p w:rsidR="00CF5BAE" w:rsidRPr="002E202A" w:rsidRDefault="00CF5BAE" w:rsidP="00F33C45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:rsidR="00CF5BAE" w:rsidRPr="002E202A" w:rsidRDefault="00CF5BAE" w:rsidP="00CF5BAE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Úprava vody a odpadů – příprava na instalaci (připojení) kuchyňské linky.</w:t>
      </w:r>
    </w:p>
    <w:p w:rsidR="00CF5BAE" w:rsidRPr="002E202A" w:rsidRDefault="00CF5BAE" w:rsidP="00CF5BAE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Zhotovení obkladu kuchyňské linky.</w:t>
      </w:r>
    </w:p>
    <w:p w:rsidR="00CF5BAE" w:rsidRPr="002E202A" w:rsidRDefault="00CF5BAE" w:rsidP="00F33C45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:rsidR="00F33C45" w:rsidRPr="002E202A" w:rsidRDefault="00F33C45" w:rsidP="00F33C45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Přesné určení rozměrů, množství apod. je uvedeno v Položkovém rozpočtu (Př. č. 6 Zadávací dokumentace)</w:t>
      </w:r>
    </w:p>
    <w:p w:rsidR="000D13CF" w:rsidRPr="002E202A" w:rsidRDefault="000D13CF" w:rsidP="000D13CF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:rsidR="00F33C45" w:rsidRPr="002E202A" w:rsidRDefault="00F33C45" w:rsidP="00F33C4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E202A">
        <w:rPr>
          <w:rFonts w:ascii="Arial" w:hAnsi="Arial" w:cs="Arial"/>
          <w:b/>
          <w:sz w:val="24"/>
          <w:szCs w:val="24"/>
        </w:rPr>
        <w:t xml:space="preserve">Oprava chodby – </w:t>
      </w:r>
      <w:proofErr w:type="gramStart"/>
      <w:r w:rsidRPr="002E202A">
        <w:rPr>
          <w:rFonts w:ascii="Arial" w:hAnsi="Arial" w:cs="Arial"/>
          <w:b/>
          <w:sz w:val="24"/>
          <w:szCs w:val="24"/>
        </w:rPr>
        <w:t>rozměry  š,</w:t>
      </w:r>
      <w:r w:rsidR="0094611D" w:rsidRPr="002E202A">
        <w:rPr>
          <w:rFonts w:ascii="Arial" w:hAnsi="Arial" w:cs="Arial"/>
          <w:b/>
          <w:sz w:val="24"/>
          <w:szCs w:val="24"/>
        </w:rPr>
        <w:t xml:space="preserve"> </w:t>
      </w:r>
      <w:r w:rsidRPr="002E202A">
        <w:rPr>
          <w:rFonts w:ascii="Arial" w:hAnsi="Arial" w:cs="Arial"/>
          <w:b/>
          <w:sz w:val="24"/>
          <w:szCs w:val="24"/>
        </w:rPr>
        <w:t>d,</w:t>
      </w:r>
      <w:r w:rsidR="0094611D" w:rsidRPr="002E202A">
        <w:rPr>
          <w:rFonts w:ascii="Arial" w:hAnsi="Arial" w:cs="Arial"/>
          <w:b/>
          <w:sz w:val="24"/>
          <w:szCs w:val="24"/>
        </w:rPr>
        <w:t xml:space="preserve"> </w:t>
      </w:r>
      <w:r w:rsidRPr="002E202A">
        <w:rPr>
          <w:rFonts w:ascii="Arial" w:hAnsi="Arial" w:cs="Arial"/>
          <w:b/>
          <w:sz w:val="24"/>
          <w:szCs w:val="24"/>
        </w:rPr>
        <w:t>v, - 300</w:t>
      </w:r>
      <w:proofErr w:type="gramEnd"/>
      <w:r w:rsidRPr="002E202A">
        <w:rPr>
          <w:rFonts w:ascii="Arial" w:hAnsi="Arial" w:cs="Arial"/>
          <w:b/>
          <w:sz w:val="24"/>
          <w:szCs w:val="24"/>
        </w:rPr>
        <w:t xml:space="preserve"> x </w:t>
      </w:r>
      <w:r w:rsidR="000672D5" w:rsidRPr="002E202A">
        <w:rPr>
          <w:rFonts w:ascii="Arial" w:hAnsi="Arial" w:cs="Arial"/>
          <w:b/>
          <w:sz w:val="24"/>
          <w:szCs w:val="24"/>
        </w:rPr>
        <w:t>2</w:t>
      </w:r>
      <w:r w:rsidRPr="002E202A">
        <w:rPr>
          <w:rFonts w:ascii="Arial" w:hAnsi="Arial" w:cs="Arial"/>
          <w:b/>
          <w:sz w:val="24"/>
          <w:szCs w:val="24"/>
        </w:rPr>
        <w:t xml:space="preserve"> </w:t>
      </w:r>
      <w:r w:rsidR="000672D5" w:rsidRPr="002E202A">
        <w:rPr>
          <w:rFonts w:ascii="Arial" w:hAnsi="Arial" w:cs="Arial"/>
          <w:b/>
          <w:sz w:val="24"/>
          <w:szCs w:val="24"/>
        </w:rPr>
        <w:t>350</w:t>
      </w:r>
      <w:r w:rsidRPr="002E202A">
        <w:rPr>
          <w:rFonts w:ascii="Arial" w:hAnsi="Arial" w:cs="Arial"/>
          <w:b/>
          <w:sz w:val="24"/>
          <w:szCs w:val="24"/>
        </w:rPr>
        <w:t xml:space="preserve"> x 3</w:t>
      </w:r>
      <w:r w:rsidR="000672D5" w:rsidRPr="002E202A">
        <w:rPr>
          <w:rFonts w:ascii="Arial" w:hAnsi="Arial" w:cs="Arial"/>
          <w:b/>
          <w:sz w:val="24"/>
          <w:szCs w:val="24"/>
        </w:rPr>
        <w:t>3</w:t>
      </w:r>
      <w:r w:rsidRPr="002E202A">
        <w:rPr>
          <w:rFonts w:ascii="Arial" w:hAnsi="Arial" w:cs="Arial"/>
          <w:b/>
          <w:sz w:val="24"/>
          <w:szCs w:val="24"/>
        </w:rPr>
        <w:t xml:space="preserve">0cm. </w:t>
      </w:r>
    </w:p>
    <w:p w:rsidR="00F33C45" w:rsidRPr="002E202A" w:rsidRDefault="00F33C45" w:rsidP="00F33C45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:rsidR="00F33C45" w:rsidRPr="002E202A" w:rsidRDefault="00F33C45" w:rsidP="00F33C45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Oprava podlahy - stržení 2 vrstev PVC, oprava prasklin a děr v podlaze, lití 2 vrstev pryskyřice, nátěr podlahy a soklů adhezním můstkem, penetrace a nivelační stěrka. Položení a nalepení PVC Noblesa a nalepení obvodových soklíků.</w:t>
      </w:r>
    </w:p>
    <w:p w:rsidR="00F33C45" w:rsidRPr="002E202A" w:rsidRDefault="00F33C45" w:rsidP="00F33C45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:rsidR="00FB646C" w:rsidRPr="002E202A" w:rsidRDefault="00F33C45" w:rsidP="00FB646C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Oprava omítek –</w:t>
      </w:r>
      <w:r w:rsidR="00713B32" w:rsidRPr="002E202A">
        <w:rPr>
          <w:rFonts w:ascii="Arial" w:hAnsi="Arial" w:cs="Arial"/>
          <w:sz w:val="24"/>
          <w:szCs w:val="24"/>
        </w:rPr>
        <w:t xml:space="preserve"> </w:t>
      </w:r>
      <w:r w:rsidRPr="002E202A">
        <w:rPr>
          <w:rFonts w:ascii="Arial" w:hAnsi="Arial" w:cs="Arial"/>
          <w:sz w:val="24"/>
          <w:szCs w:val="24"/>
        </w:rPr>
        <w:t>odstranění starých maleb a nátěrů na stěnách, zednické opravy jádrové omítky po opravě elektroinstalace + ostatní opravy, lepení armovací tkaniny včetně vyrovnání omítek, štukování omítek, malování.</w:t>
      </w:r>
      <w:r w:rsidR="00FB646C" w:rsidRPr="002E202A">
        <w:rPr>
          <w:rFonts w:ascii="Arial" w:hAnsi="Arial" w:cs="Arial"/>
          <w:sz w:val="24"/>
          <w:szCs w:val="24"/>
        </w:rPr>
        <w:t xml:space="preserve"> Výmalba strop a stěny bílé, sádrokartonový </w:t>
      </w:r>
      <w:proofErr w:type="spellStart"/>
      <w:r w:rsidR="00FB646C" w:rsidRPr="002E202A">
        <w:rPr>
          <w:rFonts w:ascii="Arial" w:hAnsi="Arial" w:cs="Arial"/>
          <w:sz w:val="24"/>
          <w:szCs w:val="24"/>
        </w:rPr>
        <w:t>kaslík</w:t>
      </w:r>
      <w:proofErr w:type="spellEnd"/>
      <w:r w:rsidR="00FB646C" w:rsidRPr="002E202A">
        <w:rPr>
          <w:rFonts w:ascii="Arial" w:hAnsi="Arial" w:cs="Arial"/>
          <w:sz w:val="24"/>
          <w:szCs w:val="24"/>
        </w:rPr>
        <w:t xml:space="preserve"> tónovaná Primalex </w:t>
      </w:r>
      <w:proofErr w:type="spellStart"/>
      <w:r w:rsidR="00FB646C" w:rsidRPr="002E202A">
        <w:rPr>
          <w:rFonts w:ascii="Arial" w:hAnsi="Arial" w:cs="Arial"/>
          <w:sz w:val="24"/>
          <w:szCs w:val="24"/>
        </w:rPr>
        <w:t>Inspiro</w:t>
      </w:r>
      <w:proofErr w:type="spellEnd"/>
      <w:r w:rsidR="00FB646C" w:rsidRPr="002E202A">
        <w:rPr>
          <w:rFonts w:ascii="Arial" w:hAnsi="Arial" w:cs="Arial"/>
          <w:sz w:val="24"/>
          <w:szCs w:val="24"/>
        </w:rPr>
        <w:t>.</w:t>
      </w:r>
    </w:p>
    <w:p w:rsidR="00950F5A" w:rsidRPr="002E202A" w:rsidRDefault="00950F5A" w:rsidP="00F33C45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Zazdění</w:t>
      </w:r>
      <w:r w:rsidR="00CF5BAE" w:rsidRPr="002E202A">
        <w:rPr>
          <w:rFonts w:ascii="Arial" w:hAnsi="Arial" w:cs="Arial"/>
          <w:sz w:val="24"/>
          <w:szCs w:val="24"/>
        </w:rPr>
        <w:t xml:space="preserve"> 1 ks </w:t>
      </w:r>
      <w:r w:rsidRPr="002E202A">
        <w:rPr>
          <w:rFonts w:ascii="Arial" w:hAnsi="Arial" w:cs="Arial"/>
          <w:sz w:val="24"/>
          <w:szCs w:val="24"/>
        </w:rPr>
        <w:t xml:space="preserve">dveří. </w:t>
      </w:r>
      <w:r w:rsidR="00CF5BAE" w:rsidRPr="00473B89">
        <w:rPr>
          <w:rFonts w:ascii="Arial" w:hAnsi="Arial" w:cs="Arial"/>
          <w:sz w:val="24"/>
          <w:szCs w:val="24"/>
        </w:rPr>
        <w:t xml:space="preserve">Likvidace přívodu </w:t>
      </w:r>
      <w:r w:rsidR="00C370BF" w:rsidRPr="00473B89">
        <w:rPr>
          <w:rFonts w:ascii="Arial" w:hAnsi="Arial" w:cs="Arial"/>
          <w:sz w:val="24"/>
          <w:szCs w:val="24"/>
        </w:rPr>
        <w:t>2</w:t>
      </w:r>
      <w:r w:rsidR="00CF5BAE" w:rsidRPr="00473B89">
        <w:rPr>
          <w:rFonts w:ascii="Arial" w:hAnsi="Arial" w:cs="Arial"/>
          <w:sz w:val="24"/>
          <w:szCs w:val="24"/>
        </w:rPr>
        <w:t xml:space="preserve"> ks radiátor</w:t>
      </w:r>
      <w:r w:rsidR="00C370BF" w:rsidRPr="00473B89">
        <w:rPr>
          <w:rFonts w:ascii="Arial" w:hAnsi="Arial" w:cs="Arial"/>
          <w:sz w:val="24"/>
          <w:szCs w:val="24"/>
        </w:rPr>
        <w:t>ů</w:t>
      </w:r>
      <w:r w:rsidR="00CF5BAE" w:rsidRPr="00473B89">
        <w:rPr>
          <w:rFonts w:ascii="Arial" w:hAnsi="Arial" w:cs="Arial"/>
          <w:sz w:val="24"/>
          <w:szCs w:val="24"/>
        </w:rPr>
        <w:t xml:space="preserve"> – zaslepení pod omítkou.</w:t>
      </w:r>
      <w:r w:rsidR="00CF5BAE" w:rsidRPr="002E202A">
        <w:rPr>
          <w:rFonts w:ascii="Arial" w:hAnsi="Arial" w:cs="Arial"/>
          <w:sz w:val="24"/>
          <w:szCs w:val="24"/>
        </w:rPr>
        <w:t xml:space="preserve"> </w:t>
      </w:r>
    </w:p>
    <w:p w:rsidR="00F33C45" w:rsidRPr="002E202A" w:rsidRDefault="004D3381" w:rsidP="00F33C45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 xml:space="preserve">Zhotovení sádrokartonového </w:t>
      </w:r>
      <w:proofErr w:type="spellStart"/>
      <w:r w:rsidRPr="002E202A">
        <w:rPr>
          <w:rFonts w:ascii="Arial" w:hAnsi="Arial" w:cs="Arial"/>
          <w:sz w:val="24"/>
          <w:szCs w:val="24"/>
        </w:rPr>
        <w:t>kaslíku</w:t>
      </w:r>
      <w:proofErr w:type="spellEnd"/>
      <w:r w:rsidRPr="002E202A">
        <w:rPr>
          <w:rFonts w:ascii="Arial" w:hAnsi="Arial" w:cs="Arial"/>
          <w:sz w:val="24"/>
          <w:szCs w:val="24"/>
        </w:rPr>
        <w:t xml:space="preserve"> na stěně ve tvaru „L“ v délce 1 900 cm ve výši cca 250 cm.</w:t>
      </w:r>
      <w:r w:rsidR="00BB1F07" w:rsidRPr="002E202A">
        <w:rPr>
          <w:rFonts w:ascii="Arial" w:hAnsi="Arial" w:cs="Arial"/>
          <w:sz w:val="24"/>
          <w:szCs w:val="24"/>
        </w:rPr>
        <w:t xml:space="preserve"> Velikost „L“ cca 30cm x 15cm.</w:t>
      </w:r>
      <w:r w:rsidR="00FB646C" w:rsidRPr="002E202A">
        <w:rPr>
          <w:rFonts w:ascii="Arial" w:hAnsi="Arial" w:cs="Arial"/>
          <w:sz w:val="24"/>
          <w:szCs w:val="24"/>
        </w:rPr>
        <w:t xml:space="preserve"> </w:t>
      </w:r>
      <w:r w:rsidRPr="002E202A">
        <w:rPr>
          <w:rFonts w:ascii="Arial" w:hAnsi="Arial" w:cs="Arial"/>
          <w:sz w:val="24"/>
          <w:szCs w:val="24"/>
        </w:rPr>
        <w:t xml:space="preserve"> Odstranění 40 ks úhelníků vyčnívajících ze zdi odřezáním a likvidace stávajícího kabelového kanálku. </w:t>
      </w:r>
    </w:p>
    <w:p w:rsidR="00CE1C1E" w:rsidRPr="002E202A" w:rsidRDefault="00CE1C1E" w:rsidP="00F33C45">
      <w:pPr>
        <w:pStyle w:val="Odstavecseseznamem"/>
        <w:spacing w:line="240" w:lineRule="auto"/>
        <w:ind w:left="-207"/>
        <w:rPr>
          <w:rFonts w:ascii="Arial" w:hAnsi="Arial" w:cs="Arial"/>
          <w:i/>
          <w:sz w:val="24"/>
          <w:szCs w:val="24"/>
        </w:rPr>
      </w:pPr>
    </w:p>
    <w:p w:rsidR="000C70ED" w:rsidRPr="002E202A" w:rsidRDefault="000C70ED" w:rsidP="00F33C45">
      <w:pPr>
        <w:pStyle w:val="Odstavecseseznamem"/>
        <w:spacing w:line="240" w:lineRule="auto"/>
        <w:ind w:left="-207"/>
        <w:rPr>
          <w:rFonts w:ascii="Arial" w:hAnsi="Arial" w:cs="Arial"/>
          <w:i/>
          <w:sz w:val="24"/>
          <w:szCs w:val="24"/>
        </w:rPr>
      </w:pPr>
      <w:r w:rsidRPr="002E202A">
        <w:rPr>
          <w:rFonts w:ascii="Arial" w:hAnsi="Arial" w:cs="Arial"/>
          <w:i/>
          <w:sz w:val="24"/>
          <w:szCs w:val="24"/>
        </w:rPr>
        <w:t xml:space="preserve">Oprava chodby musí probíhat za plného provozu </w:t>
      </w:r>
      <w:r w:rsidR="00CE595A" w:rsidRPr="002E202A">
        <w:rPr>
          <w:rFonts w:ascii="Arial" w:hAnsi="Arial" w:cs="Arial"/>
          <w:i/>
          <w:sz w:val="24"/>
          <w:szCs w:val="24"/>
        </w:rPr>
        <w:t xml:space="preserve">a </w:t>
      </w:r>
      <w:r w:rsidRPr="002E202A">
        <w:rPr>
          <w:rFonts w:ascii="Arial" w:hAnsi="Arial" w:cs="Arial"/>
          <w:i/>
          <w:sz w:val="24"/>
          <w:szCs w:val="24"/>
        </w:rPr>
        <w:t>v co nejkratší době. Musí zůstat přístupné pokoje, koupelna a WC, tzn. bezbariérový přístup</w:t>
      </w:r>
      <w:r w:rsidR="00CE595A" w:rsidRPr="002E202A">
        <w:rPr>
          <w:rFonts w:ascii="Arial" w:hAnsi="Arial" w:cs="Arial"/>
          <w:i/>
          <w:sz w:val="24"/>
          <w:szCs w:val="24"/>
        </w:rPr>
        <w:t xml:space="preserve"> do těchto prostor.</w:t>
      </w:r>
      <w:r w:rsidRPr="002E202A">
        <w:rPr>
          <w:rFonts w:ascii="Arial" w:hAnsi="Arial" w:cs="Arial"/>
          <w:i/>
          <w:sz w:val="24"/>
          <w:szCs w:val="24"/>
        </w:rPr>
        <w:t xml:space="preserve"> </w:t>
      </w:r>
    </w:p>
    <w:p w:rsidR="00A73B44" w:rsidRPr="002E202A" w:rsidRDefault="00A73B44" w:rsidP="00F33C45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:rsidR="00950F5A" w:rsidRPr="002E202A" w:rsidRDefault="00950F5A" w:rsidP="00950F5A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E202A">
        <w:rPr>
          <w:rFonts w:ascii="Arial" w:hAnsi="Arial" w:cs="Arial"/>
          <w:b/>
          <w:sz w:val="24"/>
          <w:szCs w:val="24"/>
        </w:rPr>
        <w:t xml:space="preserve">Oprava truhlárny – </w:t>
      </w:r>
      <w:proofErr w:type="gramStart"/>
      <w:r w:rsidRPr="002E202A">
        <w:rPr>
          <w:rFonts w:ascii="Arial" w:hAnsi="Arial" w:cs="Arial"/>
          <w:b/>
          <w:sz w:val="24"/>
          <w:szCs w:val="24"/>
        </w:rPr>
        <w:t xml:space="preserve">rozměry  š, d, v, - </w:t>
      </w:r>
      <w:r w:rsidR="006C18E6" w:rsidRPr="002E202A">
        <w:rPr>
          <w:rFonts w:ascii="Arial" w:hAnsi="Arial" w:cs="Arial"/>
          <w:b/>
          <w:sz w:val="24"/>
          <w:szCs w:val="24"/>
        </w:rPr>
        <w:t>470</w:t>
      </w:r>
      <w:proofErr w:type="gramEnd"/>
      <w:r w:rsidRPr="002E202A">
        <w:rPr>
          <w:rFonts w:ascii="Arial" w:hAnsi="Arial" w:cs="Arial"/>
          <w:b/>
          <w:sz w:val="24"/>
          <w:szCs w:val="24"/>
        </w:rPr>
        <w:t xml:space="preserve"> x </w:t>
      </w:r>
      <w:r w:rsidR="006C18E6" w:rsidRPr="002E202A">
        <w:rPr>
          <w:rFonts w:ascii="Arial" w:hAnsi="Arial" w:cs="Arial"/>
          <w:b/>
          <w:sz w:val="24"/>
          <w:szCs w:val="24"/>
        </w:rPr>
        <w:t>480</w:t>
      </w:r>
      <w:r w:rsidRPr="002E202A">
        <w:rPr>
          <w:rFonts w:ascii="Arial" w:hAnsi="Arial" w:cs="Arial"/>
          <w:b/>
          <w:sz w:val="24"/>
          <w:szCs w:val="24"/>
        </w:rPr>
        <w:t xml:space="preserve"> x </w:t>
      </w:r>
      <w:r w:rsidR="006C18E6" w:rsidRPr="002E202A">
        <w:rPr>
          <w:rFonts w:ascii="Arial" w:hAnsi="Arial" w:cs="Arial"/>
          <w:b/>
          <w:sz w:val="24"/>
          <w:szCs w:val="24"/>
        </w:rPr>
        <w:t>290</w:t>
      </w:r>
      <w:r w:rsidRPr="002E202A">
        <w:rPr>
          <w:rFonts w:ascii="Arial" w:hAnsi="Arial" w:cs="Arial"/>
          <w:b/>
          <w:sz w:val="24"/>
          <w:szCs w:val="24"/>
        </w:rPr>
        <w:t xml:space="preserve">cm. </w:t>
      </w:r>
    </w:p>
    <w:p w:rsidR="00950F5A" w:rsidRPr="002E202A" w:rsidRDefault="00950F5A" w:rsidP="00950F5A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:rsidR="00950F5A" w:rsidRDefault="00950F5A" w:rsidP="00950F5A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 xml:space="preserve">Oprava omítek – odstranění starých maleb a nátěrů na stěnách, zednické opravy jádrové omítky </w:t>
      </w:r>
      <w:r w:rsidRPr="00473B89">
        <w:rPr>
          <w:rFonts w:ascii="Arial" w:hAnsi="Arial" w:cs="Arial"/>
          <w:sz w:val="24"/>
          <w:szCs w:val="24"/>
        </w:rPr>
        <w:t>po opravě elektroinstalace</w:t>
      </w:r>
      <w:r w:rsidRPr="002E202A">
        <w:rPr>
          <w:rFonts w:ascii="Arial" w:hAnsi="Arial" w:cs="Arial"/>
          <w:sz w:val="24"/>
          <w:szCs w:val="24"/>
        </w:rPr>
        <w:t xml:space="preserve"> + ostatní opravy, lepení armovací tkaniny včetně vyrovnání omítek, štukování omítek, malování. Výmalba strop i stěny bílé.</w:t>
      </w:r>
      <w:r w:rsidR="00FB646C" w:rsidRPr="002E202A">
        <w:rPr>
          <w:rFonts w:ascii="Arial" w:hAnsi="Arial" w:cs="Arial"/>
          <w:sz w:val="24"/>
          <w:szCs w:val="24"/>
        </w:rPr>
        <w:t xml:space="preserve"> </w:t>
      </w:r>
    </w:p>
    <w:p w:rsidR="00BA621B" w:rsidRDefault="00BA621B" w:rsidP="00950F5A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:rsidR="00BA621B" w:rsidRPr="007954E8" w:rsidRDefault="00BA621B" w:rsidP="00BA621B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E202A">
        <w:rPr>
          <w:rFonts w:ascii="Arial" w:hAnsi="Arial" w:cs="Arial"/>
          <w:b/>
          <w:sz w:val="24"/>
          <w:szCs w:val="24"/>
        </w:rPr>
        <w:t xml:space="preserve">Oprava </w:t>
      </w:r>
      <w:r>
        <w:rPr>
          <w:rFonts w:ascii="Arial" w:hAnsi="Arial" w:cs="Arial"/>
          <w:b/>
          <w:sz w:val="24"/>
          <w:szCs w:val="24"/>
        </w:rPr>
        <w:t>prádelny</w:t>
      </w:r>
      <w:r w:rsidRPr="002E202A">
        <w:rPr>
          <w:rFonts w:ascii="Arial" w:hAnsi="Arial" w:cs="Arial"/>
          <w:b/>
          <w:sz w:val="24"/>
          <w:szCs w:val="24"/>
        </w:rPr>
        <w:t xml:space="preserve"> </w:t>
      </w:r>
      <w:r w:rsidRPr="007954E8">
        <w:rPr>
          <w:rFonts w:ascii="Arial" w:hAnsi="Arial" w:cs="Arial"/>
          <w:b/>
          <w:sz w:val="24"/>
          <w:szCs w:val="24"/>
        </w:rPr>
        <w:t xml:space="preserve">– </w:t>
      </w:r>
      <w:proofErr w:type="gramStart"/>
      <w:r w:rsidRPr="007954E8">
        <w:rPr>
          <w:rFonts w:ascii="Arial" w:hAnsi="Arial" w:cs="Arial"/>
          <w:b/>
          <w:sz w:val="24"/>
          <w:szCs w:val="24"/>
        </w:rPr>
        <w:t>rozměry  š, d, v, - 470</w:t>
      </w:r>
      <w:proofErr w:type="gramEnd"/>
      <w:r w:rsidRPr="007954E8">
        <w:rPr>
          <w:rFonts w:ascii="Arial" w:hAnsi="Arial" w:cs="Arial"/>
          <w:b/>
          <w:sz w:val="24"/>
          <w:szCs w:val="24"/>
        </w:rPr>
        <w:t xml:space="preserve"> x 480 x 290cm. </w:t>
      </w:r>
    </w:p>
    <w:p w:rsidR="00BA621B" w:rsidRPr="002E202A" w:rsidRDefault="00BA621B" w:rsidP="00BA621B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:rsidR="00BA621B" w:rsidRDefault="00BA621B" w:rsidP="00BA621B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Oprava omítek – odstranění starých maleb a nátěrů na stěnách, zednické opravy jádrové omítky po opravě elektroinstalace</w:t>
      </w:r>
      <w:r>
        <w:rPr>
          <w:rFonts w:ascii="Arial" w:hAnsi="Arial" w:cs="Arial"/>
          <w:sz w:val="24"/>
          <w:szCs w:val="24"/>
        </w:rPr>
        <w:t>,</w:t>
      </w:r>
      <w:r w:rsidRPr="002E202A">
        <w:rPr>
          <w:rFonts w:ascii="Arial" w:hAnsi="Arial" w:cs="Arial"/>
          <w:sz w:val="24"/>
          <w:szCs w:val="24"/>
        </w:rPr>
        <w:t xml:space="preserve"> štukování omítek, malování. Výmalba strop a stěny bílé</w:t>
      </w:r>
      <w:r>
        <w:rPr>
          <w:rFonts w:ascii="Arial" w:hAnsi="Arial" w:cs="Arial"/>
          <w:sz w:val="24"/>
          <w:szCs w:val="24"/>
        </w:rPr>
        <w:t>.</w:t>
      </w:r>
    </w:p>
    <w:p w:rsidR="00BA621B" w:rsidRDefault="00BA621B" w:rsidP="00EF1FCE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Oprava podlahy místnosti na špinavé prádlo o rozměrech</w:t>
      </w:r>
      <w:r w:rsidR="007954E8">
        <w:rPr>
          <w:rFonts w:ascii="Arial" w:hAnsi="Arial" w:cs="Arial"/>
          <w:sz w:val="24"/>
          <w:szCs w:val="24"/>
        </w:rPr>
        <w:t xml:space="preserve"> 470 x 480 cm.</w:t>
      </w:r>
    </w:p>
    <w:p w:rsidR="004D6578" w:rsidRDefault="004D6578" w:rsidP="00EF1FCE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:rsidR="004D6578" w:rsidRPr="00196191" w:rsidRDefault="004D6578" w:rsidP="004D6578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E202A">
        <w:rPr>
          <w:rFonts w:ascii="Arial" w:hAnsi="Arial" w:cs="Arial"/>
          <w:b/>
          <w:sz w:val="24"/>
          <w:szCs w:val="24"/>
        </w:rPr>
        <w:t xml:space="preserve">Oprava </w:t>
      </w:r>
      <w:r>
        <w:rPr>
          <w:rFonts w:ascii="Arial" w:hAnsi="Arial" w:cs="Arial"/>
          <w:b/>
          <w:sz w:val="24"/>
          <w:szCs w:val="24"/>
        </w:rPr>
        <w:t>jídelny</w:t>
      </w:r>
      <w:r w:rsidRPr="002E202A">
        <w:rPr>
          <w:rFonts w:ascii="Arial" w:hAnsi="Arial" w:cs="Arial"/>
          <w:b/>
          <w:sz w:val="24"/>
          <w:szCs w:val="24"/>
        </w:rPr>
        <w:t xml:space="preserve"> </w:t>
      </w:r>
      <w:r w:rsidRPr="00196191">
        <w:rPr>
          <w:rFonts w:ascii="Arial" w:hAnsi="Arial" w:cs="Arial"/>
          <w:b/>
          <w:sz w:val="24"/>
          <w:szCs w:val="24"/>
        </w:rPr>
        <w:t xml:space="preserve">– </w:t>
      </w:r>
      <w:proofErr w:type="gramStart"/>
      <w:r w:rsidRPr="00196191">
        <w:rPr>
          <w:rFonts w:ascii="Arial" w:hAnsi="Arial" w:cs="Arial"/>
          <w:b/>
          <w:sz w:val="24"/>
          <w:szCs w:val="24"/>
        </w:rPr>
        <w:t>rozměry  š, d, v, - 1 000</w:t>
      </w:r>
      <w:proofErr w:type="gramEnd"/>
      <w:r w:rsidRPr="00196191">
        <w:rPr>
          <w:rFonts w:ascii="Arial" w:hAnsi="Arial" w:cs="Arial"/>
          <w:b/>
          <w:sz w:val="24"/>
          <w:szCs w:val="24"/>
        </w:rPr>
        <w:t xml:space="preserve"> x 1 420 x 340cm. </w:t>
      </w:r>
    </w:p>
    <w:p w:rsidR="004D6578" w:rsidRPr="002E202A" w:rsidRDefault="004D6578" w:rsidP="004D6578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:rsidR="004D6578" w:rsidRPr="002E202A" w:rsidRDefault="004D6578" w:rsidP="004D6578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>Oprava podlahy - stržení až dvou vrstev PVC, oprava prasklin a děr v podlaze, lití 2 vrstev pryskyřice, nátěr podlahy a soklů adhezním můstkem, penetrace a nivelační stěrka. Položení a nalepení PVC Noblesa a nalepení obvodových soklíků.</w:t>
      </w:r>
    </w:p>
    <w:p w:rsidR="004D6578" w:rsidRPr="002E202A" w:rsidRDefault="004D6578" w:rsidP="004D6578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:rsidR="004D6578" w:rsidRPr="002E202A" w:rsidRDefault="004D6578" w:rsidP="004D6578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t xml:space="preserve">Oprava omítek – odstranění starých maleb a nátěrů na stěnách, malování. Výmalba strop </w:t>
      </w:r>
      <w:r>
        <w:rPr>
          <w:rFonts w:ascii="Arial" w:hAnsi="Arial" w:cs="Arial"/>
          <w:sz w:val="24"/>
          <w:szCs w:val="24"/>
        </w:rPr>
        <w:t>i</w:t>
      </w:r>
      <w:r w:rsidRPr="002E202A">
        <w:rPr>
          <w:rFonts w:ascii="Arial" w:hAnsi="Arial" w:cs="Arial"/>
          <w:sz w:val="24"/>
          <w:szCs w:val="24"/>
        </w:rPr>
        <w:t xml:space="preserve"> stěny tónované Primalex </w:t>
      </w:r>
      <w:proofErr w:type="spellStart"/>
      <w:r w:rsidRPr="002E202A">
        <w:rPr>
          <w:rFonts w:ascii="Arial" w:hAnsi="Arial" w:cs="Arial"/>
          <w:sz w:val="24"/>
          <w:szCs w:val="24"/>
        </w:rPr>
        <w:t>Inspiro</w:t>
      </w:r>
      <w:proofErr w:type="spellEnd"/>
      <w:r w:rsidRPr="002E202A">
        <w:rPr>
          <w:rFonts w:ascii="Arial" w:hAnsi="Arial" w:cs="Arial"/>
          <w:sz w:val="24"/>
          <w:szCs w:val="24"/>
        </w:rPr>
        <w:t>.</w:t>
      </w:r>
    </w:p>
    <w:p w:rsidR="004D6578" w:rsidRPr="002E202A" w:rsidRDefault="004D6578" w:rsidP="004D6578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2E202A">
        <w:rPr>
          <w:rFonts w:ascii="Arial" w:hAnsi="Arial" w:cs="Arial"/>
          <w:sz w:val="24"/>
          <w:szCs w:val="24"/>
        </w:rPr>
        <w:lastRenderedPageBreak/>
        <w:t>Přesné určení rozměrů, množství apod. je uvedeno v Položkovém rozpočtu (Př. č. 6 Zadávací dokumentace)</w:t>
      </w:r>
    </w:p>
    <w:p w:rsidR="00BA621B" w:rsidRDefault="00BA621B" w:rsidP="00EF1FCE">
      <w:pPr>
        <w:pStyle w:val="Odstavecseseznamem"/>
        <w:spacing w:line="240" w:lineRule="auto"/>
        <w:ind w:left="-207"/>
        <w:rPr>
          <w:rFonts w:ascii="Arial" w:hAnsi="Arial" w:cs="Arial"/>
          <w:b/>
          <w:sz w:val="24"/>
          <w:szCs w:val="24"/>
        </w:rPr>
      </w:pPr>
    </w:p>
    <w:p w:rsidR="00EF1FCE" w:rsidRPr="002E202A" w:rsidRDefault="00EF1FCE" w:rsidP="00EF1FCE">
      <w:pPr>
        <w:pStyle w:val="Odstavecseseznamem"/>
        <w:spacing w:line="240" w:lineRule="auto"/>
        <w:ind w:left="-207"/>
        <w:rPr>
          <w:rFonts w:ascii="Arial" w:hAnsi="Arial" w:cs="Arial"/>
          <w:b/>
          <w:sz w:val="24"/>
          <w:szCs w:val="24"/>
        </w:rPr>
      </w:pPr>
      <w:r w:rsidRPr="002E202A">
        <w:rPr>
          <w:rFonts w:ascii="Arial" w:hAnsi="Arial" w:cs="Arial"/>
          <w:b/>
          <w:sz w:val="24"/>
          <w:szCs w:val="24"/>
        </w:rPr>
        <w:t>Vše včetně dodávky, dopravy a likvidace veškerých materiálů a odpadů.</w:t>
      </w:r>
    </w:p>
    <w:p w:rsidR="00EF1FCE" w:rsidRPr="002E202A" w:rsidRDefault="00EF1FCE" w:rsidP="00EF1FCE">
      <w:pPr>
        <w:pStyle w:val="Odstavecseseznamem"/>
        <w:spacing w:line="240" w:lineRule="auto"/>
        <w:ind w:left="-207"/>
        <w:rPr>
          <w:rFonts w:ascii="Arial" w:hAnsi="Arial" w:cs="Arial"/>
          <w:b/>
          <w:sz w:val="24"/>
          <w:szCs w:val="24"/>
        </w:rPr>
      </w:pPr>
      <w:r w:rsidRPr="002E202A">
        <w:rPr>
          <w:rFonts w:ascii="Arial" w:hAnsi="Arial" w:cs="Arial"/>
          <w:b/>
          <w:sz w:val="24"/>
          <w:szCs w:val="24"/>
        </w:rPr>
        <w:t>Přesné určení rozměrů, množství apod. je uvedeno v Položkovém rozpočtu (Př. č. 6 Zadávací dokumentace</w:t>
      </w:r>
    </w:p>
    <w:p w:rsidR="00BA621B" w:rsidRDefault="00BA621B">
      <w:pPr>
        <w:rPr>
          <w:rFonts w:ascii="Arial" w:hAnsi="Arial" w:cs="Arial"/>
          <w:sz w:val="24"/>
          <w:szCs w:val="24"/>
        </w:rPr>
      </w:pPr>
    </w:p>
    <w:p w:rsidR="00190834" w:rsidRPr="002E202A" w:rsidRDefault="00F9425E">
      <w:pPr>
        <w:rPr>
          <w:rFonts w:ascii="Arial" w:hAnsi="Arial" w:cs="Arial"/>
          <w:b/>
          <w:sz w:val="24"/>
          <w:szCs w:val="24"/>
          <w:u w:val="single"/>
        </w:rPr>
      </w:pPr>
      <w:r w:rsidRPr="002E202A">
        <w:rPr>
          <w:rFonts w:ascii="Arial" w:hAnsi="Arial" w:cs="Arial"/>
          <w:sz w:val="24"/>
          <w:szCs w:val="24"/>
        </w:rPr>
        <w:t>Zpracoval: Svoboda Jan – technický pracovník</w:t>
      </w:r>
    </w:p>
    <w:sectPr w:rsidR="00190834" w:rsidRPr="002E202A" w:rsidSect="00EF1FCE">
      <w:headerReference w:type="default" r:id="rId7"/>
      <w:pgSz w:w="11906" w:h="16838"/>
      <w:pgMar w:top="567" w:right="851" w:bottom="567" w:left="567" w:header="340" w:footer="340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B5" w:rsidRDefault="00F808B5" w:rsidP="00EC4BB0">
      <w:pPr>
        <w:spacing w:after="0" w:line="240" w:lineRule="auto"/>
      </w:pPr>
      <w:r>
        <w:separator/>
      </w:r>
    </w:p>
  </w:endnote>
  <w:endnote w:type="continuationSeparator" w:id="0">
    <w:p w:rsidR="00F808B5" w:rsidRDefault="00F808B5" w:rsidP="00EC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B5" w:rsidRDefault="00F808B5" w:rsidP="00EC4BB0">
      <w:pPr>
        <w:spacing w:after="0" w:line="240" w:lineRule="auto"/>
      </w:pPr>
      <w:r>
        <w:separator/>
      </w:r>
    </w:p>
  </w:footnote>
  <w:footnote w:type="continuationSeparator" w:id="0">
    <w:p w:rsidR="00F808B5" w:rsidRDefault="00F808B5" w:rsidP="00EC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5A" w:rsidRPr="0097003E" w:rsidRDefault="00950F5A" w:rsidP="00EC4BB0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rPr>
        <w:i/>
        <w:sz w:val="18"/>
        <w:szCs w:val="18"/>
      </w:rPr>
    </w:pPr>
    <w:r w:rsidRPr="0097003E">
      <w:rPr>
        <w:i/>
        <w:sz w:val="18"/>
        <w:szCs w:val="18"/>
      </w:rPr>
      <w:t>Příloha č.</w:t>
    </w:r>
    <w:r>
      <w:rPr>
        <w:i/>
        <w:sz w:val="18"/>
        <w:szCs w:val="18"/>
      </w:rPr>
      <w:t xml:space="preserve"> 5 </w:t>
    </w:r>
    <w:r w:rsidRPr="0097003E">
      <w:rPr>
        <w:i/>
        <w:sz w:val="18"/>
        <w:szCs w:val="18"/>
      </w:rPr>
      <w:t xml:space="preserve">zadávací dokumentace </w:t>
    </w:r>
  </w:p>
  <w:p w:rsidR="00950F5A" w:rsidRDefault="00950F5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0693"/>
    <w:multiLevelType w:val="hybridMultilevel"/>
    <w:tmpl w:val="D544181C"/>
    <w:lvl w:ilvl="0" w:tplc="5BBE0B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BB0"/>
    <w:rsid w:val="0002461B"/>
    <w:rsid w:val="00025B49"/>
    <w:rsid w:val="00036C52"/>
    <w:rsid w:val="0003702B"/>
    <w:rsid w:val="00060EDB"/>
    <w:rsid w:val="000625C1"/>
    <w:rsid w:val="0006651D"/>
    <w:rsid w:val="00066D61"/>
    <w:rsid w:val="000672D5"/>
    <w:rsid w:val="00071476"/>
    <w:rsid w:val="0007361F"/>
    <w:rsid w:val="00075FF7"/>
    <w:rsid w:val="00083BEE"/>
    <w:rsid w:val="00086107"/>
    <w:rsid w:val="0008642E"/>
    <w:rsid w:val="00096F41"/>
    <w:rsid w:val="000A1A0F"/>
    <w:rsid w:val="000A1F81"/>
    <w:rsid w:val="000B7B1E"/>
    <w:rsid w:val="000C0097"/>
    <w:rsid w:val="000C70ED"/>
    <w:rsid w:val="000D13CF"/>
    <w:rsid w:val="000D225F"/>
    <w:rsid w:val="000E3947"/>
    <w:rsid w:val="000E466F"/>
    <w:rsid w:val="000E5CB3"/>
    <w:rsid w:val="000F569B"/>
    <w:rsid w:val="000F75C4"/>
    <w:rsid w:val="00104B6C"/>
    <w:rsid w:val="00104C90"/>
    <w:rsid w:val="00114204"/>
    <w:rsid w:val="00122AC0"/>
    <w:rsid w:val="00142684"/>
    <w:rsid w:val="001459E8"/>
    <w:rsid w:val="00150DF9"/>
    <w:rsid w:val="001518FB"/>
    <w:rsid w:val="00154A46"/>
    <w:rsid w:val="00161026"/>
    <w:rsid w:val="0016388A"/>
    <w:rsid w:val="00163A5E"/>
    <w:rsid w:val="00164A72"/>
    <w:rsid w:val="00183A2C"/>
    <w:rsid w:val="00186FDF"/>
    <w:rsid w:val="00190834"/>
    <w:rsid w:val="00191F07"/>
    <w:rsid w:val="00193FA6"/>
    <w:rsid w:val="0019402D"/>
    <w:rsid w:val="0019508A"/>
    <w:rsid w:val="001A10BC"/>
    <w:rsid w:val="001A13AF"/>
    <w:rsid w:val="001A299A"/>
    <w:rsid w:val="001A563D"/>
    <w:rsid w:val="001B73BD"/>
    <w:rsid w:val="001C6039"/>
    <w:rsid w:val="001E04F3"/>
    <w:rsid w:val="001E0B16"/>
    <w:rsid w:val="001E367F"/>
    <w:rsid w:val="001E4F7B"/>
    <w:rsid w:val="001F28C7"/>
    <w:rsid w:val="00211943"/>
    <w:rsid w:val="0021737A"/>
    <w:rsid w:val="002218A8"/>
    <w:rsid w:val="00221C7F"/>
    <w:rsid w:val="002370C8"/>
    <w:rsid w:val="00241DA6"/>
    <w:rsid w:val="0024302F"/>
    <w:rsid w:val="002431F6"/>
    <w:rsid w:val="00246652"/>
    <w:rsid w:val="00251B9A"/>
    <w:rsid w:val="00261EBB"/>
    <w:rsid w:val="00271FC7"/>
    <w:rsid w:val="00274691"/>
    <w:rsid w:val="002825EF"/>
    <w:rsid w:val="002938D1"/>
    <w:rsid w:val="00296466"/>
    <w:rsid w:val="002A37C1"/>
    <w:rsid w:val="002A413C"/>
    <w:rsid w:val="002C0375"/>
    <w:rsid w:val="002D250D"/>
    <w:rsid w:val="002E202A"/>
    <w:rsid w:val="002E225F"/>
    <w:rsid w:val="002E36C2"/>
    <w:rsid w:val="002F06B7"/>
    <w:rsid w:val="002F112C"/>
    <w:rsid w:val="002F2C95"/>
    <w:rsid w:val="002F3A27"/>
    <w:rsid w:val="002F4314"/>
    <w:rsid w:val="00305DA9"/>
    <w:rsid w:val="003066D7"/>
    <w:rsid w:val="00313F97"/>
    <w:rsid w:val="00316F40"/>
    <w:rsid w:val="00335CDB"/>
    <w:rsid w:val="00344837"/>
    <w:rsid w:val="003565CF"/>
    <w:rsid w:val="0037096C"/>
    <w:rsid w:val="00374727"/>
    <w:rsid w:val="00376BF0"/>
    <w:rsid w:val="003931BA"/>
    <w:rsid w:val="00395727"/>
    <w:rsid w:val="003B5687"/>
    <w:rsid w:val="003C20F0"/>
    <w:rsid w:val="003C22D1"/>
    <w:rsid w:val="003C31B1"/>
    <w:rsid w:val="003E064C"/>
    <w:rsid w:val="003E2FC7"/>
    <w:rsid w:val="003E330F"/>
    <w:rsid w:val="003E3446"/>
    <w:rsid w:val="003F4C84"/>
    <w:rsid w:val="003F64FB"/>
    <w:rsid w:val="003F6E69"/>
    <w:rsid w:val="00405DA7"/>
    <w:rsid w:val="00410112"/>
    <w:rsid w:val="00423748"/>
    <w:rsid w:val="00426561"/>
    <w:rsid w:val="004272EC"/>
    <w:rsid w:val="00436B72"/>
    <w:rsid w:val="0044216F"/>
    <w:rsid w:val="004475BC"/>
    <w:rsid w:val="004560E3"/>
    <w:rsid w:val="0045615B"/>
    <w:rsid w:val="0046321D"/>
    <w:rsid w:val="00470C9A"/>
    <w:rsid w:val="00473B89"/>
    <w:rsid w:val="004774D6"/>
    <w:rsid w:val="00490F26"/>
    <w:rsid w:val="00491262"/>
    <w:rsid w:val="004947B3"/>
    <w:rsid w:val="004A6300"/>
    <w:rsid w:val="004B281A"/>
    <w:rsid w:val="004B3E2F"/>
    <w:rsid w:val="004C1167"/>
    <w:rsid w:val="004D2EE5"/>
    <w:rsid w:val="004D3381"/>
    <w:rsid w:val="004D6578"/>
    <w:rsid w:val="004E040D"/>
    <w:rsid w:val="004E558A"/>
    <w:rsid w:val="004F1D33"/>
    <w:rsid w:val="0051681F"/>
    <w:rsid w:val="00527DD8"/>
    <w:rsid w:val="005354D2"/>
    <w:rsid w:val="00537EE2"/>
    <w:rsid w:val="00542EB3"/>
    <w:rsid w:val="00554402"/>
    <w:rsid w:val="0055581E"/>
    <w:rsid w:val="005634D7"/>
    <w:rsid w:val="0056560D"/>
    <w:rsid w:val="0057056D"/>
    <w:rsid w:val="00571A45"/>
    <w:rsid w:val="00585D96"/>
    <w:rsid w:val="00591BE9"/>
    <w:rsid w:val="005925F4"/>
    <w:rsid w:val="005A0881"/>
    <w:rsid w:val="005A0EF9"/>
    <w:rsid w:val="005B27C9"/>
    <w:rsid w:val="005B74AE"/>
    <w:rsid w:val="005C04D3"/>
    <w:rsid w:val="005C46E0"/>
    <w:rsid w:val="005C75BA"/>
    <w:rsid w:val="005D7987"/>
    <w:rsid w:val="005F1B99"/>
    <w:rsid w:val="00606C73"/>
    <w:rsid w:val="006100D2"/>
    <w:rsid w:val="00616DAF"/>
    <w:rsid w:val="00621269"/>
    <w:rsid w:val="006221A6"/>
    <w:rsid w:val="0062296A"/>
    <w:rsid w:val="00623A6F"/>
    <w:rsid w:val="00625025"/>
    <w:rsid w:val="0063239F"/>
    <w:rsid w:val="00643087"/>
    <w:rsid w:val="00643AD1"/>
    <w:rsid w:val="00644B1B"/>
    <w:rsid w:val="00650162"/>
    <w:rsid w:val="0065444A"/>
    <w:rsid w:val="006639CD"/>
    <w:rsid w:val="00665A5A"/>
    <w:rsid w:val="006805C7"/>
    <w:rsid w:val="006807CA"/>
    <w:rsid w:val="00686566"/>
    <w:rsid w:val="0068667B"/>
    <w:rsid w:val="00690458"/>
    <w:rsid w:val="006B5D15"/>
    <w:rsid w:val="006B7C10"/>
    <w:rsid w:val="006B7EA0"/>
    <w:rsid w:val="006C160E"/>
    <w:rsid w:val="006C18E6"/>
    <w:rsid w:val="006C4DCE"/>
    <w:rsid w:val="006D1D67"/>
    <w:rsid w:val="006D2E2E"/>
    <w:rsid w:val="006D3D2F"/>
    <w:rsid w:val="006D4847"/>
    <w:rsid w:val="006F1016"/>
    <w:rsid w:val="006F12B3"/>
    <w:rsid w:val="006F37BE"/>
    <w:rsid w:val="006F79A5"/>
    <w:rsid w:val="00704669"/>
    <w:rsid w:val="00705547"/>
    <w:rsid w:val="00713B32"/>
    <w:rsid w:val="007213C1"/>
    <w:rsid w:val="00730AD9"/>
    <w:rsid w:val="00731F47"/>
    <w:rsid w:val="00742A50"/>
    <w:rsid w:val="00746A6F"/>
    <w:rsid w:val="007545AD"/>
    <w:rsid w:val="00754646"/>
    <w:rsid w:val="007610C8"/>
    <w:rsid w:val="00761D6F"/>
    <w:rsid w:val="007762FA"/>
    <w:rsid w:val="0078067F"/>
    <w:rsid w:val="007834CF"/>
    <w:rsid w:val="00786515"/>
    <w:rsid w:val="00793CA2"/>
    <w:rsid w:val="007954E8"/>
    <w:rsid w:val="007B36BC"/>
    <w:rsid w:val="007B3F23"/>
    <w:rsid w:val="007C21CF"/>
    <w:rsid w:val="007C455C"/>
    <w:rsid w:val="007C4DB5"/>
    <w:rsid w:val="007D11BC"/>
    <w:rsid w:val="007E5601"/>
    <w:rsid w:val="007F0D92"/>
    <w:rsid w:val="007F41CA"/>
    <w:rsid w:val="00806136"/>
    <w:rsid w:val="00824C7F"/>
    <w:rsid w:val="0083163D"/>
    <w:rsid w:val="00833641"/>
    <w:rsid w:val="008379A3"/>
    <w:rsid w:val="00847E69"/>
    <w:rsid w:val="00853C2F"/>
    <w:rsid w:val="00873B47"/>
    <w:rsid w:val="0088707D"/>
    <w:rsid w:val="00887A93"/>
    <w:rsid w:val="0089265F"/>
    <w:rsid w:val="00896B9B"/>
    <w:rsid w:val="008A1B99"/>
    <w:rsid w:val="008A268E"/>
    <w:rsid w:val="008A2BC1"/>
    <w:rsid w:val="008B087D"/>
    <w:rsid w:val="008B44D4"/>
    <w:rsid w:val="008B5B5F"/>
    <w:rsid w:val="008B6126"/>
    <w:rsid w:val="008C0379"/>
    <w:rsid w:val="008C3876"/>
    <w:rsid w:val="008C63EF"/>
    <w:rsid w:val="008D1ACD"/>
    <w:rsid w:val="008E30B4"/>
    <w:rsid w:val="008F2B00"/>
    <w:rsid w:val="008F42DF"/>
    <w:rsid w:val="00902D7E"/>
    <w:rsid w:val="0091289F"/>
    <w:rsid w:val="00912EEF"/>
    <w:rsid w:val="0092741A"/>
    <w:rsid w:val="00933D84"/>
    <w:rsid w:val="00935790"/>
    <w:rsid w:val="009406A1"/>
    <w:rsid w:val="00940BB3"/>
    <w:rsid w:val="0094611D"/>
    <w:rsid w:val="009473F5"/>
    <w:rsid w:val="00950F5A"/>
    <w:rsid w:val="00953354"/>
    <w:rsid w:val="009572DC"/>
    <w:rsid w:val="00957F27"/>
    <w:rsid w:val="009666A0"/>
    <w:rsid w:val="00980AFB"/>
    <w:rsid w:val="009818FE"/>
    <w:rsid w:val="009825D8"/>
    <w:rsid w:val="009A4FB9"/>
    <w:rsid w:val="009B088F"/>
    <w:rsid w:val="009B69F9"/>
    <w:rsid w:val="009C70AA"/>
    <w:rsid w:val="009D7EAD"/>
    <w:rsid w:val="009E55F4"/>
    <w:rsid w:val="009F0238"/>
    <w:rsid w:val="009F178F"/>
    <w:rsid w:val="00A01FED"/>
    <w:rsid w:val="00A10693"/>
    <w:rsid w:val="00A13296"/>
    <w:rsid w:val="00A16487"/>
    <w:rsid w:val="00A24F5F"/>
    <w:rsid w:val="00A27713"/>
    <w:rsid w:val="00A27C32"/>
    <w:rsid w:val="00A3588C"/>
    <w:rsid w:val="00A43062"/>
    <w:rsid w:val="00A448CF"/>
    <w:rsid w:val="00A5145E"/>
    <w:rsid w:val="00A5214B"/>
    <w:rsid w:val="00A523B7"/>
    <w:rsid w:val="00A54827"/>
    <w:rsid w:val="00A56274"/>
    <w:rsid w:val="00A66AAD"/>
    <w:rsid w:val="00A67D61"/>
    <w:rsid w:val="00A71AEC"/>
    <w:rsid w:val="00A72112"/>
    <w:rsid w:val="00A72EE8"/>
    <w:rsid w:val="00A73B44"/>
    <w:rsid w:val="00A74497"/>
    <w:rsid w:val="00A81075"/>
    <w:rsid w:val="00A81926"/>
    <w:rsid w:val="00A90EBC"/>
    <w:rsid w:val="00A93584"/>
    <w:rsid w:val="00A93CEA"/>
    <w:rsid w:val="00A955F8"/>
    <w:rsid w:val="00AA3A68"/>
    <w:rsid w:val="00AA4C24"/>
    <w:rsid w:val="00AC0C69"/>
    <w:rsid w:val="00AC51CC"/>
    <w:rsid w:val="00AD0DFF"/>
    <w:rsid w:val="00AD4512"/>
    <w:rsid w:val="00AD5211"/>
    <w:rsid w:val="00AD7AD3"/>
    <w:rsid w:val="00AE1127"/>
    <w:rsid w:val="00AE5D9C"/>
    <w:rsid w:val="00AF55CF"/>
    <w:rsid w:val="00B0277C"/>
    <w:rsid w:val="00B133AE"/>
    <w:rsid w:val="00B14AD0"/>
    <w:rsid w:val="00B167AA"/>
    <w:rsid w:val="00B16E5C"/>
    <w:rsid w:val="00B20E75"/>
    <w:rsid w:val="00B2332E"/>
    <w:rsid w:val="00B262D4"/>
    <w:rsid w:val="00B269E6"/>
    <w:rsid w:val="00B307FC"/>
    <w:rsid w:val="00B32FA3"/>
    <w:rsid w:val="00B46208"/>
    <w:rsid w:val="00B51EFC"/>
    <w:rsid w:val="00B55805"/>
    <w:rsid w:val="00B560EE"/>
    <w:rsid w:val="00B62986"/>
    <w:rsid w:val="00B62D9B"/>
    <w:rsid w:val="00B644FE"/>
    <w:rsid w:val="00B8068A"/>
    <w:rsid w:val="00B80A07"/>
    <w:rsid w:val="00B831EB"/>
    <w:rsid w:val="00B978FC"/>
    <w:rsid w:val="00BA621B"/>
    <w:rsid w:val="00BB1F07"/>
    <w:rsid w:val="00BB5CB3"/>
    <w:rsid w:val="00BB67C6"/>
    <w:rsid w:val="00BC1618"/>
    <w:rsid w:val="00BC30FF"/>
    <w:rsid w:val="00BD60A0"/>
    <w:rsid w:val="00BE51E1"/>
    <w:rsid w:val="00BF2CCF"/>
    <w:rsid w:val="00C05B43"/>
    <w:rsid w:val="00C15193"/>
    <w:rsid w:val="00C22ECB"/>
    <w:rsid w:val="00C2374F"/>
    <w:rsid w:val="00C23E58"/>
    <w:rsid w:val="00C30492"/>
    <w:rsid w:val="00C370BF"/>
    <w:rsid w:val="00C44E02"/>
    <w:rsid w:val="00C471BA"/>
    <w:rsid w:val="00C5263B"/>
    <w:rsid w:val="00C554DC"/>
    <w:rsid w:val="00C65263"/>
    <w:rsid w:val="00C703E3"/>
    <w:rsid w:val="00C9176A"/>
    <w:rsid w:val="00CA5EB1"/>
    <w:rsid w:val="00CB14A8"/>
    <w:rsid w:val="00CC0E58"/>
    <w:rsid w:val="00CD73CB"/>
    <w:rsid w:val="00CE1C1E"/>
    <w:rsid w:val="00CE3963"/>
    <w:rsid w:val="00CE595A"/>
    <w:rsid w:val="00CE68E0"/>
    <w:rsid w:val="00CF4C63"/>
    <w:rsid w:val="00CF5BAE"/>
    <w:rsid w:val="00CF7048"/>
    <w:rsid w:val="00D177ED"/>
    <w:rsid w:val="00D224E0"/>
    <w:rsid w:val="00D23792"/>
    <w:rsid w:val="00D263C2"/>
    <w:rsid w:val="00D2779A"/>
    <w:rsid w:val="00D343CB"/>
    <w:rsid w:val="00D52D8E"/>
    <w:rsid w:val="00D66063"/>
    <w:rsid w:val="00D7113C"/>
    <w:rsid w:val="00D84D38"/>
    <w:rsid w:val="00DB04A1"/>
    <w:rsid w:val="00DB291E"/>
    <w:rsid w:val="00DC34E9"/>
    <w:rsid w:val="00DC38CF"/>
    <w:rsid w:val="00DC6283"/>
    <w:rsid w:val="00DD0224"/>
    <w:rsid w:val="00DD1749"/>
    <w:rsid w:val="00DD2323"/>
    <w:rsid w:val="00DD6C74"/>
    <w:rsid w:val="00DF5FF5"/>
    <w:rsid w:val="00E0610B"/>
    <w:rsid w:val="00E16358"/>
    <w:rsid w:val="00E21837"/>
    <w:rsid w:val="00E46A6F"/>
    <w:rsid w:val="00E46C01"/>
    <w:rsid w:val="00E5127E"/>
    <w:rsid w:val="00E57FBC"/>
    <w:rsid w:val="00E6145B"/>
    <w:rsid w:val="00E71156"/>
    <w:rsid w:val="00E8428F"/>
    <w:rsid w:val="00E846E5"/>
    <w:rsid w:val="00E86604"/>
    <w:rsid w:val="00E9113F"/>
    <w:rsid w:val="00EC0C9A"/>
    <w:rsid w:val="00EC2CB9"/>
    <w:rsid w:val="00EC4BB0"/>
    <w:rsid w:val="00EE1C5F"/>
    <w:rsid w:val="00EF1FCE"/>
    <w:rsid w:val="00F008B2"/>
    <w:rsid w:val="00F0637E"/>
    <w:rsid w:val="00F208C5"/>
    <w:rsid w:val="00F26BE9"/>
    <w:rsid w:val="00F30187"/>
    <w:rsid w:val="00F32A8E"/>
    <w:rsid w:val="00F33C45"/>
    <w:rsid w:val="00F4386B"/>
    <w:rsid w:val="00F47C99"/>
    <w:rsid w:val="00F54516"/>
    <w:rsid w:val="00F5543C"/>
    <w:rsid w:val="00F56FCD"/>
    <w:rsid w:val="00F60DA0"/>
    <w:rsid w:val="00F6607E"/>
    <w:rsid w:val="00F70ED5"/>
    <w:rsid w:val="00F71A27"/>
    <w:rsid w:val="00F727E4"/>
    <w:rsid w:val="00F731AE"/>
    <w:rsid w:val="00F80122"/>
    <w:rsid w:val="00F808B5"/>
    <w:rsid w:val="00F82ABA"/>
    <w:rsid w:val="00F86BDA"/>
    <w:rsid w:val="00F9140E"/>
    <w:rsid w:val="00F933BB"/>
    <w:rsid w:val="00F9425E"/>
    <w:rsid w:val="00FA4EF5"/>
    <w:rsid w:val="00FA6555"/>
    <w:rsid w:val="00FB16B9"/>
    <w:rsid w:val="00FB2C87"/>
    <w:rsid w:val="00FB646C"/>
    <w:rsid w:val="00FB6CD0"/>
    <w:rsid w:val="00FC53A6"/>
    <w:rsid w:val="00FC7440"/>
    <w:rsid w:val="00FD70BE"/>
    <w:rsid w:val="00FE0210"/>
    <w:rsid w:val="00FF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6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C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4BB0"/>
  </w:style>
  <w:style w:type="paragraph" w:styleId="Zpat">
    <w:name w:val="footer"/>
    <w:basedOn w:val="Normln"/>
    <w:link w:val="ZpatChar"/>
    <w:uiPriority w:val="99"/>
    <w:semiHidden/>
    <w:unhideWhenUsed/>
    <w:rsid w:val="00EC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4BB0"/>
  </w:style>
  <w:style w:type="paragraph" w:styleId="Odstavecseseznamem">
    <w:name w:val="List Paragraph"/>
    <w:basedOn w:val="Normln"/>
    <w:uiPriority w:val="34"/>
    <w:qFormat/>
    <w:rsid w:val="000D1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876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TECHPRAC</dc:creator>
  <cp:lastModifiedBy>TECHPRAC</cp:lastModifiedBy>
  <cp:revision>30</cp:revision>
  <cp:lastPrinted>2020-02-11T06:52:00Z</cp:lastPrinted>
  <dcterms:created xsi:type="dcterms:W3CDTF">2019-03-27T13:02:00Z</dcterms:created>
  <dcterms:modified xsi:type="dcterms:W3CDTF">2020-05-04T07:01:00Z</dcterms:modified>
</cp:coreProperties>
</file>