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8E4EBA" w:rsidRDefault="00EB284F" w:rsidP="00EB284F">
      <w:pPr>
        <w:spacing w:after="120"/>
        <w:jc w:val="center"/>
        <w:rPr>
          <w:rFonts w:ascii="Roboto Slab" w:hAnsi="Roboto Slab"/>
          <w:b/>
          <w:sz w:val="22"/>
          <w:szCs w:val="22"/>
        </w:rPr>
      </w:pPr>
      <w:r w:rsidRPr="008E4EBA">
        <w:rPr>
          <w:rFonts w:ascii="Roboto Slab" w:hAnsi="Roboto Slab"/>
          <w:b/>
          <w:sz w:val="22"/>
          <w:szCs w:val="22"/>
        </w:rPr>
        <w:t>ČESTNÉ PROHLÁŠENÍ O NEEXISTENCI STŘETU ZÁJMŮ</w:t>
      </w:r>
      <w:r w:rsidRPr="008E4EBA">
        <w:rPr>
          <w:rFonts w:ascii="Roboto Slab" w:hAnsi="Roboto Slab"/>
          <w:b/>
          <w:sz w:val="22"/>
          <w:szCs w:val="22"/>
        </w:rPr>
        <w:br/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Já, níže podepsaný uchazeč</w:t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  <w:t>……………………………………………………………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se sídlem</w:t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  <w:t>……………………………………………………………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IČ:</w:t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</w:r>
      <w:r w:rsidRPr="008E4EBA">
        <w:rPr>
          <w:rFonts w:ascii="Roboto Slab" w:hAnsi="Roboto Slab"/>
          <w:sz w:val="22"/>
          <w:szCs w:val="22"/>
        </w:rPr>
        <w:tab/>
        <w:t>……………………………………………………………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tímto čestně prohlašuji, že: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 xml:space="preserve">v posledních 3 letech od konce lhůty pro podání nabídek </w:t>
      </w:r>
      <w:r w:rsidRPr="008E4EBA">
        <w:rPr>
          <w:rFonts w:ascii="Roboto Slab" w:hAnsi="Roboto Slab"/>
          <w:sz w:val="22"/>
          <w:szCs w:val="22"/>
          <w:highlight w:val="yellow"/>
        </w:rPr>
        <w:t>byli následující/nebyli žádní členové</w:t>
      </w:r>
      <w:r w:rsidRPr="008E4EBA">
        <w:rPr>
          <w:rFonts w:ascii="Roboto Slab" w:hAnsi="Roboto Slab"/>
          <w:sz w:val="22"/>
          <w:szCs w:val="22"/>
        </w:rPr>
        <w:t xml:space="preserve"> statutárních orgánů nebo statutární orgány v pracovněprávním, f</w:t>
      </w:r>
      <w:r w:rsidR="00326F0D">
        <w:rPr>
          <w:rFonts w:ascii="Roboto Slab" w:hAnsi="Roboto Slab"/>
          <w:sz w:val="22"/>
          <w:szCs w:val="22"/>
        </w:rPr>
        <w:t>unkčním či obdobném poměru u zad</w:t>
      </w:r>
      <w:bookmarkStart w:id="0" w:name="_GoBack"/>
      <w:bookmarkEnd w:id="0"/>
      <w:r w:rsidRPr="008E4EBA">
        <w:rPr>
          <w:rFonts w:ascii="Roboto Slab" w:hAnsi="Roboto Slab"/>
          <w:sz w:val="22"/>
          <w:szCs w:val="22"/>
        </w:rPr>
        <w:t>avatele:</w:t>
      </w:r>
    </w:p>
    <w:p w:rsidR="00EB284F" w:rsidRPr="008E4EBA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  <w:highlight w:val="yellow"/>
        </w:rPr>
        <w:t>mám/nemám</w:t>
      </w:r>
      <w:r w:rsidRPr="008E4EBA">
        <w:rPr>
          <w:rFonts w:ascii="Roboto Slab" w:hAnsi="Roboto Slab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8E4EBA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souhlasím se zadáním a podmínkami zadávacího řízení,</w:t>
      </w:r>
    </w:p>
    <w:p w:rsidR="00EB284F" w:rsidRPr="008E4EBA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všechny údaje uvedené v nabídce jsou úplné a pravdivé.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Toto prohlášení podepisuji jako (jméno, příjmení a funkce oprávněného zástupce uchazeče):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V …………………, dne …………………</w:t>
      </w: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EB284F" w:rsidRPr="008E4EBA" w:rsidRDefault="00EB284F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D22023" w:rsidRPr="008E4EBA" w:rsidRDefault="00D22023" w:rsidP="00EB284F">
      <w:pPr>
        <w:spacing w:after="120"/>
        <w:jc w:val="both"/>
        <w:rPr>
          <w:rFonts w:ascii="Roboto Slab" w:hAnsi="Roboto Slab"/>
          <w:sz w:val="22"/>
          <w:szCs w:val="22"/>
        </w:rPr>
      </w:pPr>
    </w:p>
    <w:p w:rsidR="00D22023" w:rsidRPr="008E4EBA" w:rsidRDefault="00D22023" w:rsidP="00D22023">
      <w:pPr>
        <w:rPr>
          <w:rFonts w:ascii="Roboto Slab" w:hAnsi="Roboto Slab"/>
        </w:rPr>
      </w:pPr>
      <w:r w:rsidRPr="008E4EBA">
        <w:rPr>
          <w:rFonts w:ascii="Roboto Slab" w:hAnsi="Roboto Slab"/>
          <w:sz w:val="22"/>
          <w:szCs w:val="22"/>
        </w:rPr>
        <w:t>…………………..…………………..…………………..</w:t>
      </w:r>
    </w:p>
    <w:p w:rsidR="0048774B" w:rsidRPr="008E4EBA" w:rsidRDefault="00D22023" w:rsidP="00D22023">
      <w:pPr>
        <w:spacing w:after="60"/>
        <w:jc w:val="both"/>
        <w:rPr>
          <w:rFonts w:ascii="Roboto Slab" w:hAnsi="Roboto Slab"/>
          <w:sz w:val="22"/>
          <w:szCs w:val="22"/>
        </w:rPr>
      </w:pPr>
      <w:r w:rsidRPr="008E4EBA">
        <w:rPr>
          <w:rFonts w:ascii="Roboto Slab" w:hAnsi="Roboto Slab"/>
          <w:sz w:val="22"/>
          <w:szCs w:val="22"/>
        </w:rPr>
        <w:t>Podpis osoby oprávněné jednat jménem uchazeče</w:t>
      </w:r>
    </w:p>
    <w:sectPr w:rsidR="0048774B" w:rsidRPr="008E4EBA" w:rsidSect="00B812CA">
      <w:footerReference w:type="even" r:id="rId7"/>
      <w:footerReference w:type="default" r:id="rId8"/>
      <w:headerReference w:type="first" r:id="rId9"/>
      <w:pgSz w:w="11906" w:h="16838"/>
      <w:pgMar w:top="993" w:right="1418" w:bottom="1418" w:left="1418" w:header="284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7B" w:rsidRDefault="007F307B">
      <w:r>
        <w:separator/>
      </w:r>
    </w:p>
  </w:endnote>
  <w:endnote w:type="continuationSeparator" w:id="0">
    <w:p w:rsidR="007F307B" w:rsidRDefault="007F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1F53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8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7F3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034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1F533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="00EB284F"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D22023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7F307B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7B" w:rsidRDefault="007F307B">
      <w:r>
        <w:separator/>
      </w:r>
    </w:p>
  </w:footnote>
  <w:footnote w:type="continuationSeparator" w:id="0">
    <w:p w:rsidR="007F307B" w:rsidRDefault="007F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8" w:rsidRPr="00AF77A5" w:rsidRDefault="00572E28" w:rsidP="00572E28">
    <w:pPr>
      <w:pStyle w:val="Zhlav"/>
      <w:ind w:left="-964"/>
      <w:jc w:val="right"/>
      <w:rPr>
        <w:b/>
        <w:i/>
      </w:rPr>
    </w:pPr>
    <w:r w:rsidRPr="00AF77A5">
      <w:rPr>
        <w:b/>
        <w:i/>
      </w:rPr>
      <w:t xml:space="preserve">příloha </w:t>
    </w:r>
    <w:proofErr w:type="gramStart"/>
    <w:r w:rsidRPr="00AF77A5">
      <w:rPr>
        <w:b/>
        <w:i/>
      </w:rPr>
      <w:t>č.</w:t>
    </w:r>
    <w:r w:rsidR="004B4A85">
      <w:rPr>
        <w:b/>
        <w:i/>
      </w:rPr>
      <w:t>4</w:t>
    </w:r>
    <w:proofErr w:type="gramEnd"/>
    <w:r w:rsidR="00125201" w:rsidRPr="00AF77A5">
      <w:rPr>
        <w:b/>
        <w:i/>
      </w:rPr>
      <w:t xml:space="preserve">                                                                                         </w:t>
    </w:r>
  </w:p>
  <w:p w:rsidR="00B21788" w:rsidRPr="00572E28" w:rsidRDefault="00B2178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07678B"/>
    <w:rsid w:val="000B574B"/>
    <w:rsid w:val="001157E4"/>
    <w:rsid w:val="00125201"/>
    <w:rsid w:val="00192AE6"/>
    <w:rsid w:val="001F533A"/>
    <w:rsid w:val="001F6821"/>
    <w:rsid w:val="00212892"/>
    <w:rsid w:val="00262F2C"/>
    <w:rsid w:val="0027399B"/>
    <w:rsid w:val="00325B56"/>
    <w:rsid w:val="00326F0D"/>
    <w:rsid w:val="00390016"/>
    <w:rsid w:val="00396082"/>
    <w:rsid w:val="00407426"/>
    <w:rsid w:val="00442E49"/>
    <w:rsid w:val="00462495"/>
    <w:rsid w:val="004641C1"/>
    <w:rsid w:val="0047714C"/>
    <w:rsid w:val="00480645"/>
    <w:rsid w:val="0048774B"/>
    <w:rsid w:val="004A0151"/>
    <w:rsid w:val="004B4A85"/>
    <w:rsid w:val="00572E28"/>
    <w:rsid w:val="00594C66"/>
    <w:rsid w:val="005E0B80"/>
    <w:rsid w:val="00671A9F"/>
    <w:rsid w:val="00702712"/>
    <w:rsid w:val="00705E6D"/>
    <w:rsid w:val="00745FCB"/>
    <w:rsid w:val="00764E88"/>
    <w:rsid w:val="00796699"/>
    <w:rsid w:val="007F307B"/>
    <w:rsid w:val="00807EC9"/>
    <w:rsid w:val="008B45FC"/>
    <w:rsid w:val="008B61BF"/>
    <w:rsid w:val="008E4EBA"/>
    <w:rsid w:val="00937864"/>
    <w:rsid w:val="009B79DC"/>
    <w:rsid w:val="00A46567"/>
    <w:rsid w:val="00A86581"/>
    <w:rsid w:val="00AF77A5"/>
    <w:rsid w:val="00B21788"/>
    <w:rsid w:val="00B812CA"/>
    <w:rsid w:val="00BD59C3"/>
    <w:rsid w:val="00BE4078"/>
    <w:rsid w:val="00C357BC"/>
    <w:rsid w:val="00C606ED"/>
    <w:rsid w:val="00D13EBA"/>
    <w:rsid w:val="00D22023"/>
    <w:rsid w:val="00D2407A"/>
    <w:rsid w:val="00D81B03"/>
    <w:rsid w:val="00DD07AF"/>
    <w:rsid w:val="00EB284F"/>
    <w:rsid w:val="00F64F43"/>
    <w:rsid w:val="00F67BE2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AB5CF-8099-405D-A658-3343AD1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Stankova</cp:lastModifiedBy>
  <cp:revision>4</cp:revision>
  <cp:lastPrinted>2016-12-05T14:58:00Z</cp:lastPrinted>
  <dcterms:created xsi:type="dcterms:W3CDTF">2018-12-18T14:48:00Z</dcterms:created>
  <dcterms:modified xsi:type="dcterms:W3CDTF">2019-03-13T12:56:00Z</dcterms:modified>
</cp:coreProperties>
</file>