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51779C8A"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E90888" w:rsidRPr="00E90888">
        <w:rPr>
          <w:rFonts w:cstheme="minorHAnsi"/>
        </w:rPr>
        <w:t>III/2423 Úholičky, most ev.</w:t>
      </w:r>
      <w:r w:rsidR="007F5F86">
        <w:rPr>
          <w:rFonts w:cstheme="minorHAnsi"/>
        </w:rPr>
        <w:t xml:space="preserve"> </w:t>
      </w:r>
      <w:r w:rsidR="00E90888" w:rsidRPr="00E90888">
        <w:rPr>
          <w:rFonts w:cstheme="minorHAnsi"/>
        </w:rPr>
        <w:t>č. 2423-1 přes Podmoráňský potok</w:t>
      </w:r>
      <w:r>
        <w:rPr>
          <w:rFonts w:cstheme="minorHAnsi"/>
        </w:rPr>
        <w:t>“ - PD</w:t>
      </w:r>
    </w:p>
    <w:p w14:paraId="49100D05" w14:textId="77777777" w:rsidR="00914511" w:rsidRDefault="00914511" w:rsidP="002B646B">
      <w:pPr>
        <w:pStyle w:val="Nadpis2"/>
        <w:spacing w:after="120"/>
        <w:ind w:left="357" w:hanging="357"/>
        <w:rPr>
          <w:rFonts w:cstheme="minorHAnsi"/>
        </w:rPr>
      </w:pPr>
      <w:r w:rsidRPr="008F4745">
        <w:rPr>
          <w:rFonts w:cstheme="minorHAnsi"/>
        </w:rPr>
        <w:t xml:space="preserve">Mapa: </w:t>
      </w:r>
    </w:p>
    <w:p w14:paraId="0BB4C101" w14:textId="37140CFD" w:rsidR="001F6CD2" w:rsidRPr="001F6CD2" w:rsidRDefault="00D20782" w:rsidP="001F6CD2">
      <w:pPr>
        <w:jc w:val="center"/>
      </w:pPr>
      <w:r>
        <w:rPr>
          <w:noProof/>
        </w:rPr>
        <w:drawing>
          <wp:inline distT="0" distB="0" distL="0" distR="0" wp14:anchorId="1743065A" wp14:editId="6F34DB39">
            <wp:extent cx="5172075" cy="3194844"/>
            <wp:effectExtent l="0" t="0" r="0" b="5715"/>
            <wp:docPr id="1344572731"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72731"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179998" cy="3199738"/>
                    </a:xfrm>
                    <a:prstGeom prst="rect">
                      <a:avLst/>
                    </a:prstGeom>
                  </pic:spPr>
                </pic:pic>
              </a:graphicData>
            </a:graphic>
          </wp:inline>
        </w:drawing>
      </w:r>
    </w:p>
    <w:p w14:paraId="667E1338" w14:textId="6C586328" w:rsidR="00914511" w:rsidRPr="004D5F09" w:rsidRDefault="00914511" w:rsidP="008B52E4">
      <w:pPr>
        <w:pStyle w:val="Nadpis2"/>
        <w:rPr>
          <w:rFonts w:cstheme="minorHAnsi"/>
        </w:rPr>
      </w:pPr>
      <w:r w:rsidRPr="004D5F09">
        <w:rPr>
          <w:rFonts w:cstheme="minorHAnsi"/>
        </w:rPr>
        <w:t xml:space="preserve">Provozní staničení a </w:t>
      </w:r>
      <w:r w:rsidR="002B0777" w:rsidRPr="004D5F09">
        <w:rPr>
          <w:rFonts w:cstheme="minorHAnsi"/>
        </w:rPr>
        <w:t>místo realizace</w:t>
      </w:r>
      <w:r w:rsidRPr="004D5F09">
        <w:rPr>
          <w:rFonts w:cstheme="minorHAnsi"/>
        </w:rPr>
        <w:t xml:space="preserve">: </w:t>
      </w:r>
    </w:p>
    <w:p w14:paraId="6DE5CCF6" w14:textId="62AABE92" w:rsidR="005051D1" w:rsidRPr="004D5F09" w:rsidRDefault="003B3DDB" w:rsidP="006B05FC">
      <w:pPr>
        <w:jc w:val="both"/>
        <w:rPr>
          <w:rFonts w:cstheme="minorHAnsi"/>
        </w:rPr>
      </w:pPr>
      <w:r w:rsidRPr="004D5F09">
        <w:rPr>
          <w:rFonts w:cstheme="minorHAnsi"/>
        </w:rPr>
        <w:t>s</w:t>
      </w:r>
      <w:r w:rsidR="00C7336B" w:rsidRPr="004D5F09">
        <w:rPr>
          <w:rFonts w:cstheme="minorHAnsi"/>
        </w:rPr>
        <w:t xml:space="preserve">ilnice </w:t>
      </w:r>
      <w:r w:rsidR="005C218F" w:rsidRPr="004D5F09">
        <w:rPr>
          <w:rFonts w:cstheme="minorHAnsi"/>
        </w:rPr>
        <w:t xml:space="preserve">č. </w:t>
      </w:r>
      <w:r w:rsidR="00711A65" w:rsidRPr="004D5F09">
        <w:rPr>
          <w:rFonts w:cstheme="minorHAnsi"/>
        </w:rPr>
        <w:t>II</w:t>
      </w:r>
      <w:r w:rsidR="007E1696" w:rsidRPr="004D5F09">
        <w:rPr>
          <w:rFonts w:cstheme="minorHAnsi"/>
        </w:rPr>
        <w:t>I</w:t>
      </w:r>
      <w:r w:rsidR="00711A65" w:rsidRPr="004D5F09">
        <w:rPr>
          <w:rFonts w:cstheme="minorHAnsi"/>
        </w:rPr>
        <w:t>/</w:t>
      </w:r>
      <w:r w:rsidR="00747275" w:rsidRPr="004D5F09">
        <w:rPr>
          <w:rFonts w:cstheme="minorHAnsi"/>
        </w:rPr>
        <w:t>24</w:t>
      </w:r>
      <w:r w:rsidR="0007655C" w:rsidRPr="004D5F09">
        <w:rPr>
          <w:rFonts w:cstheme="minorHAnsi"/>
        </w:rPr>
        <w:t>23</w:t>
      </w:r>
      <w:r w:rsidR="00FA58F7" w:rsidRPr="004D5F09">
        <w:rPr>
          <w:rFonts w:cstheme="minorHAnsi"/>
        </w:rPr>
        <w:t>,</w:t>
      </w:r>
      <w:r w:rsidR="00C7336B" w:rsidRPr="004D5F09">
        <w:rPr>
          <w:rFonts w:cstheme="minorHAnsi"/>
        </w:rPr>
        <w:t xml:space="preserve"> staničení </w:t>
      </w:r>
      <w:r w:rsidR="008A3F3E" w:rsidRPr="004D5F09">
        <w:rPr>
          <w:rFonts w:cstheme="minorHAnsi"/>
        </w:rPr>
        <w:t>1</w:t>
      </w:r>
      <w:r w:rsidR="007E1696" w:rsidRPr="004D5F09">
        <w:rPr>
          <w:rFonts w:cstheme="minorHAnsi"/>
        </w:rPr>
        <w:t>,</w:t>
      </w:r>
      <w:r w:rsidR="008A3F3E" w:rsidRPr="004D5F09">
        <w:rPr>
          <w:rFonts w:cstheme="minorHAnsi"/>
        </w:rPr>
        <w:t>216</w:t>
      </w:r>
      <w:r w:rsidR="000A1992" w:rsidRPr="004D5F09">
        <w:rPr>
          <w:rFonts w:cstheme="minorHAnsi"/>
        </w:rPr>
        <w:t xml:space="preserve"> </w:t>
      </w:r>
      <w:r w:rsidR="00554A3C" w:rsidRPr="004D5F09">
        <w:rPr>
          <w:rFonts w:cstheme="minorHAnsi"/>
        </w:rPr>
        <w:t>k</w:t>
      </w:r>
      <w:r w:rsidR="00C7336B" w:rsidRPr="004D5F09">
        <w:rPr>
          <w:rFonts w:cstheme="minorHAnsi"/>
        </w:rPr>
        <w:t>m</w:t>
      </w:r>
      <w:r w:rsidR="00EF25CF" w:rsidRPr="004D5F09">
        <w:rPr>
          <w:rFonts w:cstheme="minorHAnsi"/>
        </w:rPr>
        <w:t>,</w:t>
      </w:r>
      <w:r w:rsidR="00C7336B" w:rsidRPr="004D5F09">
        <w:rPr>
          <w:rFonts w:cstheme="minorHAnsi"/>
        </w:rPr>
        <w:t xml:space="preserve"> Středočeský kraj, </w:t>
      </w:r>
      <w:r w:rsidR="004D5F09" w:rsidRPr="004D5F09">
        <w:rPr>
          <w:rFonts w:cstheme="minorHAnsi"/>
        </w:rPr>
        <w:tab/>
        <w:t>okres Praha – západ</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048C98C7" w:rsidR="00B356D4" w:rsidRPr="009E20DE" w:rsidRDefault="00A64CA2" w:rsidP="00B356D4">
      <w:pPr>
        <w:jc w:val="both"/>
        <w:rPr>
          <w:rFonts w:cstheme="minorHAnsi"/>
          <w:b/>
        </w:rPr>
      </w:pPr>
      <w:r>
        <w:rPr>
          <w:rFonts w:cstheme="minorHAnsi"/>
          <w:b/>
        </w:rPr>
        <w:t>8</w:t>
      </w:r>
      <w:r w:rsidR="00D251F3" w:rsidRPr="009E20DE">
        <w:rPr>
          <w:rFonts w:cstheme="minorHAnsi"/>
          <w:b/>
        </w:rPr>
        <w:t> </w:t>
      </w:r>
      <w:r>
        <w:rPr>
          <w:rFonts w:cstheme="minorHAnsi"/>
          <w:b/>
        </w:rPr>
        <w:t>5</w:t>
      </w:r>
      <w:r w:rsidR="000D57B7" w:rsidRPr="009E20DE">
        <w:rPr>
          <w:rFonts w:cstheme="minorHAnsi"/>
          <w:b/>
        </w:rPr>
        <w:t>0</w:t>
      </w:r>
      <w:r w:rsidR="00E452F1" w:rsidRPr="009E20DE">
        <w:rPr>
          <w:rFonts w:cstheme="minorHAnsi"/>
          <w:b/>
        </w:rPr>
        <w:t>0</w:t>
      </w:r>
      <w:r w:rsidR="00D251F3" w:rsidRPr="009E20DE">
        <w:rPr>
          <w:rFonts w:cstheme="minorHAnsi"/>
          <w:b/>
        </w:rPr>
        <w:t xml:space="preserve"> </w:t>
      </w:r>
      <w:r w:rsidR="002F647D" w:rsidRPr="009E20DE">
        <w:rPr>
          <w:rFonts w:cstheme="minorHAnsi"/>
          <w:b/>
        </w:rPr>
        <w:t>000</w:t>
      </w:r>
      <w:r w:rsidR="0064026B" w:rsidRPr="009E20DE">
        <w:rPr>
          <w:rFonts w:cstheme="minorHAnsi"/>
          <w:b/>
        </w:rPr>
        <w:t xml:space="preserve"> </w:t>
      </w:r>
      <w:r w:rsidR="00B356D4" w:rsidRPr="009E20DE">
        <w:rPr>
          <w:rFonts w:cstheme="minorHAnsi"/>
          <w:b/>
        </w:rPr>
        <w:t>Kč bez DPH</w:t>
      </w:r>
      <w:r w:rsidR="009666CB" w:rsidRPr="009E20DE">
        <w:rPr>
          <w:rFonts w:cstheme="minorHAnsi"/>
          <w:b/>
        </w:rPr>
        <w:t xml:space="preserve">; tj. </w:t>
      </w:r>
      <w:r w:rsidR="00A622D0" w:rsidRPr="009E20DE">
        <w:rPr>
          <w:rFonts w:cstheme="minorHAnsi"/>
          <w:b/>
        </w:rPr>
        <w:t>1</w:t>
      </w:r>
      <w:r w:rsidR="009E20DE" w:rsidRPr="009E20DE">
        <w:rPr>
          <w:rFonts w:cstheme="minorHAnsi"/>
          <w:b/>
        </w:rPr>
        <w:t>0</w:t>
      </w:r>
      <w:r w:rsidR="00A622D0" w:rsidRPr="009E20DE">
        <w:rPr>
          <w:rFonts w:cstheme="minorHAnsi"/>
          <w:b/>
        </w:rPr>
        <w:t xml:space="preserve"> </w:t>
      </w:r>
      <w:r w:rsidR="009E20DE" w:rsidRPr="009E20DE">
        <w:rPr>
          <w:rFonts w:cstheme="minorHAnsi"/>
          <w:b/>
        </w:rPr>
        <w:t>285</w:t>
      </w:r>
      <w:r w:rsidR="00C90EDD" w:rsidRPr="009E20DE">
        <w:rPr>
          <w:rFonts w:cstheme="minorHAnsi"/>
          <w:b/>
        </w:rPr>
        <w:t xml:space="preserve"> </w:t>
      </w:r>
      <w:r w:rsidR="00F627E3" w:rsidRPr="009E20DE">
        <w:rPr>
          <w:rFonts w:cstheme="minorHAnsi"/>
          <w:b/>
        </w:rPr>
        <w:t>00</w:t>
      </w:r>
      <w:r w:rsidR="001E74EC" w:rsidRPr="009E20DE">
        <w:rPr>
          <w:rFonts w:cstheme="minorHAnsi"/>
          <w:b/>
        </w:rPr>
        <w:t>0</w:t>
      </w:r>
      <w:r w:rsidR="000075F7" w:rsidRPr="009E20DE">
        <w:rPr>
          <w:rFonts w:cstheme="minorHAnsi"/>
          <w:b/>
        </w:rPr>
        <w:t xml:space="preserve"> </w:t>
      </w:r>
      <w:r w:rsidR="009666CB" w:rsidRPr="009E20DE">
        <w:rPr>
          <w:rFonts w:cstheme="minorHAnsi"/>
          <w:b/>
        </w:rPr>
        <w:t xml:space="preserve">Kč </w:t>
      </w:r>
      <w:r w:rsidR="002F2DD2" w:rsidRPr="009E20DE">
        <w:rPr>
          <w:rFonts w:cstheme="minorHAnsi"/>
          <w:b/>
        </w:rPr>
        <w:t>s DPH</w:t>
      </w:r>
    </w:p>
    <w:p w14:paraId="3FB32623" w14:textId="1BCC5496" w:rsidR="00A40B87" w:rsidRPr="008F4745" w:rsidRDefault="00A40B87" w:rsidP="002B646B">
      <w:pPr>
        <w:pStyle w:val="Nadpis2"/>
        <w:spacing w:after="120"/>
        <w:ind w:left="357" w:hanging="357"/>
        <w:rPr>
          <w:rFonts w:cstheme="minorHAnsi"/>
        </w:rPr>
      </w:pPr>
      <w:r w:rsidRPr="008F4745">
        <w:rPr>
          <w:rFonts w:cstheme="minorHAnsi"/>
        </w:rPr>
        <w:t>Odůvodnění:</w:t>
      </w:r>
    </w:p>
    <w:p w14:paraId="6A9D8A4D" w14:textId="48C10ECF" w:rsidR="00A06B37" w:rsidRPr="00E74AB9" w:rsidRDefault="002932AE" w:rsidP="00247382">
      <w:pPr>
        <w:pStyle w:val="Zkladntext"/>
        <w:rPr>
          <w:rFonts w:asciiTheme="minorHAnsi" w:eastAsiaTheme="minorHAnsi" w:hAnsiTheme="minorHAnsi" w:cstheme="minorHAnsi"/>
          <w:bCs w:val="0"/>
          <w:color w:val="FF0000"/>
          <w:sz w:val="22"/>
          <w:szCs w:val="22"/>
          <w:lang w:eastAsia="en-US"/>
        </w:rPr>
      </w:pPr>
      <w:r w:rsidRPr="005C0D47">
        <w:rPr>
          <w:rFonts w:asciiTheme="minorHAnsi" w:eastAsiaTheme="minorHAnsi" w:hAnsiTheme="minorHAnsi" w:cstheme="minorHAnsi"/>
          <w:bCs w:val="0"/>
          <w:sz w:val="22"/>
          <w:szCs w:val="22"/>
          <w:lang w:eastAsia="en-US"/>
        </w:rPr>
        <w:t>M</w:t>
      </w:r>
      <w:r w:rsidR="00BC4D8C" w:rsidRPr="005C0D47">
        <w:rPr>
          <w:rFonts w:asciiTheme="minorHAnsi" w:eastAsiaTheme="minorHAnsi" w:hAnsiTheme="minorHAnsi" w:cstheme="minorHAnsi"/>
          <w:bCs w:val="0"/>
          <w:sz w:val="22"/>
          <w:szCs w:val="22"/>
          <w:lang w:eastAsia="en-US"/>
        </w:rPr>
        <w:t xml:space="preserve">ost je nyní </w:t>
      </w:r>
      <w:r w:rsidR="002F2DD2" w:rsidRPr="005C0D47">
        <w:rPr>
          <w:rFonts w:asciiTheme="minorHAnsi" w:eastAsiaTheme="minorHAnsi" w:hAnsiTheme="minorHAnsi" w:cstheme="minorHAnsi"/>
          <w:bCs w:val="0"/>
          <w:sz w:val="22"/>
          <w:szCs w:val="22"/>
          <w:lang w:eastAsia="en-US"/>
        </w:rPr>
        <w:t>v nevyhovujícím stavebnětechnickém stavu s</w:t>
      </w:r>
      <w:r w:rsidR="005C0D47">
        <w:rPr>
          <w:rFonts w:asciiTheme="minorHAnsi" w:eastAsiaTheme="minorHAnsi" w:hAnsiTheme="minorHAnsi" w:cstheme="minorHAnsi"/>
          <w:bCs w:val="0"/>
          <w:sz w:val="22"/>
          <w:szCs w:val="22"/>
          <w:lang w:eastAsia="en-US"/>
        </w:rPr>
        <w:t> </w:t>
      </w:r>
      <w:r w:rsidR="00BC4D8C" w:rsidRPr="005C0D47">
        <w:rPr>
          <w:rFonts w:asciiTheme="minorHAnsi" w:eastAsiaTheme="minorHAnsi" w:hAnsiTheme="minorHAnsi" w:cstheme="minorHAnsi"/>
          <w:bCs w:val="0"/>
          <w:sz w:val="22"/>
          <w:szCs w:val="22"/>
          <w:lang w:eastAsia="en-US"/>
        </w:rPr>
        <w:t>klasifik</w:t>
      </w:r>
      <w:r w:rsidR="002F2DD2" w:rsidRPr="005C0D47">
        <w:rPr>
          <w:rFonts w:asciiTheme="minorHAnsi" w:eastAsiaTheme="minorHAnsi" w:hAnsiTheme="minorHAnsi" w:cstheme="minorHAnsi"/>
          <w:bCs w:val="0"/>
          <w:sz w:val="22"/>
          <w:szCs w:val="22"/>
          <w:lang w:eastAsia="en-US"/>
        </w:rPr>
        <w:t>ací</w:t>
      </w:r>
      <w:r w:rsidR="005C0D47">
        <w:rPr>
          <w:rFonts w:asciiTheme="minorHAnsi" w:eastAsiaTheme="minorHAnsi" w:hAnsiTheme="minorHAnsi" w:cstheme="minorHAnsi"/>
          <w:bCs w:val="0"/>
          <w:sz w:val="22"/>
          <w:szCs w:val="22"/>
          <w:lang w:eastAsia="en-US"/>
        </w:rPr>
        <w:t xml:space="preserve"> </w:t>
      </w:r>
      <w:r w:rsidR="002A40BF" w:rsidRPr="001834BC">
        <w:rPr>
          <w:rFonts w:asciiTheme="minorHAnsi" w:eastAsiaTheme="minorHAnsi" w:hAnsiTheme="minorHAnsi" w:cstheme="minorHAnsi"/>
          <w:bCs w:val="0"/>
          <w:sz w:val="22"/>
          <w:szCs w:val="22"/>
          <w:lang w:eastAsia="en-US"/>
        </w:rPr>
        <w:t>V</w:t>
      </w:r>
      <w:r w:rsidR="008512FC" w:rsidRPr="001834BC">
        <w:rPr>
          <w:rFonts w:asciiTheme="minorHAnsi" w:eastAsiaTheme="minorHAnsi" w:hAnsiTheme="minorHAnsi" w:cstheme="minorHAnsi"/>
          <w:bCs w:val="0"/>
          <w:sz w:val="22"/>
          <w:szCs w:val="22"/>
          <w:lang w:eastAsia="en-US"/>
        </w:rPr>
        <w:t xml:space="preserve"> – </w:t>
      </w:r>
      <w:r w:rsidR="002A40BF" w:rsidRPr="001834BC">
        <w:rPr>
          <w:rFonts w:asciiTheme="minorHAnsi" w:eastAsiaTheme="minorHAnsi" w:hAnsiTheme="minorHAnsi" w:cstheme="minorHAnsi"/>
          <w:bCs w:val="0"/>
          <w:sz w:val="22"/>
          <w:szCs w:val="22"/>
          <w:lang w:eastAsia="en-US"/>
        </w:rPr>
        <w:t>špatný</w:t>
      </w:r>
      <w:r w:rsidR="00B37E64" w:rsidRPr="002A40BF">
        <w:rPr>
          <w:rFonts w:asciiTheme="minorHAnsi" w:eastAsiaTheme="minorHAnsi" w:hAnsiTheme="minorHAnsi" w:cstheme="minorHAnsi"/>
          <w:bCs w:val="0"/>
          <w:sz w:val="22"/>
          <w:szCs w:val="22"/>
          <w:lang w:eastAsia="en-US"/>
        </w:rPr>
        <w:t>.</w:t>
      </w:r>
      <w:r w:rsidR="00247382" w:rsidRPr="002A40BF">
        <w:rPr>
          <w:rFonts w:asciiTheme="minorHAnsi" w:eastAsiaTheme="minorHAnsi" w:hAnsiTheme="minorHAnsi" w:cstheme="minorHAnsi"/>
          <w:bCs w:val="0"/>
          <w:sz w:val="22"/>
          <w:szCs w:val="22"/>
          <w:lang w:eastAsia="en-US"/>
        </w:rPr>
        <w:t xml:space="preserve"> </w:t>
      </w:r>
      <w:r w:rsidR="000F209E" w:rsidRPr="002A40BF">
        <w:rPr>
          <w:rFonts w:asciiTheme="minorHAnsi" w:eastAsiaTheme="minorHAnsi" w:hAnsiTheme="minorHAnsi" w:cstheme="minorHAnsi"/>
          <w:bCs w:val="0"/>
          <w:sz w:val="22"/>
          <w:szCs w:val="22"/>
          <w:lang w:eastAsia="en-US"/>
        </w:rPr>
        <w:t>Na začátku roku</w:t>
      </w:r>
      <w:r w:rsidR="004253D1" w:rsidRPr="002A40BF">
        <w:rPr>
          <w:rFonts w:asciiTheme="minorHAnsi" w:eastAsiaTheme="minorHAnsi" w:hAnsiTheme="minorHAnsi" w:cstheme="minorHAnsi"/>
          <w:bCs w:val="0"/>
          <w:sz w:val="22"/>
          <w:szCs w:val="22"/>
          <w:lang w:eastAsia="en-US"/>
        </w:rPr>
        <w:t xml:space="preserve"> 2024</w:t>
      </w:r>
      <w:r w:rsidR="008A702A" w:rsidRPr="002A40BF">
        <w:rPr>
          <w:rFonts w:asciiTheme="minorHAnsi" w:eastAsiaTheme="minorHAnsi" w:hAnsiTheme="minorHAnsi" w:cstheme="minorHAnsi"/>
          <w:bCs w:val="0"/>
          <w:sz w:val="22"/>
          <w:szCs w:val="22"/>
          <w:lang w:eastAsia="en-US"/>
        </w:rPr>
        <w:t xml:space="preserve"> byla provedena </w:t>
      </w:r>
      <w:r w:rsidR="004253D1" w:rsidRPr="002A40BF">
        <w:rPr>
          <w:rFonts w:asciiTheme="minorHAnsi" w:eastAsiaTheme="minorHAnsi" w:hAnsiTheme="minorHAnsi" w:cstheme="minorHAnsi"/>
          <w:bCs w:val="0"/>
          <w:sz w:val="22"/>
          <w:szCs w:val="22"/>
          <w:lang w:eastAsia="en-US"/>
        </w:rPr>
        <w:t>oprava</w:t>
      </w:r>
      <w:r w:rsidR="00134E80" w:rsidRPr="002A40BF">
        <w:rPr>
          <w:rFonts w:asciiTheme="minorHAnsi" w:eastAsiaTheme="minorHAnsi" w:hAnsiTheme="minorHAnsi" w:cstheme="minorHAnsi"/>
          <w:bCs w:val="0"/>
          <w:sz w:val="22"/>
          <w:szCs w:val="22"/>
          <w:lang w:eastAsia="en-US"/>
        </w:rPr>
        <w:t xml:space="preserve"> </w:t>
      </w:r>
      <w:r w:rsidR="00BA7633" w:rsidRPr="002A40BF">
        <w:rPr>
          <w:rFonts w:asciiTheme="minorHAnsi" w:eastAsiaTheme="minorHAnsi" w:hAnsiTheme="minorHAnsi" w:cstheme="minorHAnsi"/>
          <w:bCs w:val="0"/>
          <w:sz w:val="22"/>
          <w:szCs w:val="22"/>
          <w:lang w:eastAsia="en-US"/>
        </w:rPr>
        <w:t>klenby</w:t>
      </w:r>
      <w:r w:rsidR="00134E80" w:rsidRPr="002A40BF">
        <w:rPr>
          <w:rFonts w:asciiTheme="minorHAnsi" w:eastAsiaTheme="minorHAnsi" w:hAnsiTheme="minorHAnsi" w:cstheme="minorHAnsi"/>
          <w:bCs w:val="0"/>
          <w:sz w:val="22"/>
          <w:szCs w:val="22"/>
          <w:lang w:eastAsia="en-US"/>
        </w:rPr>
        <w:t>, křídel</w:t>
      </w:r>
      <w:r w:rsidR="00342939" w:rsidRPr="002A40BF">
        <w:rPr>
          <w:rFonts w:asciiTheme="minorHAnsi" w:eastAsiaTheme="minorHAnsi" w:hAnsiTheme="minorHAnsi" w:cstheme="minorHAnsi"/>
          <w:bCs w:val="0"/>
          <w:sz w:val="22"/>
          <w:szCs w:val="22"/>
          <w:lang w:eastAsia="en-US"/>
        </w:rPr>
        <w:t>,</w:t>
      </w:r>
      <w:r w:rsidR="00134E80" w:rsidRPr="002A40BF">
        <w:rPr>
          <w:rFonts w:asciiTheme="minorHAnsi" w:eastAsiaTheme="minorHAnsi" w:hAnsiTheme="minorHAnsi" w:cstheme="minorHAnsi"/>
          <w:bCs w:val="0"/>
          <w:sz w:val="22"/>
          <w:szCs w:val="22"/>
          <w:lang w:eastAsia="en-US"/>
        </w:rPr>
        <w:t xml:space="preserve"> čelní zdi</w:t>
      </w:r>
      <w:r w:rsidR="00342939" w:rsidRPr="002A40BF">
        <w:rPr>
          <w:rFonts w:asciiTheme="minorHAnsi" w:eastAsiaTheme="minorHAnsi" w:hAnsiTheme="minorHAnsi" w:cstheme="minorHAnsi"/>
          <w:bCs w:val="0"/>
          <w:sz w:val="22"/>
          <w:szCs w:val="22"/>
          <w:lang w:eastAsia="en-US"/>
        </w:rPr>
        <w:t>, silničního tělesa a zádržného systému</w:t>
      </w:r>
      <w:r w:rsidR="009945F2" w:rsidRPr="002A40BF">
        <w:rPr>
          <w:rFonts w:asciiTheme="minorHAnsi" w:eastAsiaTheme="minorHAnsi" w:hAnsiTheme="minorHAnsi" w:cstheme="minorHAnsi"/>
          <w:bCs w:val="0"/>
          <w:sz w:val="22"/>
          <w:szCs w:val="22"/>
          <w:lang w:eastAsia="en-US"/>
        </w:rPr>
        <w:t xml:space="preserve"> z důvodu poškození mostu</w:t>
      </w:r>
      <w:r w:rsidR="000F209E" w:rsidRPr="002A40BF">
        <w:rPr>
          <w:rFonts w:asciiTheme="minorHAnsi" w:eastAsiaTheme="minorHAnsi" w:hAnsiTheme="minorHAnsi" w:cstheme="minorHAnsi"/>
          <w:bCs w:val="0"/>
          <w:sz w:val="22"/>
          <w:szCs w:val="22"/>
          <w:lang w:eastAsia="en-US"/>
        </w:rPr>
        <w:t xml:space="preserve"> </w:t>
      </w:r>
      <w:r w:rsidR="009945F2" w:rsidRPr="002A40BF">
        <w:rPr>
          <w:rFonts w:asciiTheme="minorHAnsi" w:eastAsiaTheme="minorHAnsi" w:hAnsiTheme="minorHAnsi" w:cstheme="minorHAnsi"/>
          <w:bCs w:val="0"/>
          <w:sz w:val="22"/>
          <w:szCs w:val="22"/>
          <w:lang w:eastAsia="en-US"/>
        </w:rPr>
        <w:t>havári</w:t>
      </w:r>
      <w:r w:rsidR="000F209E" w:rsidRPr="002A40BF">
        <w:rPr>
          <w:rFonts w:asciiTheme="minorHAnsi" w:eastAsiaTheme="minorHAnsi" w:hAnsiTheme="minorHAnsi" w:cstheme="minorHAnsi"/>
          <w:bCs w:val="0"/>
          <w:sz w:val="22"/>
          <w:szCs w:val="22"/>
          <w:lang w:eastAsia="en-US"/>
        </w:rPr>
        <w:t>í</w:t>
      </w:r>
      <w:r w:rsidR="009945F2" w:rsidRPr="002A40BF">
        <w:rPr>
          <w:rFonts w:asciiTheme="minorHAnsi" w:eastAsiaTheme="minorHAnsi" w:hAnsiTheme="minorHAnsi" w:cstheme="minorHAnsi"/>
          <w:bCs w:val="0"/>
          <w:sz w:val="22"/>
          <w:szCs w:val="22"/>
          <w:lang w:eastAsia="en-US"/>
        </w:rPr>
        <w:t xml:space="preserve"> vozidla</w:t>
      </w:r>
      <w:r w:rsidR="000F209E" w:rsidRPr="002A40BF">
        <w:rPr>
          <w:rFonts w:asciiTheme="minorHAnsi" w:eastAsiaTheme="minorHAnsi" w:hAnsiTheme="minorHAnsi" w:cstheme="minorHAnsi"/>
          <w:bCs w:val="0"/>
          <w:sz w:val="22"/>
          <w:szCs w:val="22"/>
          <w:lang w:eastAsia="en-US"/>
        </w:rPr>
        <w:t xml:space="preserve"> v roce 2023</w:t>
      </w:r>
      <w:r w:rsidR="00247382" w:rsidRPr="002A40BF">
        <w:rPr>
          <w:rFonts w:asciiTheme="minorHAnsi" w:eastAsiaTheme="minorHAnsi" w:hAnsiTheme="minorHAnsi" w:cstheme="minorHAnsi"/>
          <w:bCs w:val="0"/>
          <w:sz w:val="22"/>
          <w:szCs w:val="22"/>
          <w:lang w:eastAsia="en-US"/>
        </w:rPr>
        <w:t>.</w:t>
      </w:r>
      <w:r w:rsidR="008A37DD">
        <w:rPr>
          <w:rFonts w:asciiTheme="minorHAnsi" w:eastAsiaTheme="minorHAnsi" w:hAnsiTheme="minorHAnsi" w:cstheme="minorHAnsi"/>
          <w:bCs w:val="0"/>
          <w:sz w:val="22"/>
          <w:szCs w:val="22"/>
          <w:lang w:eastAsia="en-US"/>
        </w:rPr>
        <w:t xml:space="preserve"> Opěry jsou vlivem kolísání hladiny poškozovány</w:t>
      </w:r>
      <w:r w:rsidR="00144477">
        <w:rPr>
          <w:rFonts w:asciiTheme="minorHAnsi" w:eastAsiaTheme="minorHAnsi" w:hAnsiTheme="minorHAnsi" w:cstheme="minorHAnsi"/>
          <w:bCs w:val="0"/>
          <w:sz w:val="22"/>
          <w:szCs w:val="22"/>
          <w:lang w:eastAsia="en-US"/>
        </w:rPr>
        <w:t>, objevuj</w:t>
      </w:r>
      <w:r w:rsidR="00C536FF">
        <w:rPr>
          <w:rFonts w:asciiTheme="minorHAnsi" w:eastAsiaTheme="minorHAnsi" w:hAnsiTheme="minorHAnsi" w:cstheme="minorHAnsi"/>
          <w:bCs w:val="0"/>
          <w:sz w:val="22"/>
          <w:szCs w:val="22"/>
          <w:lang w:eastAsia="en-US"/>
        </w:rPr>
        <w:t>e se podemleté a rozvalené zdivo</w:t>
      </w:r>
      <w:r w:rsidR="00882A20">
        <w:rPr>
          <w:rFonts w:asciiTheme="minorHAnsi" w:eastAsiaTheme="minorHAnsi" w:hAnsiTheme="minorHAnsi" w:cstheme="minorHAnsi"/>
          <w:bCs w:val="0"/>
          <w:sz w:val="22"/>
          <w:szCs w:val="22"/>
          <w:lang w:eastAsia="en-US"/>
        </w:rPr>
        <w:t>, porušený a separovaný torkret a trhliny. N</w:t>
      </w:r>
      <w:r w:rsidR="00144477">
        <w:rPr>
          <w:rFonts w:asciiTheme="minorHAnsi" w:eastAsiaTheme="minorHAnsi" w:hAnsiTheme="minorHAnsi" w:cstheme="minorHAnsi"/>
          <w:bCs w:val="0"/>
          <w:sz w:val="22"/>
          <w:szCs w:val="22"/>
          <w:lang w:eastAsia="en-US"/>
        </w:rPr>
        <w:t xml:space="preserve">osná konstrukce </w:t>
      </w:r>
      <w:r w:rsidR="00803B63">
        <w:rPr>
          <w:rFonts w:asciiTheme="minorHAnsi" w:eastAsiaTheme="minorHAnsi" w:hAnsiTheme="minorHAnsi" w:cstheme="minorHAnsi"/>
          <w:bCs w:val="0"/>
          <w:sz w:val="22"/>
          <w:szCs w:val="22"/>
          <w:lang w:eastAsia="en-US"/>
        </w:rPr>
        <w:t>vykazuje průsaky, výluhy</w:t>
      </w:r>
      <w:r w:rsidR="005347B1">
        <w:rPr>
          <w:rFonts w:asciiTheme="minorHAnsi" w:eastAsiaTheme="minorHAnsi" w:hAnsiTheme="minorHAnsi" w:cstheme="minorHAnsi"/>
          <w:bCs w:val="0"/>
          <w:sz w:val="22"/>
          <w:szCs w:val="22"/>
          <w:lang w:eastAsia="en-US"/>
        </w:rPr>
        <w:t xml:space="preserve"> i trhliny. Podrobněji je stav mostu a jeho závady popsány v HPM.</w:t>
      </w:r>
    </w:p>
    <w:p w14:paraId="4C3183D9" w14:textId="75BD8FA4" w:rsidR="00A53E6F" w:rsidRPr="00E74AB9" w:rsidRDefault="00247382" w:rsidP="00247382">
      <w:pPr>
        <w:pStyle w:val="Zkladntext"/>
        <w:rPr>
          <w:rFonts w:asciiTheme="minorHAnsi" w:eastAsiaTheme="minorHAnsi" w:hAnsiTheme="minorHAnsi" w:cstheme="minorHAnsi"/>
          <w:bCs w:val="0"/>
          <w:color w:val="FF0000"/>
          <w:sz w:val="22"/>
          <w:szCs w:val="22"/>
          <w:lang w:eastAsia="en-US"/>
        </w:rPr>
      </w:pPr>
      <w:r w:rsidRPr="006F1A92">
        <w:rPr>
          <w:rFonts w:asciiTheme="minorHAnsi" w:eastAsiaTheme="minorHAnsi" w:hAnsiTheme="minorHAnsi" w:cstheme="minorHAnsi"/>
          <w:bCs w:val="0"/>
          <w:sz w:val="22"/>
          <w:szCs w:val="22"/>
          <w:lang w:eastAsia="en-US"/>
        </w:rPr>
        <w:t xml:space="preserve">Dle závěrů z poslední hlavní prohlídky </w:t>
      </w:r>
      <w:r w:rsidR="00137005">
        <w:rPr>
          <w:rFonts w:asciiTheme="minorHAnsi" w:eastAsiaTheme="minorHAnsi" w:hAnsiTheme="minorHAnsi" w:cstheme="minorHAnsi"/>
          <w:bCs w:val="0"/>
          <w:sz w:val="22"/>
          <w:szCs w:val="22"/>
          <w:lang w:eastAsia="en-US"/>
        </w:rPr>
        <w:t>je vzhledem k</w:t>
      </w:r>
      <w:r w:rsidR="00CB6C87">
        <w:rPr>
          <w:rFonts w:asciiTheme="minorHAnsi" w:eastAsiaTheme="minorHAnsi" w:hAnsiTheme="minorHAnsi" w:cstheme="minorHAnsi"/>
          <w:bCs w:val="0"/>
          <w:sz w:val="22"/>
          <w:szCs w:val="22"/>
          <w:lang w:eastAsia="en-US"/>
        </w:rPr>
        <w:t> </w:t>
      </w:r>
      <w:r w:rsidR="00137005">
        <w:rPr>
          <w:rFonts w:asciiTheme="minorHAnsi" w:eastAsiaTheme="minorHAnsi" w:hAnsiTheme="minorHAnsi" w:cstheme="minorHAnsi"/>
          <w:bCs w:val="0"/>
          <w:sz w:val="22"/>
          <w:szCs w:val="22"/>
          <w:lang w:eastAsia="en-US"/>
        </w:rPr>
        <w:t>zatížitelnos</w:t>
      </w:r>
      <w:r w:rsidR="00CB6C87">
        <w:rPr>
          <w:rFonts w:asciiTheme="minorHAnsi" w:eastAsiaTheme="minorHAnsi" w:hAnsiTheme="minorHAnsi" w:cstheme="minorHAnsi"/>
          <w:bCs w:val="0"/>
          <w:sz w:val="22"/>
          <w:szCs w:val="22"/>
          <w:lang w:eastAsia="en-US"/>
        </w:rPr>
        <w:t xml:space="preserve">ti a stavu mostu </w:t>
      </w:r>
      <w:r w:rsidR="00BE72A3">
        <w:rPr>
          <w:rFonts w:asciiTheme="minorHAnsi" w:eastAsiaTheme="minorHAnsi" w:hAnsiTheme="minorHAnsi" w:cstheme="minorHAnsi"/>
          <w:bCs w:val="0"/>
          <w:sz w:val="22"/>
          <w:szCs w:val="22"/>
          <w:lang w:eastAsia="en-US"/>
        </w:rPr>
        <w:t>nutné přijmou</w:t>
      </w:r>
      <w:r w:rsidR="00374E55">
        <w:rPr>
          <w:rFonts w:asciiTheme="minorHAnsi" w:eastAsiaTheme="minorHAnsi" w:hAnsiTheme="minorHAnsi" w:cstheme="minorHAnsi"/>
          <w:bCs w:val="0"/>
          <w:sz w:val="22"/>
          <w:szCs w:val="22"/>
          <w:lang w:eastAsia="en-US"/>
        </w:rPr>
        <w:t xml:space="preserve">t kroky vedoucí k </w:t>
      </w:r>
      <w:r w:rsidR="000847CD">
        <w:rPr>
          <w:rFonts w:asciiTheme="minorHAnsi" w:eastAsiaTheme="minorHAnsi" w:hAnsiTheme="minorHAnsi" w:cstheme="minorHAnsi"/>
          <w:bCs w:val="0"/>
          <w:sz w:val="22"/>
          <w:szCs w:val="22"/>
          <w:lang w:eastAsia="en-US"/>
        </w:rPr>
        <w:t>výstavb</w:t>
      </w:r>
      <w:r w:rsidR="00374E55">
        <w:rPr>
          <w:rFonts w:asciiTheme="minorHAnsi" w:eastAsiaTheme="minorHAnsi" w:hAnsiTheme="minorHAnsi" w:cstheme="minorHAnsi"/>
          <w:bCs w:val="0"/>
          <w:sz w:val="22"/>
          <w:szCs w:val="22"/>
          <w:lang w:eastAsia="en-US"/>
        </w:rPr>
        <w:t>ě</w:t>
      </w:r>
      <w:r w:rsidR="000847CD">
        <w:rPr>
          <w:rFonts w:asciiTheme="minorHAnsi" w:eastAsiaTheme="minorHAnsi" w:hAnsiTheme="minorHAnsi" w:cstheme="minorHAnsi"/>
          <w:bCs w:val="0"/>
          <w:sz w:val="22"/>
          <w:szCs w:val="22"/>
          <w:lang w:eastAsia="en-US"/>
        </w:rPr>
        <w:t xml:space="preserve"> nového mostu.</w:t>
      </w:r>
      <w:r w:rsidRPr="00E74AB9">
        <w:rPr>
          <w:rFonts w:asciiTheme="minorHAnsi" w:eastAsiaTheme="minorHAnsi" w:hAnsiTheme="minorHAnsi" w:cstheme="minorHAnsi"/>
          <w:bCs w:val="0"/>
          <w:color w:val="FF0000"/>
          <w:sz w:val="22"/>
          <w:szCs w:val="22"/>
          <w:lang w:eastAsia="en-US"/>
        </w:rPr>
        <w:t xml:space="preserve"> </w:t>
      </w:r>
      <w:r w:rsidR="00FE5D89" w:rsidRPr="005F7FC2">
        <w:rPr>
          <w:rFonts w:asciiTheme="minorHAnsi" w:eastAsiaTheme="minorHAnsi" w:hAnsiTheme="minorHAnsi" w:cstheme="minorHAnsi"/>
          <w:bCs w:val="0"/>
          <w:sz w:val="22"/>
          <w:szCs w:val="22"/>
          <w:lang w:eastAsia="en-US"/>
        </w:rPr>
        <w:t>Rozsah a návrh technického řešení opravných prací bude stanoven na základě provedených průzkumů, hydrotechnického posouzení a platné legislativy</w:t>
      </w:r>
      <w:r w:rsidR="000C6939" w:rsidRPr="005F7FC2">
        <w:rPr>
          <w:rFonts w:asciiTheme="minorHAnsi" w:eastAsiaTheme="minorHAnsi" w:hAnsiTheme="minorHAnsi" w:cstheme="minorHAnsi"/>
          <w:bCs w:val="0"/>
          <w:sz w:val="22"/>
          <w:szCs w:val="22"/>
          <w:lang w:eastAsia="en-US"/>
        </w:rPr>
        <w:t>.</w:t>
      </w:r>
      <w:r w:rsidR="00972596" w:rsidRPr="005F7FC2">
        <w:rPr>
          <w:rFonts w:asciiTheme="minorHAnsi" w:eastAsiaTheme="minorHAnsi" w:hAnsiTheme="minorHAnsi" w:cstheme="minorHAnsi"/>
          <w:bCs w:val="0"/>
          <w:sz w:val="22"/>
          <w:szCs w:val="22"/>
          <w:lang w:eastAsia="en-US"/>
        </w:rPr>
        <w:t xml:space="preserve"> Součástí </w:t>
      </w:r>
      <w:r w:rsidR="00972596" w:rsidRPr="00B047B7">
        <w:rPr>
          <w:rFonts w:asciiTheme="minorHAnsi" w:eastAsiaTheme="minorHAnsi" w:hAnsiTheme="minorHAnsi" w:cstheme="minorHAnsi"/>
          <w:bCs w:val="0"/>
          <w:sz w:val="22"/>
          <w:szCs w:val="22"/>
          <w:lang w:eastAsia="en-US"/>
        </w:rPr>
        <w:t>zakázky bude i projednání s DOSS, řešení přeložek IS a majetkoprávní vypořádání. Záměr se shoduje s územním plánem obce.</w:t>
      </w:r>
      <w:r w:rsidR="00972596" w:rsidRPr="00E74AB9">
        <w:rPr>
          <w:rFonts w:asciiTheme="minorHAnsi" w:eastAsiaTheme="minorHAnsi" w:hAnsiTheme="minorHAnsi" w:cstheme="minorHAnsi"/>
          <w:bCs w:val="0"/>
          <w:color w:val="FF0000"/>
          <w:sz w:val="22"/>
          <w:szCs w:val="22"/>
          <w:lang w:eastAsia="en-US"/>
        </w:rPr>
        <w:t xml:space="preserve"> </w:t>
      </w:r>
      <w:r w:rsidR="00EB2B5D" w:rsidRPr="00B77F3E">
        <w:rPr>
          <w:rFonts w:asciiTheme="minorHAnsi" w:eastAsiaTheme="minorHAnsi" w:hAnsiTheme="minorHAnsi" w:cstheme="minorHAnsi"/>
          <w:bCs w:val="0"/>
          <w:sz w:val="22"/>
          <w:szCs w:val="22"/>
          <w:lang w:eastAsia="en-US"/>
        </w:rPr>
        <w:t xml:space="preserve">Předpokládá se stavební zásah do části oplocení sousedního zámeckého parku, vč. jeho </w:t>
      </w:r>
      <w:r w:rsidR="00EB2B5D" w:rsidRPr="00B77F3E">
        <w:rPr>
          <w:rFonts w:asciiTheme="minorHAnsi" w:eastAsiaTheme="minorHAnsi" w:hAnsiTheme="minorHAnsi" w:cstheme="minorHAnsi"/>
          <w:bCs w:val="0"/>
          <w:sz w:val="22"/>
          <w:szCs w:val="22"/>
          <w:lang w:eastAsia="en-US"/>
        </w:rPr>
        <w:lastRenderedPageBreak/>
        <w:t>vymístění z nového mostu. Na pravé straně se bude zřízen chodník</w:t>
      </w:r>
      <w:r w:rsidR="00196C30" w:rsidRPr="00B77F3E">
        <w:rPr>
          <w:rFonts w:asciiTheme="minorHAnsi" w:eastAsiaTheme="minorHAnsi" w:hAnsiTheme="minorHAnsi" w:cstheme="minorHAnsi"/>
          <w:bCs w:val="0"/>
          <w:sz w:val="22"/>
          <w:szCs w:val="22"/>
          <w:lang w:eastAsia="en-US"/>
        </w:rPr>
        <w:t xml:space="preserve"> napojený na </w:t>
      </w:r>
      <w:r w:rsidR="00EB2B5D" w:rsidRPr="00B77F3E">
        <w:rPr>
          <w:rFonts w:asciiTheme="minorHAnsi" w:eastAsiaTheme="minorHAnsi" w:hAnsiTheme="minorHAnsi" w:cstheme="minorHAnsi"/>
          <w:bCs w:val="0"/>
          <w:sz w:val="22"/>
          <w:szCs w:val="22"/>
          <w:lang w:eastAsia="en-US"/>
        </w:rPr>
        <w:t>stávající chodníky a navazující konstrukc</w:t>
      </w:r>
      <w:r w:rsidR="00196C30" w:rsidRPr="00B77F3E">
        <w:rPr>
          <w:rFonts w:asciiTheme="minorHAnsi" w:eastAsiaTheme="minorHAnsi" w:hAnsiTheme="minorHAnsi" w:cstheme="minorHAnsi"/>
          <w:bCs w:val="0"/>
          <w:sz w:val="22"/>
          <w:szCs w:val="22"/>
          <w:lang w:eastAsia="en-US"/>
        </w:rPr>
        <w:t>e</w:t>
      </w:r>
      <w:r w:rsidR="00EB2B5D" w:rsidRPr="00B77F3E">
        <w:rPr>
          <w:rFonts w:asciiTheme="minorHAnsi" w:eastAsiaTheme="minorHAnsi" w:hAnsiTheme="minorHAnsi" w:cstheme="minorHAnsi"/>
          <w:bCs w:val="0"/>
          <w:sz w:val="22"/>
          <w:szCs w:val="22"/>
          <w:lang w:eastAsia="en-US"/>
        </w:rPr>
        <w:t xml:space="preserve"> nábřežních zdí.  </w:t>
      </w:r>
    </w:p>
    <w:p w14:paraId="56A707EE" w14:textId="25F167E8" w:rsidR="005141F9" w:rsidRPr="00196C30" w:rsidRDefault="009E7B7F" w:rsidP="00BC4D8C">
      <w:pPr>
        <w:pStyle w:val="Zkladntext"/>
        <w:rPr>
          <w:rFonts w:asciiTheme="minorHAnsi" w:eastAsiaTheme="minorHAnsi" w:hAnsiTheme="minorHAnsi" w:cstheme="minorHAnsi"/>
          <w:bCs w:val="0"/>
          <w:sz w:val="22"/>
          <w:szCs w:val="22"/>
          <w:lang w:eastAsia="en-US"/>
        </w:rPr>
      </w:pPr>
      <w:r w:rsidRPr="00196C30">
        <w:rPr>
          <w:rFonts w:asciiTheme="minorHAnsi" w:eastAsiaTheme="minorHAnsi" w:hAnsiTheme="minorHAnsi" w:cstheme="minorHAnsi"/>
          <w:bCs w:val="0"/>
          <w:sz w:val="22"/>
          <w:szCs w:val="22"/>
          <w:lang w:eastAsia="en-US"/>
        </w:rPr>
        <w:t xml:space="preserve">Most bude mít </w:t>
      </w:r>
      <w:r w:rsidR="009F62EB" w:rsidRPr="00196C30">
        <w:rPr>
          <w:rFonts w:asciiTheme="minorHAnsi" w:eastAsiaTheme="minorHAnsi" w:hAnsiTheme="minorHAnsi" w:cstheme="minorHAnsi"/>
          <w:bCs w:val="0"/>
          <w:sz w:val="22"/>
          <w:szCs w:val="22"/>
          <w:lang w:eastAsia="en-US"/>
        </w:rPr>
        <w:t xml:space="preserve">v cílovém stavu </w:t>
      </w:r>
      <w:r w:rsidRPr="00196C30">
        <w:rPr>
          <w:rFonts w:asciiTheme="minorHAnsi" w:eastAsiaTheme="minorHAnsi" w:hAnsiTheme="minorHAnsi" w:cstheme="minorHAnsi"/>
          <w:bCs w:val="0"/>
          <w:sz w:val="22"/>
          <w:szCs w:val="22"/>
          <w:lang w:eastAsia="en-US"/>
        </w:rPr>
        <w:t>plnou zatížitelnost</w:t>
      </w:r>
      <w:r w:rsidR="00B27087" w:rsidRPr="00196C30">
        <w:rPr>
          <w:rFonts w:asciiTheme="minorHAnsi" w:eastAsiaTheme="minorHAnsi" w:hAnsiTheme="minorHAnsi" w:cstheme="minorHAnsi"/>
          <w:bCs w:val="0"/>
          <w:sz w:val="22"/>
          <w:szCs w:val="22"/>
          <w:lang w:eastAsia="en-US"/>
        </w:rPr>
        <w:t xml:space="preserve"> </w:t>
      </w:r>
      <w:r w:rsidR="009F62EB" w:rsidRPr="00196C30">
        <w:rPr>
          <w:rFonts w:asciiTheme="minorHAnsi" w:eastAsiaTheme="minorHAnsi" w:hAnsiTheme="minorHAnsi" w:cstheme="minorHAnsi"/>
          <w:bCs w:val="0"/>
          <w:sz w:val="22"/>
          <w:szCs w:val="22"/>
          <w:lang w:eastAsia="en-US"/>
        </w:rPr>
        <w:t>a normové šířkové upořádání. O</w:t>
      </w:r>
      <w:r w:rsidRPr="00196C30">
        <w:rPr>
          <w:rFonts w:asciiTheme="minorHAnsi" w:eastAsiaTheme="minorHAnsi" w:hAnsiTheme="minorHAnsi" w:cstheme="minorHAnsi"/>
          <w:bCs w:val="0"/>
          <w:sz w:val="22"/>
          <w:szCs w:val="22"/>
          <w:lang w:eastAsia="en-US"/>
        </w:rPr>
        <w:t>sazením normového záchytného systému bude z</w:t>
      </w:r>
      <w:r w:rsidR="00A63187">
        <w:rPr>
          <w:rFonts w:asciiTheme="minorHAnsi" w:eastAsiaTheme="minorHAnsi" w:hAnsiTheme="minorHAnsi" w:cstheme="minorHAnsi"/>
          <w:bCs w:val="0"/>
          <w:sz w:val="22"/>
          <w:szCs w:val="22"/>
          <w:lang w:eastAsia="en-US"/>
        </w:rPr>
        <w:t>a</w:t>
      </w:r>
      <w:r w:rsidRPr="00196C30">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E90888" w:rsidRDefault="000A5553" w:rsidP="002B646B">
      <w:pPr>
        <w:spacing w:after="0"/>
        <w:rPr>
          <w:rFonts w:cstheme="minorHAnsi"/>
          <w:color w:val="FF0000"/>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2B646B">
      <w:pPr>
        <w:pStyle w:val="Odstavecseseznamem"/>
        <w:numPr>
          <w:ilvl w:val="0"/>
          <w:numId w:val="11"/>
        </w:numPr>
        <w:spacing w:before="120" w:after="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4C0D8A">
      <w:pPr>
        <w:spacing w:after="0"/>
        <w:rPr>
          <w:rFonts w:cstheme="minorHAnsi"/>
          <w:bCs/>
        </w:rPr>
      </w:pPr>
    </w:p>
    <w:p w14:paraId="1B8A0AE7" w14:textId="2CD31B92" w:rsidR="00DA788F" w:rsidRPr="008F4745" w:rsidRDefault="00DA788F" w:rsidP="002B646B">
      <w:pPr>
        <w:pStyle w:val="Nadpis2"/>
        <w:spacing w:after="120"/>
        <w:ind w:left="357" w:hanging="357"/>
        <w:rPr>
          <w:rFonts w:cstheme="minorHAnsi"/>
        </w:rPr>
      </w:pPr>
      <w:r w:rsidRPr="008F4745">
        <w:rPr>
          <w:rFonts w:cstheme="minorHAnsi"/>
        </w:rPr>
        <w:t>Předmět díla:</w:t>
      </w:r>
    </w:p>
    <w:p w14:paraId="59AC0058" w14:textId="4F78C85E"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E90888">
            <w:rPr>
              <w:rStyle w:val="Styl1"/>
              <w:rFonts w:cstheme="minorHAnsi"/>
            </w:rPr>
            <w:t>„</w:t>
          </w:r>
          <w:r w:rsidR="00E90888" w:rsidRPr="00E90888">
            <w:rPr>
              <w:rStyle w:val="Styl1"/>
              <w:rFonts w:cstheme="minorHAnsi"/>
            </w:rPr>
            <w:t>III/2423 Úholičky, most ev.</w:t>
          </w:r>
          <w:r w:rsidR="007F5F86">
            <w:rPr>
              <w:rStyle w:val="Styl1"/>
              <w:rFonts w:cstheme="minorHAnsi"/>
            </w:rPr>
            <w:t xml:space="preserve"> </w:t>
          </w:r>
          <w:r w:rsidR="00E90888" w:rsidRPr="00E90888">
            <w:rPr>
              <w:rStyle w:val="Styl1"/>
              <w:rFonts w:cstheme="minorHAnsi"/>
            </w:rPr>
            <w:t>č. 2423-1 přes Podmoráňský potok</w:t>
          </w:r>
          <w:r w:rsidR="00AC379B">
            <w:rPr>
              <w:rStyle w:val="Styl1"/>
              <w:rFonts w:cstheme="minorHAnsi"/>
            </w:rPr>
            <w:t>“</w:t>
          </w:r>
        </w:sdtContent>
      </w:sdt>
      <w:r w:rsidR="000A55B3">
        <w:rPr>
          <w:rFonts w:cstheme="minorHAnsi"/>
          <w:bCs/>
        </w:rPr>
        <w:t xml:space="preserve"> – PD.</w:t>
      </w:r>
    </w:p>
    <w:p w14:paraId="0D8DAB85" w14:textId="59081502" w:rsidR="00F5550E" w:rsidRPr="008F4745" w:rsidRDefault="0094139D" w:rsidP="004C0D8A">
      <w:pPr>
        <w:spacing w:after="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2B646B">
      <w:pPr>
        <w:pStyle w:val="Odstavecseseznamem"/>
        <w:numPr>
          <w:ilvl w:val="0"/>
          <w:numId w:val="7"/>
        </w:numPr>
        <w:spacing w:before="0" w:after="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4C0D8A" w:rsidRDefault="00E16B5B" w:rsidP="00E16B5B">
      <w:pPr>
        <w:pStyle w:val="Odstavecseseznamem"/>
        <w:numPr>
          <w:ilvl w:val="0"/>
          <w:numId w:val="0"/>
        </w:numPr>
        <w:ind w:left="720"/>
        <w:rPr>
          <w:rFonts w:cstheme="minorHAnsi"/>
          <w:sz w:val="16"/>
          <w:szCs w:val="16"/>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973BC2"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973BC2"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973BC2"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973BC2"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7C2868" w:rsidRDefault="00042223" w:rsidP="00FA68EA">
      <w:pPr>
        <w:pStyle w:val="Odstavecseseznamem"/>
        <w:rPr>
          <w:rFonts w:cstheme="minorHAnsi"/>
        </w:rPr>
      </w:pPr>
      <w:r w:rsidRPr="008F4745">
        <w:rPr>
          <w:rFonts w:cstheme="minorHAnsi"/>
        </w:rPr>
        <w:t xml:space="preserve">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w:t>
      </w:r>
      <w:r w:rsidRPr="007C2868">
        <w:rPr>
          <w:rFonts w:cstheme="minorHAnsi"/>
        </w:rPr>
        <w:t>převzatých podkladů neověřenou značkou.</w:t>
      </w:r>
    </w:p>
    <w:p w14:paraId="596D85EB" w14:textId="6A1D1127" w:rsidR="00543172" w:rsidRPr="007C2868" w:rsidRDefault="00543172" w:rsidP="00FA68EA">
      <w:pPr>
        <w:pStyle w:val="Odstavecseseznamem"/>
        <w:rPr>
          <w:rFonts w:cstheme="minorHAnsi"/>
        </w:rPr>
      </w:pPr>
      <w:r w:rsidRPr="007C2868">
        <w:rPr>
          <w:rFonts w:cstheme="minorHAnsi"/>
        </w:rPr>
        <w:t xml:space="preserve">Na příkaz </w:t>
      </w:r>
      <w:r w:rsidR="00520222" w:rsidRPr="007C2868">
        <w:rPr>
          <w:rFonts w:cstheme="minorHAnsi"/>
        </w:rPr>
        <w:t>Objednatele budou vyhotoveny kamerové zkoušky dešťové kanalizace.</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lastRenderedPageBreak/>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lastRenderedPageBreak/>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973BC2"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973BC2"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702CA9E4"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w:t>
      </w:r>
      <w:r w:rsidR="00B056F0">
        <w:rPr>
          <w:rFonts w:cstheme="minorHAnsi"/>
          <w:b w:val="0"/>
          <w:bCs/>
        </w:rPr>
        <w:t xml:space="preserve"> </w:t>
      </w:r>
      <w:r w:rsidRPr="00B33863">
        <w:rPr>
          <w:rFonts w:cstheme="minorHAnsi"/>
          <w:b w:val="0"/>
          <w:bCs/>
        </w:rPr>
        <w:t>e</w:t>
      </w:r>
      <w:r w:rsidR="001B3296">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6A0C87C0" w:rsidR="00D62314" w:rsidRDefault="00973BC2" w:rsidP="00B33863">
      <w:pPr>
        <w:pStyle w:val="Nadpis2"/>
        <w:numPr>
          <w:ilvl w:val="0"/>
          <w:numId w:val="0"/>
        </w:numPr>
        <w:spacing w:after="100" w:afterAutospacing="1" w:line="240" w:lineRule="auto"/>
        <w:rPr>
          <w:rFonts w:cstheme="minorHAnsi"/>
          <w:b w:val="0"/>
          <w:bCs/>
        </w:rPr>
      </w:pPr>
      <w:r>
        <w:rPr>
          <w:rFonts w:cstheme="minorHAnsi"/>
          <w:b w:val="0"/>
          <w:bCs/>
        </w:rPr>
        <w:t xml:space="preserve"> </w:t>
      </w:r>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4EA7DFB7"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1B3296">
        <w:rPr>
          <w:rFonts w:cstheme="minorHAnsi"/>
        </w:rPr>
        <w:t>-</w:t>
      </w:r>
      <w:r w:rsidRPr="00692537">
        <w:rPr>
          <w:rFonts w:cstheme="minorHAnsi"/>
        </w:rPr>
        <w:t>mail:</w:t>
      </w:r>
      <w:r w:rsidR="00E12705">
        <w:rPr>
          <w:rFonts w:cstheme="minorHAnsi"/>
        </w:rPr>
        <w:t xml:space="preserve"> </w:t>
      </w:r>
      <w:hyperlink r:id="rId14"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5E6753FB" w14:textId="77777777" w:rsidR="00B056F0" w:rsidRDefault="00B056F0" w:rsidP="008266C7">
      <w:pPr>
        <w:spacing w:after="120" w:line="240" w:lineRule="auto"/>
        <w:jc w:val="both"/>
        <w:rPr>
          <w:rFonts w:cstheme="minorHAnsi"/>
        </w:rPr>
      </w:pPr>
    </w:p>
    <w:p w14:paraId="67AFE2BC" w14:textId="77777777" w:rsidR="00973BC2" w:rsidRDefault="00973BC2" w:rsidP="008266C7">
      <w:pPr>
        <w:spacing w:after="120" w:line="240" w:lineRule="auto"/>
        <w:jc w:val="both"/>
        <w:rPr>
          <w:rFonts w:cstheme="minorHAnsi"/>
        </w:rPr>
      </w:pPr>
    </w:p>
    <w:p w14:paraId="4E741DDA" w14:textId="77777777" w:rsidR="00B056F0" w:rsidRDefault="00B056F0"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33CD764F" w:rsidR="00D77449" w:rsidRDefault="00C83241" w:rsidP="00D77449">
      <w:pPr>
        <w:jc w:val="center"/>
      </w:pPr>
      <w:r>
        <w:rPr>
          <w:noProof/>
        </w:rPr>
        <w:drawing>
          <wp:inline distT="0" distB="0" distL="0" distR="0" wp14:anchorId="6C40852B" wp14:editId="3A498AD3">
            <wp:extent cx="3153215" cy="2353003"/>
            <wp:effectExtent l="0" t="0" r="9525" b="9525"/>
            <wp:docPr id="14464629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62951" name="Obrázek 1446462951"/>
                    <pic:cNvPicPr/>
                  </pic:nvPicPr>
                  <pic:blipFill>
                    <a:blip r:embed="rId15">
                      <a:extLst>
                        <a:ext uri="{28A0092B-C50C-407E-A947-70E740481C1C}">
                          <a14:useLocalDpi xmlns:a14="http://schemas.microsoft.com/office/drawing/2010/main" val="0"/>
                        </a:ext>
                      </a:extLst>
                    </a:blip>
                    <a:stretch>
                      <a:fillRect/>
                    </a:stretch>
                  </pic:blipFill>
                  <pic:spPr>
                    <a:xfrm>
                      <a:off x="0" y="0"/>
                      <a:ext cx="3153215" cy="2353003"/>
                    </a:xfrm>
                    <a:prstGeom prst="rect">
                      <a:avLst/>
                    </a:prstGeom>
                  </pic:spPr>
                </pic:pic>
              </a:graphicData>
            </a:graphic>
          </wp:inline>
        </w:drawing>
      </w:r>
    </w:p>
    <w:p w14:paraId="4D02C3D9" w14:textId="63931437" w:rsidR="008A2BCB" w:rsidRDefault="00C83241" w:rsidP="00D77449">
      <w:pPr>
        <w:jc w:val="center"/>
      </w:pPr>
      <w:r>
        <w:rPr>
          <w:noProof/>
        </w:rPr>
        <w:drawing>
          <wp:inline distT="0" distB="0" distL="0" distR="0" wp14:anchorId="1C7B767F" wp14:editId="636ED6BD">
            <wp:extent cx="3191320" cy="2391109"/>
            <wp:effectExtent l="0" t="0" r="0" b="9525"/>
            <wp:docPr id="1190103530" name="Obrázek 2" descr="Obsah obrázku venku, rostlina, tráva, m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03530" name="Obrázek 2" descr="Obsah obrázku venku, rostlina, tráva, most&#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191320" cy="2391109"/>
                    </a:xfrm>
                    <a:prstGeom prst="rect">
                      <a:avLst/>
                    </a:prstGeom>
                  </pic:spPr>
                </pic:pic>
              </a:graphicData>
            </a:graphic>
          </wp:inline>
        </w:drawing>
      </w:r>
    </w:p>
    <w:p w14:paraId="293E58F7" w14:textId="284A4386" w:rsidR="00CA7306" w:rsidRDefault="00C83241" w:rsidP="00D77449">
      <w:pPr>
        <w:jc w:val="center"/>
      </w:pPr>
      <w:r>
        <w:rPr>
          <w:noProof/>
        </w:rPr>
        <w:drawing>
          <wp:inline distT="0" distB="0" distL="0" distR="0" wp14:anchorId="440D3376" wp14:editId="5530BCC0">
            <wp:extent cx="3181794" cy="2391109"/>
            <wp:effectExtent l="0" t="0" r="0" b="9525"/>
            <wp:docPr id="495087153" name="Obrázek 3" descr="Obsah obrázku venku, voda, most,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87153" name="Obrázek 3" descr="Obsah obrázku venku, voda, most, budov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181794" cy="2391109"/>
                    </a:xfrm>
                    <a:prstGeom prst="rect">
                      <a:avLst/>
                    </a:prstGeom>
                  </pic:spPr>
                </pic:pic>
              </a:graphicData>
            </a:graphic>
          </wp:inline>
        </w:drawing>
      </w:r>
    </w:p>
    <w:p w14:paraId="6FEE7009" w14:textId="167CF68C" w:rsidR="00742835" w:rsidRDefault="00742835"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4F2E" w14:textId="77777777" w:rsidR="00F721A9" w:rsidRDefault="00F721A9" w:rsidP="00016BE8">
      <w:pPr>
        <w:spacing w:after="0" w:line="240" w:lineRule="auto"/>
      </w:pPr>
      <w:r>
        <w:separator/>
      </w:r>
    </w:p>
  </w:endnote>
  <w:endnote w:type="continuationSeparator" w:id="0">
    <w:p w14:paraId="07332313" w14:textId="77777777" w:rsidR="00F721A9" w:rsidRDefault="00F721A9" w:rsidP="00016BE8">
      <w:pPr>
        <w:spacing w:after="0" w:line="240" w:lineRule="auto"/>
      </w:pPr>
      <w:r>
        <w:continuationSeparator/>
      </w:r>
    </w:p>
  </w:endnote>
  <w:endnote w:type="continuationNotice" w:id="1">
    <w:p w14:paraId="44B76434" w14:textId="77777777" w:rsidR="00F721A9" w:rsidRDefault="00F72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98DB" w14:textId="77777777" w:rsidR="00F721A9" w:rsidRDefault="00F721A9" w:rsidP="00016BE8">
      <w:pPr>
        <w:spacing w:after="0" w:line="240" w:lineRule="auto"/>
      </w:pPr>
      <w:r>
        <w:separator/>
      </w:r>
    </w:p>
  </w:footnote>
  <w:footnote w:type="continuationSeparator" w:id="0">
    <w:p w14:paraId="5F35F23F" w14:textId="77777777" w:rsidR="00F721A9" w:rsidRDefault="00F721A9" w:rsidP="00016BE8">
      <w:pPr>
        <w:spacing w:after="0" w:line="240" w:lineRule="auto"/>
      </w:pPr>
      <w:r>
        <w:continuationSeparator/>
      </w:r>
    </w:p>
  </w:footnote>
  <w:footnote w:type="continuationNotice" w:id="1">
    <w:p w14:paraId="640917D4" w14:textId="77777777" w:rsidR="00F721A9" w:rsidRDefault="00F721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2C2D"/>
    <w:rsid w:val="00054784"/>
    <w:rsid w:val="000552A2"/>
    <w:rsid w:val="00055E29"/>
    <w:rsid w:val="00061CE9"/>
    <w:rsid w:val="00062DF1"/>
    <w:rsid w:val="00062F1F"/>
    <w:rsid w:val="00064087"/>
    <w:rsid w:val="000657A5"/>
    <w:rsid w:val="00066069"/>
    <w:rsid w:val="00073F60"/>
    <w:rsid w:val="0007655C"/>
    <w:rsid w:val="00077CF6"/>
    <w:rsid w:val="0008038A"/>
    <w:rsid w:val="00083C25"/>
    <w:rsid w:val="000847CD"/>
    <w:rsid w:val="00084953"/>
    <w:rsid w:val="0008723E"/>
    <w:rsid w:val="000919E0"/>
    <w:rsid w:val="0009277D"/>
    <w:rsid w:val="000950A5"/>
    <w:rsid w:val="000A0C56"/>
    <w:rsid w:val="000A1992"/>
    <w:rsid w:val="000A2E8A"/>
    <w:rsid w:val="000A398F"/>
    <w:rsid w:val="000A5553"/>
    <w:rsid w:val="000A55B3"/>
    <w:rsid w:val="000A6C07"/>
    <w:rsid w:val="000A6ED3"/>
    <w:rsid w:val="000A6FDF"/>
    <w:rsid w:val="000A7128"/>
    <w:rsid w:val="000A7EB4"/>
    <w:rsid w:val="000B0AFE"/>
    <w:rsid w:val="000B228E"/>
    <w:rsid w:val="000B232E"/>
    <w:rsid w:val="000B394E"/>
    <w:rsid w:val="000B4EE9"/>
    <w:rsid w:val="000C6939"/>
    <w:rsid w:val="000C735E"/>
    <w:rsid w:val="000D1A80"/>
    <w:rsid w:val="000D21F7"/>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12EE"/>
    <w:rsid w:val="000F209E"/>
    <w:rsid w:val="000F692B"/>
    <w:rsid w:val="00100B60"/>
    <w:rsid w:val="0010207D"/>
    <w:rsid w:val="00103E1A"/>
    <w:rsid w:val="0010605F"/>
    <w:rsid w:val="001063CB"/>
    <w:rsid w:val="00106715"/>
    <w:rsid w:val="00110CE4"/>
    <w:rsid w:val="0011104B"/>
    <w:rsid w:val="00112687"/>
    <w:rsid w:val="0011478F"/>
    <w:rsid w:val="00115F44"/>
    <w:rsid w:val="00120B8D"/>
    <w:rsid w:val="0012339A"/>
    <w:rsid w:val="00124A48"/>
    <w:rsid w:val="00130C51"/>
    <w:rsid w:val="00133C09"/>
    <w:rsid w:val="00134064"/>
    <w:rsid w:val="00134E80"/>
    <w:rsid w:val="00137005"/>
    <w:rsid w:val="001372C7"/>
    <w:rsid w:val="001409C3"/>
    <w:rsid w:val="00140F4C"/>
    <w:rsid w:val="00144477"/>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76502"/>
    <w:rsid w:val="001834BC"/>
    <w:rsid w:val="001863FD"/>
    <w:rsid w:val="00186697"/>
    <w:rsid w:val="00187355"/>
    <w:rsid w:val="0018769F"/>
    <w:rsid w:val="00194961"/>
    <w:rsid w:val="00196C30"/>
    <w:rsid w:val="001A032B"/>
    <w:rsid w:val="001A1E3C"/>
    <w:rsid w:val="001A2805"/>
    <w:rsid w:val="001A3974"/>
    <w:rsid w:val="001A4582"/>
    <w:rsid w:val="001A5BAD"/>
    <w:rsid w:val="001B0AEE"/>
    <w:rsid w:val="001B280A"/>
    <w:rsid w:val="001B3296"/>
    <w:rsid w:val="001B3F37"/>
    <w:rsid w:val="001B4FA5"/>
    <w:rsid w:val="001B51D7"/>
    <w:rsid w:val="001B688E"/>
    <w:rsid w:val="001C3957"/>
    <w:rsid w:val="001C4DC8"/>
    <w:rsid w:val="001D03C0"/>
    <w:rsid w:val="001D2FBC"/>
    <w:rsid w:val="001E0AAE"/>
    <w:rsid w:val="001E1706"/>
    <w:rsid w:val="001E228D"/>
    <w:rsid w:val="001E5840"/>
    <w:rsid w:val="001E6DF8"/>
    <w:rsid w:val="001E74EC"/>
    <w:rsid w:val="001F2378"/>
    <w:rsid w:val="001F3051"/>
    <w:rsid w:val="001F3484"/>
    <w:rsid w:val="001F4CA3"/>
    <w:rsid w:val="001F6CD2"/>
    <w:rsid w:val="00200776"/>
    <w:rsid w:val="00201142"/>
    <w:rsid w:val="00201B45"/>
    <w:rsid w:val="0020289C"/>
    <w:rsid w:val="002078FB"/>
    <w:rsid w:val="00212DB2"/>
    <w:rsid w:val="002131DA"/>
    <w:rsid w:val="00213C43"/>
    <w:rsid w:val="00217578"/>
    <w:rsid w:val="0023044E"/>
    <w:rsid w:val="002309E8"/>
    <w:rsid w:val="00235753"/>
    <w:rsid w:val="00235866"/>
    <w:rsid w:val="00237C50"/>
    <w:rsid w:val="0024056D"/>
    <w:rsid w:val="00246FE0"/>
    <w:rsid w:val="00247382"/>
    <w:rsid w:val="00247A50"/>
    <w:rsid w:val="00250096"/>
    <w:rsid w:val="002523AD"/>
    <w:rsid w:val="00255385"/>
    <w:rsid w:val="00255ADE"/>
    <w:rsid w:val="002600D5"/>
    <w:rsid w:val="00261EA5"/>
    <w:rsid w:val="00262F41"/>
    <w:rsid w:val="002676DB"/>
    <w:rsid w:val="00270553"/>
    <w:rsid w:val="00270827"/>
    <w:rsid w:val="00271F10"/>
    <w:rsid w:val="0027277C"/>
    <w:rsid w:val="00272B39"/>
    <w:rsid w:val="00273DEF"/>
    <w:rsid w:val="0027764B"/>
    <w:rsid w:val="002832F0"/>
    <w:rsid w:val="00283DD2"/>
    <w:rsid w:val="002843DD"/>
    <w:rsid w:val="002844BB"/>
    <w:rsid w:val="00286959"/>
    <w:rsid w:val="00291925"/>
    <w:rsid w:val="00291C88"/>
    <w:rsid w:val="00292D03"/>
    <w:rsid w:val="002932AE"/>
    <w:rsid w:val="0029387D"/>
    <w:rsid w:val="00294362"/>
    <w:rsid w:val="00294A89"/>
    <w:rsid w:val="002950FA"/>
    <w:rsid w:val="00297EEC"/>
    <w:rsid w:val="002A1C65"/>
    <w:rsid w:val="002A3C93"/>
    <w:rsid w:val="002A40BF"/>
    <w:rsid w:val="002A4A17"/>
    <w:rsid w:val="002A5292"/>
    <w:rsid w:val="002A55B4"/>
    <w:rsid w:val="002A75D1"/>
    <w:rsid w:val="002B0777"/>
    <w:rsid w:val="002B646B"/>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47D"/>
    <w:rsid w:val="002F6A2F"/>
    <w:rsid w:val="002F6C31"/>
    <w:rsid w:val="002F71F3"/>
    <w:rsid w:val="00301453"/>
    <w:rsid w:val="00302A58"/>
    <w:rsid w:val="00302F51"/>
    <w:rsid w:val="003044BD"/>
    <w:rsid w:val="003055BA"/>
    <w:rsid w:val="0030656F"/>
    <w:rsid w:val="00310E1C"/>
    <w:rsid w:val="003115B6"/>
    <w:rsid w:val="00311ED0"/>
    <w:rsid w:val="00315444"/>
    <w:rsid w:val="00316112"/>
    <w:rsid w:val="003178EB"/>
    <w:rsid w:val="00320500"/>
    <w:rsid w:val="003222A0"/>
    <w:rsid w:val="003329E7"/>
    <w:rsid w:val="00333459"/>
    <w:rsid w:val="003404DF"/>
    <w:rsid w:val="00342939"/>
    <w:rsid w:val="00344167"/>
    <w:rsid w:val="00346485"/>
    <w:rsid w:val="00350127"/>
    <w:rsid w:val="00360221"/>
    <w:rsid w:val="00360E2E"/>
    <w:rsid w:val="00363534"/>
    <w:rsid w:val="00364562"/>
    <w:rsid w:val="00374A0F"/>
    <w:rsid w:val="00374E55"/>
    <w:rsid w:val="003778AC"/>
    <w:rsid w:val="003806EB"/>
    <w:rsid w:val="003812E6"/>
    <w:rsid w:val="00381E5E"/>
    <w:rsid w:val="0038570A"/>
    <w:rsid w:val="00390303"/>
    <w:rsid w:val="003918B3"/>
    <w:rsid w:val="0039224D"/>
    <w:rsid w:val="00393024"/>
    <w:rsid w:val="003940A8"/>
    <w:rsid w:val="003949BA"/>
    <w:rsid w:val="00395AEF"/>
    <w:rsid w:val="00397991"/>
    <w:rsid w:val="003A11BF"/>
    <w:rsid w:val="003A1564"/>
    <w:rsid w:val="003A1690"/>
    <w:rsid w:val="003A3B34"/>
    <w:rsid w:val="003A59F7"/>
    <w:rsid w:val="003A63AE"/>
    <w:rsid w:val="003A6EAE"/>
    <w:rsid w:val="003B0116"/>
    <w:rsid w:val="003B0EF1"/>
    <w:rsid w:val="003B21E7"/>
    <w:rsid w:val="003B30A8"/>
    <w:rsid w:val="003B316A"/>
    <w:rsid w:val="003B3DDB"/>
    <w:rsid w:val="003B56D8"/>
    <w:rsid w:val="003B7B58"/>
    <w:rsid w:val="003C240C"/>
    <w:rsid w:val="003C34AF"/>
    <w:rsid w:val="003C3DE5"/>
    <w:rsid w:val="003C4B10"/>
    <w:rsid w:val="003C7008"/>
    <w:rsid w:val="003D07EA"/>
    <w:rsid w:val="003D47C3"/>
    <w:rsid w:val="003E6958"/>
    <w:rsid w:val="003E75CC"/>
    <w:rsid w:val="003E78EA"/>
    <w:rsid w:val="003E7EDF"/>
    <w:rsid w:val="003F0D51"/>
    <w:rsid w:val="003F68B8"/>
    <w:rsid w:val="00402CDA"/>
    <w:rsid w:val="00404745"/>
    <w:rsid w:val="00404CE8"/>
    <w:rsid w:val="0040723A"/>
    <w:rsid w:val="00407863"/>
    <w:rsid w:val="00410F9B"/>
    <w:rsid w:val="00411A43"/>
    <w:rsid w:val="00411BFC"/>
    <w:rsid w:val="004127FF"/>
    <w:rsid w:val="004151E7"/>
    <w:rsid w:val="0042041F"/>
    <w:rsid w:val="0042135D"/>
    <w:rsid w:val="0042145A"/>
    <w:rsid w:val="00423C87"/>
    <w:rsid w:val="004253D1"/>
    <w:rsid w:val="004302F4"/>
    <w:rsid w:val="0043317D"/>
    <w:rsid w:val="00433AA3"/>
    <w:rsid w:val="00434E18"/>
    <w:rsid w:val="00435821"/>
    <w:rsid w:val="0044007F"/>
    <w:rsid w:val="00441E14"/>
    <w:rsid w:val="0044402F"/>
    <w:rsid w:val="00451426"/>
    <w:rsid w:val="00453C8D"/>
    <w:rsid w:val="00454EC8"/>
    <w:rsid w:val="0046121C"/>
    <w:rsid w:val="0046294A"/>
    <w:rsid w:val="00472C35"/>
    <w:rsid w:val="00476534"/>
    <w:rsid w:val="00480B78"/>
    <w:rsid w:val="00485424"/>
    <w:rsid w:val="00490092"/>
    <w:rsid w:val="00490F8C"/>
    <w:rsid w:val="00492A31"/>
    <w:rsid w:val="00493EAD"/>
    <w:rsid w:val="004A1861"/>
    <w:rsid w:val="004A1954"/>
    <w:rsid w:val="004A58BB"/>
    <w:rsid w:val="004B1976"/>
    <w:rsid w:val="004B5A55"/>
    <w:rsid w:val="004B73D5"/>
    <w:rsid w:val="004C0D8A"/>
    <w:rsid w:val="004C0E02"/>
    <w:rsid w:val="004C3251"/>
    <w:rsid w:val="004C4292"/>
    <w:rsid w:val="004D1152"/>
    <w:rsid w:val="004D2F80"/>
    <w:rsid w:val="004D4920"/>
    <w:rsid w:val="004D5339"/>
    <w:rsid w:val="004D5BD5"/>
    <w:rsid w:val="004D5F09"/>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347B1"/>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3CCB"/>
    <w:rsid w:val="00564DCE"/>
    <w:rsid w:val="00565608"/>
    <w:rsid w:val="00571582"/>
    <w:rsid w:val="005718C3"/>
    <w:rsid w:val="0057360C"/>
    <w:rsid w:val="0057422B"/>
    <w:rsid w:val="005802CD"/>
    <w:rsid w:val="005806F5"/>
    <w:rsid w:val="00583B6E"/>
    <w:rsid w:val="00584B91"/>
    <w:rsid w:val="00585255"/>
    <w:rsid w:val="005859C2"/>
    <w:rsid w:val="00591CB1"/>
    <w:rsid w:val="00593AD9"/>
    <w:rsid w:val="00593B17"/>
    <w:rsid w:val="00593E95"/>
    <w:rsid w:val="00594C79"/>
    <w:rsid w:val="005A1FA9"/>
    <w:rsid w:val="005A22AD"/>
    <w:rsid w:val="005A64D7"/>
    <w:rsid w:val="005A6D05"/>
    <w:rsid w:val="005A779D"/>
    <w:rsid w:val="005B00A9"/>
    <w:rsid w:val="005B7C5E"/>
    <w:rsid w:val="005C0D47"/>
    <w:rsid w:val="005C218F"/>
    <w:rsid w:val="005C2E99"/>
    <w:rsid w:val="005C3892"/>
    <w:rsid w:val="005C3CA0"/>
    <w:rsid w:val="005C4187"/>
    <w:rsid w:val="005C41CE"/>
    <w:rsid w:val="005C61DF"/>
    <w:rsid w:val="005C690B"/>
    <w:rsid w:val="005D05F6"/>
    <w:rsid w:val="005D328F"/>
    <w:rsid w:val="005D3F9E"/>
    <w:rsid w:val="005D6D13"/>
    <w:rsid w:val="005D76D8"/>
    <w:rsid w:val="005E3076"/>
    <w:rsid w:val="005E3896"/>
    <w:rsid w:val="005E3D70"/>
    <w:rsid w:val="005E4BAA"/>
    <w:rsid w:val="005E5A0A"/>
    <w:rsid w:val="005E7577"/>
    <w:rsid w:val="005E7E04"/>
    <w:rsid w:val="005F0B14"/>
    <w:rsid w:val="005F0CE2"/>
    <w:rsid w:val="005F13E0"/>
    <w:rsid w:val="005F45BB"/>
    <w:rsid w:val="005F5278"/>
    <w:rsid w:val="005F7FC2"/>
    <w:rsid w:val="00601B15"/>
    <w:rsid w:val="00607A2D"/>
    <w:rsid w:val="00610072"/>
    <w:rsid w:val="00611375"/>
    <w:rsid w:val="00612899"/>
    <w:rsid w:val="00613D84"/>
    <w:rsid w:val="0061559E"/>
    <w:rsid w:val="00615FAB"/>
    <w:rsid w:val="00620353"/>
    <w:rsid w:val="00623D02"/>
    <w:rsid w:val="0062406A"/>
    <w:rsid w:val="00624432"/>
    <w:rsid w:val="0062480B"/>
    <w:rsid w:val="006260D8"/>
    <w:rsid w:val="00631FC6"/>
    <w:rsid w:val="00632757"/>
    <w:rsid w:val="0063364E"/>
    <w:rsid w:val="006338EA"/>
    <w:rsid w:val="00634BAA"/>
    <w:rsid w:val="00635AA0"/>
    <w:rsid w:val="0064004B"/>
    <w:rsid w:val="0064026B"/>
    <w:rsid w:val="006408D9"/>
    <w:rsid w:val="006409F8"/>
    <w:rsid w:val="0064154A"/>
    <w:rsid w:val="0064265F"/>
    <w:rsid w:val="00642AC0"/>
    <w:rsid w:val="00644914"/>
    <w:rsid w:val="00644A90"/>
    <w:rsid w:val="00645011"/>
    <w:rsid w:val="006504C6"/>
    <w:rsid w:val="006509D4"/>
    <w:rsid w:val="0065432B"/>
    <w:rsid w:val="006561ED"/>
    <w:rsid w:val="00661385"/>
    <w:rsid w:val="00665C86"/>
    <w:rsid w:val="00666028"/>
    <w:rsid w:val="00671437"/>
    <w:rsid w:val="006714B1"/>
    <w:rsid w:val="00677285"/>
    <w:rsid w:val="00682EEB"/>
    <w:rsid w:val="00683C3B"/>
    <w:rsid w:val="006853A0"/>
    <w:rsid w:val="00685D78"/>
    <w:rsid w:val="0068760F"/>
    <w:rsid w:val="00690761"/>
    <w:rsid w:val="006927B2"/>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F148E"/>
    <w:rsid w:val="006F1933"/>
    <w:rsid w:val="006F193A"/>
    <w:rsid w:val="006F1A92"/>
    <w:rsid w:val="006F3296"/>
    <w:rsid w:val="006F3436"/>
    <w:rsid w:val="006F5359"/>
    <w:rsid w:val="00702C15"/>
    <w:rsid w:val="00704077"/>
    <w:rsid w:val="00704B79"/>
    <w:rsid w:val="0071182F"/>
    <w:rsid w:val="00711A65"/>
    <w:rsid w:val="00714E3C"/>
    <w:rsid w:val="007155CC"/>
    <w:rsid w:val="00716F6A"/>
    <w:rsid w:val="00717144"/>
    <w:rsid w:val="00721C0E"/>
    <w:rsid w:val="00727B54"/>
    <w:rsid w:val="00732018"/>
    <w:rsid w:val="00735457"/>
    <w:rsid w:val="007356A1"/>
    <w:rsid w:val="00736784"/>
    <w:rsid w:val="007372A2"/>
    <w:rsid w:val="007372B0"/>
    <w:rsid w:val="00742835"/>
    <w:rsid w:val="00742D03"/>
    <w:rsid w:val="00742FA3"/>
    <w:rsid w:val="0074605A"/>
    <w:rsid w:val="00747275"/>
    <w:rsid w:val="007474FD"/>
    <w:rsid w:val="00756ADC"/>
    <w:rsid w:val="00762ED8"/>
    <w:rsid w:val="007631E5"/>
    <w:rsid w:val="0076632D"/>
    <w:rsid w:val="007678BA"/>
    <w:rsid w:val="00774DFE"/>
    <w:rsid w:val="00776C18"/>
    <w:rsid w:val="007773CB"/>
    <w:rsid w:val="0078087A"/>
    <w:rsid w:val="00781662"/>
    <w:rsid w:val="00783635"/>
    <w:rsid w:val="00786F8F"/>
    <w:rsid w:val="007905A4"/>
    <w:rsid w:val="00792BFE"/>
    <w:rsid w:val="00794754"/>
    <w:rsid w:val="00795283"/>
    <w:rsid w:val="007967C0"/>
    <w:rsid w:val="007974BD"/>
    <w:rsid w:val="007A0E0F"/>
    <w:rsid w:val="007A5D3A"/>
    <w:rsid w:val="007A6818"/>
    <w:rsid w:val="007A6C6D"/>
    <w:rsid w:val="007B182A"/>
    <w:rsid w:val="007B34B0"/>
    <w:rsid w:val="007B3D7B"/>
    <w:rsid w:val="007B4235"/>
    <w:rsid w:val="007B4E11"/>
    <w:rsid w:val="007B7EDF"/>
    <w:rsid w:val="007C2868"/>
    <w:rsid w:val="007C3A6D"/>
    <w:rsid w:val="007C5FE1"/>
    <w:rsid w:val="007D09F2"/>
    <w:rsid w:val="007D0E9E"/>
    <w:rsid w:val="007D1283"/>
    <w:rsid w:val="007D315B"/>
    <w:rsid w:val="007D37F0"/>
    <w:rsid w:val="007D4823"/>
    <w:rsid w:val="007D6B7D"/>
    <w:rsid w:val="007E1696"/>
    <w:rsid w:val="007E2769"/>
    <w:rsid w:val="007E4BBD"/>
    <w:rsid w:val="007E53F6"/>
    <w:rsid w:val="007F16BA"/>
    <w:rsid w:val="007F40EC"/>
    <w:rsid w:val="007F5F86"/>
    <w:rsid w:val="007F625C"/>
    <w:rsid w:val="007F706F"/>
    <w:rsid w:val="007F768B"/>
    <w:rsid w:val="0080010E"/>
    <w:rsid w:val="0080086B"/>
    <w:rsid w:val="00802B1D"/>
    <w:rsid w:val="00803B63"/>
    <w:rsid w:val="008104A4"/>
    <w:rsid w:val="008130E2"/>
    <w:rsid w:val="00817E62"/>
    <w:rsid w:val="0082037E"/>
    <w:rsid w:val="00822D85"/>
    <w:rsid w:val="00823942"/>
    <w:rsid w:val="0082422D"/>
    <w:rsid w:val="0082547D"/>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4CB4"/>
    <w:rsid w:val="00866C12"/>
    <w:rsid w:val="00867514"/>
    <w:rsid w:val="00870CD5"/>
    <w:rsid w:val="008723A0"/>
    <w:rsid w:val="00874106"/>
    <w:rsid w:val="00874945"/>
    <w:rsid w:val="0087512A"/>
    <w:rsid w:val="00875C19"/>
    <w:rsid w:val="008777E3"/>
    <w:rsid w:val="0088042E"/>
    <w:rsid w:val="00882A20"/>
    <w:rsid w:val="00883EBC"/>
    <w:rsid w:val="00884365"/>
    <w:rsid w:val="008845EF"/>
    <w:rsid w:val="00885674"/>
    <w:rsid w:val="00885E1B"/>
    <w:rsid w:val="00887D1F"/>
    <w:rsid w:val="008902E8"/>
    <w:rsid w:val="00891FBE"/>
    <w:rsid w:val="00894AB4"/>
    <w:rsid w:val="008960C4"/>
    <w:rsid w:val="00896D50"/>
    <w:rsid w:val="0089713D"/>
    <w:rsid w:val="008A031A"/>
    <w:rsid w:val="008A0D63"/>
    <w:rsid w:val="008A16C6"/>
    <w:rsid w:val="008A17EF"/>
    <w:rsid w:val="008A2BCB"/>
    <w:rsid w:val="008A2FB8"/>
    <w:rsid w:val="008A37DD"/>
    <w:rsid w:val="008A3893"/>
    <w:rsid w:val="008A3F3E"/>
    <w:rsid w:val="008A4317"/>
    <w:rsid w:val="008A43DD"/>
    <w:rsid w:val="008A527D"/>
    <w:rsid w:val="008A64C6"/>
    <w:rsid w:val="008A702A"/>
    <w:rsid w:val="008B1032"/>
    <w:rsid w:val="008B52E4"/>
    <w:rsid w:val="008B539B"/>
    <w:rsid w:val="008B677E"/>
    <w:rsid w:val="008B6AEF"/>
    <w:rsid w:val="008B6C44"/>
    <w:rsid w:val="008C17D4"/>
    <w:rsid w:val="008C3253"/>
    <w:rsid w:val="008C4BE7"/>
    <w:rsid w:val="008D04E1"/>
    <w:rsid w:val="008E046C"/>
    <w:rsid w:val="008E0716"/>
    <w:rsid w:val="008E1ACC"/>
    <w:rsid w:val="008F1831"/>
    <w:rsid w:val="008F389A"/>
    <w:rsid w:val="008F4745"/>
    <w:rsid w:val="008F4BAA"/>
    <w:rsid w:val="0090172C"/>
    <w:rsid w:val="00901E7A"/>
    <w:rsid w:val="009035A5"/>
    <w:rsid w:val="00903FED"/>
    <w:rsid w:val="009040DA"/>
    <w:rsid w:val="00911449"/>
    <w:rsid w:val="00911C54"/>
    <w:rsid w:val="009142D5"/>
    <w:rsid w:val="00914511"/>
    <w:rsid w:val="00915D97"/>
    <w:rsid w:val="00916BE9"/>
    <w:rsid w:val="00920AD8"/>
    <w:rsid w:val="0092105A"/>
    <w:rsid w:val="0092277E"/>
    <w:rsid w:val="00922B63"/>
    <w:rsid w:val="009250CE"/>
    <w:rsid w:val="0092541D"/>
    <w:rsid w:val="00926554"/>
    <w:rsid w:val="00927BAB"/>
    <w:rsid w:val="00931E9D"/>
    <w:rsid w:val="0093234E"/>
    <w:rsid w:val="009330D1"/>
    <w:rsid w:val="0093514A"/>
    <w:rsid w:val="00937225"/>
    <w:rsid w:val="009407F3"/>
    <w:rsid w:val="00940DC8"/>
    <w:rsid w:val="0094139D"/>
    <w:rsid w:val="009420EB"/>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2596"/>
    <w:rsid w:val="00973BC2"/>
    <w:rsid w:val="00975895"/>
    <w:rsid w:val="0097591E"/>
    <w:rsid w:val="00975BB7"/>
    <w:rsid w:val="0098401E"/>
    <w:rsid w:val="00991FA7"/>
    <w:rsid w:val="009927B8"/>
    <w:rsid w:val="009945F2"/>
    <w:rsid w:val="00994958"/>
    <w:rsid w:val="0099535A"/>
    <w:rsid w:val="0099600D"/>
    <w:rsid w:val="00996614"/>
    <w:rsid w:val="00996B5B"/>
    <w:rsid w:val="009A070C"/>
    <w:rsid w:val="009A0A50"/>
    <w:rsid w:val="009A2A09"/>
    <w:rsid w:val="009A659E"/>
    <w:rsid w:val="009A7393"/>
    <w:rsid w:val="009B2CAC"/>
    <w:rsid w:val="009B3415"/>
    <w:rsid w:val="009B3B8A"/>
    <w:rsid w:val="009B596A"/>
    <w:rsid w:val="009B6744"/>
    <w:rsid w:val="009C0922"/>
    <w:rsid w:val="009C23E9"/>
    <w:rsid w:val="009C4A60"/>
    <w:rsid w:val="009C51D1"/>
    <w:rsid w:val="009C5560"/>
    <w:rsid w:val="009C5E3A"/>
    <w:rsid w:val="009D201D"/>
    <w:rsid w:val="009D3ADC"/>
    <w:rsid w:val="009D50CA"/>
    <w:rsid w:val="009D7877"/>
    <w:rsid w:val="009E20DE"/>
    <w:rsid w:val="009E21CF"/>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6B37"/>
    <w:rsid w:val="00A075E9"/>
    <w:rsid w:val="00A1468F"/>
    <w:rsid w:val="00A17914"/>
    <w:rsid w:val="00A21065"/>
    <w:rsid w:val="00A270FD"/>
    <w:rsid w:val="00A2775D"/>
    <w:rsid w:val="00A3019F"/>
    <w:rsid w:val="00A30A04"/>
    <w:rsid w:val="00A3197E"/>
    <w:rsid w:val="00A32319"/>
    <w:rsid w:val="00A33ADC"/>
    <w:rsid w:val="00A36DE1"/>
    <w:rsid w:val="00A40B87"/>
    <w:rsid w:val="00A42DF0"/>
    <w:rsid w:val="00A42FB2"/>
    <w:rsid w:val="00A444B7"/>
    <w:rsid w:val="00A44D4B"/>
    <w:rsid w:val="00A467C3"/>
    <w:rsid w:val="00A4798F"/>
    <w:rsid w:val="00A5241A"/>
    <w:rsid w:val="00A52898"/>
    <w:rsid w:val="00A5312D"/>
    <w:rsid w:val="00A53E6F"/>
    <w:rsid w:val="00A55E3D"/>
    <w:rsid w:val="00A5605F"/>
    <w:rsid w:val="00A567A0"/>
    <w:rsid w:val="00A571C2"/>
    <w:rsid w:val="00A60874"/>
    <w:rsid w:val="00A60FF9"/>
    <w:rsid w:val="00A61DA9"/>
    <w:rsid w:val="00A622D0"/>
    <w:rsid w:val="00A62B8F"/>
    <w:rsid w:val="00A63187"/>
    <w:rsid w:val="00A6356F"/>
    <w:rsid w:val="00A64CA2"/>
    <w:rsid w:val="00A65021"/>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50D3"/>
    <w:rsid w:val="00A96FAE"/>
    <w:rsid w:val="00AA0DD9"/>
    <w:rsid w:val="00AA236E"/>
    <w:rsid w:val="00AA347D"/>
    <w:rsid w:val="00AA4BCC"/>
    <w:rsid w:val="00AA7B32"/>
    <w:rsid w:val="00AB056B"/>
    <w:rsid w:val="00AB183C"/>
    <w:rsid w:val="00AB1841"/>
    <w:rsid w:val="00AB2B93"/>
    <w:rsid w:val="00AC067C"/>
    <w:rsid w:val="00AC2CB6"/>
    <w:rsid w:val="00AC36E5"/>
    <w:rsid w:val="00AC379B"/>
    <w:rsid w:val="00AC5DED"/>
    <w:rsid w:val="00AC7E5E"/>
    <w:rsid w:val="00AE0959"/>
    <w:rsid w:val="00AE45AF"/>
    <w:rsid w:val="00AE4AF3"/>
    <w:rsid w:val="00AF0AD9"/>
    <w:rsid w:val="00AF0C61"/>
    <w:rsid w:val="00AF530D"/>
    <w:rsid w:val="00AF656E"/>
    <w:rsid w:val="00AF6A86"/>
    <w:rsid w:val="00AF731F"/>
    <w:rsid w:val="00B032D9"/>
    <w:rsid w:val="00B03E17"/>
    <w:rsid w:val="00B03E7E"/>
    <w:rsid w:val="00B04020"/>
    <w:rsid w:val="00B047B7"/>
    <w:rsid w:val="00B056F0"/>
    <w:rsid w:val="00B06A6D"/>
    <w:rsid w:val="00B07036"/>
    <w:rsid w:val="00B10901"/>
    <w:rsid w:val="00B127DE"/>
    <w:rsid w:val="00B14149"/>
    <w:rsid w:val="00B14D83"/>
    <w:rsid w:val="00B14E5E"/>
    <w:rsid w:val="00B1568E"/>
    <w:rsid w:val="00B17E7C"/>
    <w:rsid w:val="00B22473"/>
    <w:rsid w:val="00B24993"/>
    <w:rsid w:val="00B2583F"/>
    <w:rsid w:val="00B27087"/>
    <w:rsid w:val="00B30BB6"/>
    <w:rsid w:val="00B33863"/>
    <w:rsid w:val="00B356D4"/>
    <w:rsid w:val="00B35C5F"/>
    <w:rsid w:val="00B3646B"/>
    <w:rsid w:val="00B36FD5"/>
    <w:rsid w:val="00B37E64"/>
    <w:rsid w:val="00B4070B"/>
    <w:rsid w:val="00B40811"/>
    <w:rsid w:val="00B42101"/>
    <w:rsid w:val="00B45785"/>
    <w:rsid w:val="00B50652"/>
    <w:rsid w:val="00B54EE7"/>
    <w:rsid w:val="00B636F5"/>
    <w:rsid w:val="00B63E61"/>
    <w:rsid w:val="00B646CA"/>
    <w:rsid w:val="00B6529D"/>
    <w:rsid w:val="00B72621"/>
    <w:rsid w:val="00B73E08"/>
    <w:rsid w:val="00B75593"/>
    <w:rsid w:val="00B77F3E"/>
    <w:rsid w:val="00B80403"/>
    <w:rsid w:val="00B8413A"/>
    <w:rsid w:val="00B87EEA"/>
    <w:rsid w:val="00B914B1"/>
    <w:rsid w:val="00B92611"/>
    <w:rsid w:val="00B941B3"/>
    <w:rsid w:val="00B9548E"/>
    <w:rsid w:val="00B9693C"/>
    <w:rsid w:val="00B9767A"/>
    <w:rsid w:val="00BA1792"/>
    <w:rsid w:val="00BA4773"/>
    <w:rsid w:val="00BA7633"/>
    <w:rsid w:val="00BA78BD"/>
    <w:rsid w:val="00BA7E1D"/>
    <w:rsid w:val="00BB091E"/>
    <w:rsid w:val="00BB22D2"/>
    <w:rsid w:val="00BB4916"/>
    <w:rsid w:val="00BB6065"/>
    <w:rsid w:val="00BB78CA"/>
    <w:rsid w:val="00BC0EE5"/>
    <w:rsid w:val="00BC3785"/>
    <w:rsid w:val="00BC3B8B"/>
    <w:rsid w:val="00BC4D8C"/>
    <w:rsid w:val="00BC67AF"/>
    <w:rsid w:val="00BC7C53"/>
    <w:rsid w:val="00BD3B7D"/>
    <w:rsid w:val="00BD444A"/>
    <w:rsid w:val="00BD7F8B"/>
    <w:rsid w:val="00BE16FA"/>
    <w:rsid w:val="00BE3476"/>
    <w:rsid w:val="00BE72A3"/>
    <w:rsid w:val="00BF05F8"/>
    <w:rsid w:val="00BF084C"/>
    <w:rsid w:val="00BF168F"/>
    <w:rsid w:val="00BF23F1"/>
    <w:rsid w:val="00BF34F5"/>
    <w:rsid w:val="00BF3CAE"/>
    <w:rsid w:val="00C00A8F"/>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36FF"/>
    <w:rsid w:val="00C550EC"/>
    <w:rsid w:val="00C55D67"/>
    <w:rsid w:val="00C57057"/>
    <w:rsid w:val="00C63749"/>
    <w:rsid w:val="00C63D99"/>
    <w:rsid w:val="00C649B2"/>
    <w:rsid w:val="00C649CF"/>
    <w:rsid w:val="00C6519B"/>
    <w:rsid w:val="00C6556B"/>
    <w:rsid w:val="00C6578C"/>
    <w:rsid w:val="00C65E63"/>
    <w:rsid w:val="00C65E68"/>
    <w:rsid w:val="00C70664"/>
    <w:rsid w:val="00C7178F"/>
    <w:rsid w:val="00C71959"/>
    <w:rsid w:val="00C7336B"/>
    <w:rsid w:val="00C74E54"/>
    <w:rsid w:val="00C768A3"/>
    <w:rsid w:val="00C83241"/>
    <w:rsid w:val="00C84B23"/>
    <w:rsid w:val="00C8730A"/>
    <w:rsid w:val="00C90EDD"/>
    <w:rsid w:val="00C942B9"/>
    <w:rsid w:val="00C96365"/>
    <w:rsid w:val="00C9797D"/>
    <w:rsid w:val="00CA0A69"/>
    <w:rsid w:val="00CA1838"/>
    <w:rsid w:val="00CA191E"/>
    <w:rsid w:val="00CA32BE"/>
    <w:rsid w:val="00CA7306"/>
    <w:rsid w:val="00CB0C25"/>
    <w:rsid w:val="00CB24B2"/>
    <w:rsid w:val="00CB55F5"/>
    <w:rsid w:val="00CB6C87"/>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264A"/>
    <w:rsid w:val="00D13BA0"/>
    <w:rsid w:val="00D13EE2"/>
    <w:rsid w:val="00D1482A"/>
    <w:rsid w:val="00D20782"/>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1815"/>
    <w:rsid w:val="00D51F07"/>
    <w:rsid w:val="00D5516D"/>
    <w:rsid w:val="00D551FB"/>
    <w:rsid w:val="00D62314"/>
    <w:rsid w:val="00D63CD4"/>
    <w:rsid w:val="00D65BED"/>
    <w:rsid w:val="00D65D77"/>
    <w:rsid w:val="00D70971"/>
    <w:rsid w:val="00D71629"/>
    <w:rsid w:val="00D748F3"/>
    <w:rsid w:val="00D7519A"/>
    <w:rsid w:val="00D77449"/>
    <w:rsid w:val="00D82F96"/>
    <w:rsid w:val="00D83CDB"/>
    <w:rsid w:val="00D862E0"/>
    <w:rsid w:val="00D871DD"/>
    <w:rsid w:val="00D904AA"/>
    <w:rsid w:val="00D925B0"/>
    <w:rsid w:val="00D93A76"/>
    <w:rsid w:val="00D95E35"/>
    <w:rsid w:val="00D962C1"/>
    <w:rsid w:val="00D9767B"/>
    <w:rsid w:val="00D97E71"/>
    <w:rsid w:val="00DA39DD"/>
    <w:rsid w:val="00DA788F"/>
    <w:rsid w:val="00DA7A27"/>
    <w:rsid w:val="00DB3380"/>
    <w:rsid w:val="00DB5A2A"/>
    <w:rsid w:val="00DC01AE"/>
    <w:rsid w:val="00DC27BE"/>
    <w:rsid w:val="00DC6926"/>
    <w:rsid w:val="00DD09AD"/>
    <w:rsid w:val="00DD4B79"/>
    <w:rsid w:val="00DD64CB"/>
    <w:rsid w:val="00DE32DA"/>
    <w:rsid w:val="00DE4E1E"/>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52F1"/>
    <w:rsid w:val="00E46AE5"/>
    <w:rsid w:val="00E545ED"/>
    <w:rsid w:val="00E55336"/>
    <w:rsid w:val="00E5571F"/>
    <w:rsid w:val="00E56FA9"/>
    <w:rsid w:val="00E57688"/>
    <w:rsid w:val="00E57A1C"/>
    <w:rsid w:val="00E60171"/>
    <w:rsid w:val="00E63133"/>
    <w:rsid w:val="00E64EE1"/>
    <w:rsid w:val="00E746C7"/>
    <w:rsid w:val="00E74AB9"/>
    <w:rsid w:val="00E76F0C"/>
    <w:rsid w:val="00E81A54"/>
    <w:rsid w:val="00E90888"/>
    <w:rsid w:val="00E91B45"/>
    <w:rsid w:val="00E91EC8"/>
    <w:rsid w:val="00E925FA"/>
    <w:rsid w:val="00E93871"/>
    <w:rsid w:val="00E93C52"/>
    <w:rsid w:val="00E97B69"/>
    <w:rsid w:val="00E97D45"/>
    <w:rsid w:val="00EA01B5"/>
    <w:rsid w:val="00EA0A2F"/>
    <w:rsid w:val="00EB06D9"/>
    <w:rsid w:val="00EB112D"/>
    <w:rsid w:val="00EB2B5D"/>
    <w:rsid w:val="00EB4C55"/>
    <w:rsid w:val="00EB5E8F"/>
    <w:rsid w:val="00EB6506"/>
    <w:rsid w:val="00EB7D29"/>
    <w:rsid w:val="00EC0463"/>
    <w:rsid w:val="00EC1E70"/>
    <w:rsid w:val="00EC4BE6"/>
    <w:rsid w:val="00EC64F0"/>
    <w:rsid w:val="00EC7793"/>
    <w:rsid w:val="00EC79CC"/>
    <w:rsid w:val="00ED016F"/>
    <w:rsid w:val="00ED20C6"/>
    <w:rsid w:val="00ED5D4D"/>
    <w:rsid w:val="00ED68E5"/>
    <w:rsid w:val="00ED6FB5"/>
    <w:rsid w:val="00ED7969"/>
    <w:rsid w:val="00EE232F"/>
    <w:rsid w:val="00EE3E97"/>
    <w:rsid w:val="00EE5E36"/>
    <w:rsid w:val="00EE5F1B"/>
    <w:rsid w:val="00EE60E3"/>
    <w:rsid w:val="00EE6CB9"/>
    <w:rsid w:val="00EF192D"/>
    <w:rsid w:val="00EF1969"/>
    <w:rsid w:val="00EF19E8"/>
    <w:rsid w:val="00EF25CF"/>
    <w:rsid w:val="00EF3511"/>
    <w:rsid w:val="00EF3C18"/>
    <w:rsid w:val="00EF505E"/>
    <w:rsid w:val="00EF54BC"/>
    <w:rsid w:val="00EF5F81"/>
    <w:rsid w:val="00EF6162"/>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27E3"/>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D89"/>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5.tmp"/><Relationship Id="rId2" Type="http://schemas.openxmlformats.org/officeDocument/2006/relationships/customXml" Target="../customXml/item2.xml"/><Relationship Id="rId16" Type="http://schemas.openxmlformats.org/officeDocument/2006/relationships/image" Target="media/image4.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image" Target="media/image3.tmp"/><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nka.netahlova@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134064"/>
    <w:rsid w:val="00176502"/>
    <w:rsid w:val="001C3957"/>
    <w:rsid w:val="00270553"/>
    <w:rsid w:val="003546A5"/>
    <w:rsid w:val="003A6EAE"/>
    <w:rsid w:val="00402CDA"/>
    <w:rsid w:val="0044402F"/>
    <w:rsid w:val="004925EC"/>
    <w:rsid w:val="004D5BD5"/>
    <w:rsid w:val="004F2725"/>
    <w:rsid w:val="00541FA5"/>
    <w:rsid w:val="00557C1E"/>
    <w:rsid w:val="00565608"/>
    <w:rsid w:val="005C3892"/>
    <w:rsid w:val="005C4187"/>
    <w:rsid w:val="00612899"/>
    <w:rsid w:val="00613D84"/>
    <w:rsid w:val="006F4A72"/>
    <w:rsid w:val="007777AE"/>
    <w:rsid w:val="00860EC5"/>
    <w:rsid w:val="00867514"/>
    <w:rsid w:val="008E5EAF"/>
    <w:rsid w:val="009250CE"/>
    <w:rsid w:val="0099530A"/>
    <w:rsid w:val="009A337C"/>
    <w:rsid w:val="00B127DE"/>
    <w:rsid w:val="00B2583F"/>
    <w:rsid w:val="00B9767A"/>
    <w:rsid w:val="00BC1F0D"/>
    <w:rsid w:val="00C51E56"/>
    <w:rsid w:val="00C8730A"/>
    <w:rsid w:val="00D13096"/>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A5DFE-4244-40AB-8E45-21BD1E2B4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7</Pages>
  <Words>2011</Words>
  <Characters>11871</Characters>
  <Application>Microsoft Office Word</Application>
  <DocSecurity>0</DocSecurity>
  <Lines>98</Lines>
  <Paragraphs>27</Paragraphs>
  <ScaleCrop>false</ScaleCrop>
  <Company>Krajská správa a údržba silnic středočeského kraje</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556</cp:revision>
  <cp:lastPrinted>2023-06-06T16:54:00Z</cp:lastPrinted>
  <dcterms:created xsi:type="dcterms:W3CDTF">2024-12-09T07:42:00Z</dcterms:created>
  <dcterms:modified xsi:type="dcterms:W3CDTF">2025-01-17T09:02:00Z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